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70" w:rsidRPr="00407470" w:rsidRDefault="00407470" w:rsidP="00407470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D9D9D9" w:themeColor="background1" w:themeShade="D9"/>
          <w:sz w:val="28"/>
          <w:szCs w:val="28"/>
        </w:rPr>
      </w:pPr>
      <w:r w:rsidRPr="00407470">
        <w:rPr>
          <w:rFonts w:ascii="Times New Roman" w:eastAsia="Calibri" w:hAnsi="Times New Roman" w:cs="Times New Roman"/>
          <w:b/>
          <w:color w:val="D9D9D9" w:themeColor="background1" w:themeShade="D9"/>
          <w:sz w:val="28"/>
          <w:szCs w:val="28"/>
        </w:rPr>
        <w:t>ПРОЕКТ</w:t>
      </w:r>
    </w:p>
    <w:p w:rsidR="00623856" w:rsidRPr="00F92DB6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B6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623856" w:rsidRPr="00F92DB6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3856" w:rsidRPr="00F92DB6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B6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623856" w:rsidRPr="00F92DB6" w:rsidRDefault="00623856" w:rsidP="006238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3856" w:rsidRPr="00F92DB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92DB6">
        <w:rPr>
          <w:rFonts w:ascii="Times New Roman" w:eastAsia="Calibri" w:hAnsi="Times New Roman" w:cs="Times New Roman"/>
          <w:b/>
          <w:sz w:val="36"/>
          <w:szCs w:val="36"/>
        </w:rPr>
        <w:t xml:space="preserve">ПОСТАНОВЛЕНИЕ </w:t>
      </w:r>
    </w:p>
    <w:p w:rsidR="00623856" w:rsidRPr="00F92DB6" w:rsidRDefault="00407470" w:rsidP="00623856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«   »      </w:t>
      </w:r>
      <w:r w:rsidR="00F92DB6">
        <w:rPr>
          <w:rFonts w:ascii="Times New Roman" w:eastAsia="Calibri" w:hAnsi="Times New Roman" w:cs="Times New Roman"/>
          <w:b/>
          <w:sz w:val="28"/>
          <w:szCs w:val="28"/>
        </w:rPr>
        <w:t>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F92DB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623856" w:rsidRPr="00F92D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92DB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623856" w:rsidRPr="00F92DB6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F92D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23856" w:rsidRPr="00F92DB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2DB6">
        <w:rPr>
          <w:rFonts w:ascii="Times New Roman" w:eastAsia="Calibri" w:hAnsi="Times New Roman" w:cs="Times New Roman"/>
          <w:b/>
          <w:sz w:val="28"/>
          <w:szCs w:val="28"/>
        </w:rPr>
        <w:t>с. Левокумское</w:t>
      </w:r>
    </w:p>
    <w:p w:rsidR="00623856" w:rsidRPr="00F92DB6" w:rsidRDefault="00623856" w:rsidP="00623856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72CA" w:rsidRDefault="00F7559C" w:rsidP="00226298">
      <w:pPr>
        <w:tabs>
          <w:tab w:val="left" w:pos="3047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D542A0">
        <w:rPr>
          <w:rFonts w:ascii="Times New Roman" w:hAnsi="Times New Roman" w:cs="Times New Roman"/>
          <w:bCs/>
          <w:sz w:val="28"/>
          <w:szCs w:val="28"/>
        </w:rPr>
        <w:t xml:space="preserve">Перечень мест для отбывания осужденными наказания в виде исправительных работ на территории Левокумского </w:t>
      </w:r>
      <w:bookmarkStart w:id="0" w:name="_GoBack"/>
      <w:bookmarkEnd w:id="0"/>
      <w:r w:rsidR="00763765">
        <w:rPr>
          <w:rFonts w:ascii="Times New Roman" w:hAnsi="Times New Roman" w:cs="Times New Roman"/>
          <w:bCs/>
          <w:sz w:val="28"/>
          <w:szCs w:val="28"/>
        </w:rPr>
        <w:t>района</w:t>
      </w:r>
      <w:r w:rsidR="00D542A0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края, утвержденный </w:t>
      </w:r>
      <w:r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D542A0">
        <w:rPr>
          <w:rFonts w:ascii="Times New Roman" w:hAnsi="Times New Roman" w:cs="Times New Roman"/>
          <w:bCs/>
          <w:sz w:val="28"/>
          <w:szCs w:val="28"/>
        </w:rPr>
        <w:t>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Левокумского муниципального округа Ставропольского края от 05 ноября 2024 года № 1101 «</w:t>
      </w:r>
      <w:r w:rsidR="005272CA" w:rsidRPr="005272C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394FEB"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="005272CA" w:rsidRPr="005272CA">
        <w:rPr>
          <w:rFonts w:ascii="Times New Roman" w:hAnsi="Times New Roman" w:cs="Times New Roman"/>
          <w:bCs/>
          <w:sz w:val="28"/>
          <w:szCs w:val="28"/>
        </w:rPr>
        <w:t xml:space="preserve"> перечня мест для</w:t>
      </w:r>
      <w:r w:rsidR="00226298" w:rsidRPr="00625600">
        <w:rPr>
          <w:rFonts w:ascii="Times New Roman" w:hAnsi="Times New Roman" w:cs="Times New Roman"/>
          <w:sz w:val="28"/>
          <w:szCs w:val="28"/>
        </w:rPr>
        <w:t xml:space="preserve"> отбывания </w:t>
      </w:r>
      <w:r w:rsidR="00226298">
        <w:rPr>
          <w:rFonts w:ascii="Times New Roman" w:hAnsi="Times New Roman" w:cs="Times New Roman"/>
          <w:sz w:val="28"/>
          <w:szCs w:val="28"/>
        </w:rPr>
        <w:t xml:space="preserve">осужденными наказания в виде исправительных работ, объектов для отбывания наказания лицами, привлеченными к административному наказанию и </w:t>
      </w:r>
      <w:r w:rsidR="00226298" w:rsidRPr="00625600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 w:rsidR="00226298">
        <w:rPr>
          <w:rFonts w:ascii="Times New Roman" w:hAnsi="Times New Roman" w:cs="Times New Roman"/>
          <w:sz w:val="28"/>
          <w:szCs w:val="28"/>
        </w:rPr>
        <w:t xml:space="preserve">к </w:t>
      </w:r>
      <w:r w:rsidR="00226298" w:rsidRPr="00625600">
        <w:rPr>
          <w:rFonts w:ascii="Times New Roman" w:hAnsi="Times New Roman" w:cs="Times New Roman"/>
          <w:sz w:val="28"/>
          <w:szCs w:val="28"/>
        </w:rPr>
        <w:t>наказани</w:t>
      </w:r>
      <w:r w:rsidR="00226298">
        <w:rPr>
          <w:rFonts w:ascii="Times New Roman" w:hAnsi="Times New Roman" w:cs="Times New Roman"/>
          <w:sz w:val="28"/>
          <w:szCs w:val="28"/>
        </w:rPr>
        <w:t>ю</w:t>
      </w:r>
      <w:r w:rsidR="00226298" w:rsidRPr="0062560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26298" w:rsidRPr="00625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6298" w:rsidRPr="00625600">
        <w:rPr>
          <w:rFonts w:ascii="Times New Roman" w:hAnsi="Times New Roman" w:cs="Times New Roman"/>
          <w:sz w:val="28"/>
          <w:szCs w:val="28"/>
        </w:rPr>
        <w:t>виде обязательных работ на территории Левокумского района Ставропольского края</w:t>
      </w:r>
      <w:r w:rsidR="00226298">
        <w:rPr>
          <w:rFonts w:ascii="Times New Roman" w:hAnsi="Times New Roman" w:cs="Times New Roman"/>
          <w:sz w:val="28"/>
          <w:szCs w:val="28"/>
        </w:rPr>
        <w:t xml:space="preserve"> </w:t>
      </w:r>
      <w:r w:rsidR="005272CA" w:rsidRPr="005272C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394FEB">
        <w:rPr>
          <w:rFonts w:ascii="Times New Roman" w:hAnsi="Times New Roman" w:cs="Times New Roman"/>
          <w:bCs/>
          <w:sz w:val="28"/>
          <w:szCs w:val="28"/>
        </w:rPr>
        <w:t xml:space="preserve">перечня </w:t>
      </w:r>
      <w:r w:rsidR="005272CA" w:rsidRPr="005272CA">
        <w:rPr>
          <w:rFonts w:ascii="Times New Roman" w:hAnsi="Times New Roman" w:cs="Times New Roman"/>
          <w:bCs/>
          <w:sz w:val="28"/>
          <w:szCs w:val="28"/>
        </w:rPr>
        <w:t xml:space="preserve">видов </w:t>
      </w:r>
      <w:r w:rsidR="00394FEB" w:rsidRPr="005272CA">
        <w:rPr>
          <w:rFonts w:ascii="Times New Roman" w:hAnsi="Times New Roman" w:cs="Times New Roman"/>
          <w:sz w:val="28"/>
          <w:szCs w:val="28"/>
        </w:rPr>
        <w:t>обязательных работ (работы, не требующие квалификационного труда) на территории Левокумского района Ставропольского края</w:t>
      </w:r>
      <w:r w:rsidR="00D376E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94FEB" w:rsidRDefault="00394FEB" w:rsidP="00394F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4FEB" w:rsidRPr="005C4700" w:rsidRDefault="00394FEB" w:rsidP="0039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Pr="005272CA" w:rsidRDefault="005272CA" w:rsidP="00C73488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2CA">
        <w:rPr>
          <w:rFonts w:ascii="Times New Roman" w:hAnsi="Times New Roman" w:cs="Times New Roman"/>
          <w:sz w:val="28"/>
          <w:szCs w:val="28"/>
        </w:rPr>
        <w:t>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частью 2 статьи 32.13 Кодекса Российской Федерации об административных правонарушениях, в целях определения видов работ, объектов и мест отбывания осужденными наказания в виде обязательных и исправительных  работ, не связанным с изоляцией от общества</w:t>
      </w:r>
      <w:proofErr w:type="gramEnd"/>
      <w:r w:rsidRPr="005272CA">
        <w:rPr>
          <w:rFonts w:ascii="Times New Roman" w:hAnsi="Times New Roman" w:cs="Times New Roman"/>
          <w:sz w:val="28"/>
          <w:szCs w:val="28"/>
        </w:rPr>
        <w:t>, администрация Левокумского муниципального округа Ставропольского края,</w:t>
      </w: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55BF2" w:rsidRPr="005C4700" w:rsidRDefault="00055BF2" w:rsidP="00055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55BF2" w:rsidRPr="005C4700" w:rsidRDefault="00055BF2" w:rsidP="00055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559C" w:rsidRDefault="00F7559C" w:rsidP="00F7559C">
      <w:pPr>
        <w:tabs>
          <w:tab w:val="left" w:pos="3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D542A0">
        <w:rPr>
          <w:rFonts w:ascii="Times New Roman" w:hAnsi="Times New Roman" w:cs="Times New Roman"/>
          <w:sz w:val="28"/>
          <w:szCs w:val="28"/>
        </w:rPr>
        <w:t xml:space="preserve">Перечень мест для отбывания осужденными наказания в виде исправительных работ на территории Левокумского района Ставропольского края,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D542A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округа Ставропольского края</w:t>
      </w:r>
      <w:r w:rsidR="005272CA" w:rsidRPr="00625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05 ноября 2024 года № 1101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272CA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>утверждения</w:t>
      </w:r>
      <w:r w:rsidRPr="005272CA">
        <w:rPr>
          <w:rFonts w:ascii="Times New Roman" w:hAnsi="Times New Roman" w:cs="Times New Roman"/>
          <w:bCs/>
          <w:sz w:val="28"/>
          <w:szCs w:val="28"/>
        </w:rPr>
        <w:t xml:space="preserve"> перечня мест для</w:t>
      </w:r>
      <w:r w:rsidRPr="00625600">
        <w:rPr>
          <w:rFonts w:ascii="Times New Roman" w:hAnsi="Times New Roman" w:cs="Times New Roman"/>
          <w:sz w:val="28"/>
          <w:szCs w:val="28"/>
        </w:rPr>
        <w:t xml:space="preserve"> отбывания </w:t>
      </w:r>
      <w:r>
        <w:rPr>
          <w:rFonts w:ascii="Times New Roman" w:hAnsi="Times New Roman" w:cs="Times New Roman"/>
          <w:sz w:val="28"/>
          <w:szCs w:val="28"/>
        </w:rPr>
        <w:t xml:space="preserve">осужденными наказания в виде исправительных работ, объектов для отбывания наказания лицами, привлеченными к административному наказанию и </w:t>
      </w:r>
      <w:r w:rsidRPr="00625600">
        <w:rPr>
          <w:rFonts w:ascii="Times New Roman" w:hAnsi="Times New Roman" w:cs="Times New Roman"/>
          <w:sz w:val="28"/>
          <w:szCs w:val="28"/>
        </w:rPr>
        <w:t xml:space="preserve">осужденными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25600">
        <w:rPr>
          <w:rFonts w:ascii="Times New Roman" w:hAnsi="Times New Roman" w:cs="Times New Roman"/>
          <w:sz w:val="28"/>
          <w:szCs w:val="28"/>
        </w:rPr>
        <w:t>наказани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625600">
        <w:rPr>
          <w:rFonts w:ascii="Times New Roman" w:hAnsi="Times New Roman" w:cs="Times New Roman"/>
          <w:sz w:val="28"/>
          <w:szCs w:val="28"/>
        </w:rPr>
        <w:t xml:space="preserve"> в виде</w:t>
      </w:r>
      <w:proofErr w:type="gramEnd"/>
      <w:r w:rsidRPr="00625600">
        <w:rPr>
          <w:rFonts w:ascii="Times New Roman" w:hAnsi="Times New Roman" w:cs="Times New Roman"/>
          <w:sz w:val="28"/>
          <w:szCs w:val="28"/>
        </w:rPr>
        <w:t xml:space="preserve"> обязательных работ на территории Левокумского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2C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перечня </w:t>
      </w:r>
      <w:r w:rsidRPr="005272CA">
        <w:rPr>
          <w:rFonts w:ascii="Times New Roman" w:hAnsi="Times New Roman" w:cs="Times New Roman"/>
          <w:bCs/>
          <w:sz w:val="28"/>
          <w:szCs w:val="28"/>
        </w:rPr>
        <w:t xml:space="preserve">видов </w:t>
      </w:r>
      <w:r w:rsidRPr="005272CA">
        <w:rPr>
          <w:rFonts w:ascii="Times New Roman" w:hAnsi="Times New Roman" w:cs="Times New Roman"/>
          <w:sz w:val="28"/>
          <w:szCs w:val="28"/>
        </w:rPr>
        <w:t>обязательных работ (работы, не требующие квалификационного труда) на территории Левокумского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», изложив </w:t>
      </w:r>
      <w:r w:rsidR="00D542A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 согласно приложению к настоящему постановлению.</w:t>
      </w:r>
    </w:p>
    <w:p w:rsidR="005272CA" w:rsidRPr="005272CA" w:rsidRDefault="005272CA" w:rsidP="00394FEB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ab/>
      </w:r>
    </w:p>
    <w:p w:rsidR="005272CA" w:rsidRPr="005272CA" w:rsidRDefault="00F7559C" w:rsidP="00394FEB">
      <w:pPr>
        <w:tabs>
          <w:tab w:val="left" w:pos="709"/>
        </w:tabs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5272CA" w:rsidRPr="005272CA">
        <w:rPr>
          <w:rFonts w:ascii="Times New Roman" w:hAnsi="Times New Roman" w:cs="Times New Roman"/>
          <w:bCs/>
          <w:sz w:val="28"/>
          <w:szCs w:val="28"/>
        </w:rPr>
        <w:t>.</w:t>
      </w:r>
      <w:r w:rsidR="00394F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2CA" w:rsidRPr="005272CA">
        <w:rPr>
          <w:rFonts w:ascii="Times New Roman" w:hAnsi="Times New Roman" w:cs="Times New Roman"/>
          <w:bCs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5B05CF">
        <w:rPr>
          <w:rFonts w:ascii="Times New Roman" w:hAnsi="Times New Roman" w:cs="Times New Roman"/>
          <w:bCs/>
          <w:sz w:val="28"/>
          <w:szCs w:val="28"/>
        </w:rPr>
        <w:t>Бударина</w:t>
      </w:r>
      <w:proofErr w:type="spellEnd"/>
      <w:r w:rsidR="005B05CF">
        <w:rPr>
          <w:rFonts w:ascii="Times New Roman" w:hAnsi="Times New Roman" w:cs="Times New Roman"/>
          <w:bCs/>
          <w:sz w:val="28"/>
          <w:szCs w:val="28"/>
        </w:rPr>
        <w:t xml:space="preserve"> Н.Н.</w:t>
      </w:r>
      <w:r w:rsidR="005272CA" w:rsidRPr="005272CA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="005616F2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5272CA" w:rsidRPr="005272CA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</w:t>
      </w:r>
      <w:r w:rsidR="00226298">
        <w:rPr>
          <w:rFonts w:ascii="Times New Roman" w:hAnsi="Times New Roman" w:cs="Times New Roman"/>
          <w:bCs/>
          <w:sz w:val="28"/>
          <w:szCs w:val="28"/>
        </w:rPr>
        <w:t xml:space="preserve">информационно – телекоммуникационной </w:t>
      </w:r>
      <w:r w:rsidR="005272CA" w:rsidRPr="005272CA">
        <w:rPr>
          <w:rFonts w:ascii="Times New Roman" w:hAnsi="Times New Roman" w:cs="Times New Roman"/>
          <w:bCs/>
          <w:sz w:val="28"/>
          <w:szCs w:val="28"/>
        </w:rPr>
        <w:t>сети «Интернет».</w:t>
      </w:r>
    </w:p>
    <w:p w:rsidR="005272CA" w:rsidRPr="005272CA" w:rsidRDefault="005272CA" w:rsidP="00394FE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F7559C" w:rsidP="00394FEB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72CA" w:rsidRPr="005272CA">
        <w:rPr>
          <w:rFonts w:ascii="Times New Roman" w:hAnsi="Times New Roman" w:cs="Times New Roman"/>
          <w:sz w:val="28"/>
          <w:szCs w:val="28"/>
        </w:rPr>
        <w:t>.</w:t>
      </w:r>
      <w:r w:rsidR="00394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72CA" w:rsidRPr="005272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72CA" w:rsidRPr="005272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Безус Г.П.</w:t>
      </w:r>
    </w:p>
    <w:p w:rsidR="005272CA" w:rsidRPr="005272CA" w:rsidRDefault="005272CA" w:rsidP="00394FE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C73488" w:rsidP="00394FE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72CA" w:rsidRPr="005272C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2CA" w:rsidRPr="005272C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226298">
        <w:rPr>
          <w:rFonts w:ascii="Times New Roman" w:hAnsi="Times New Roman" w:cs="Times New Roman"/>
          <w:sz w:val="28"/>
          <w:szCs w:val="28"/>
        </w:rPr>
        <w:t>после</w:t>
      </w:r>
      <w:r w:rsidR="005272CA" w:rsidRPr="005272CA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226298">
        <w:rPr>
          <w:rFonts w:ascii="Times New Roman" w:hAnsi="Times New Roman" w:cs="Times New Roman"/>
          <w:sz w:val="28"/>
          <w:szCs w:val="28"/>
        </w:rPr>
        <w:t>обнародования путем официального опубликования</w:t>
      </w:r>
      <w:r w:rsidR="005272CA" w:rsidRPr="005272CA">
        <w:rPr>
          <w:rFonts w:ascii="Times New Roman" w:hAnsi="Times New Roman" w:cs="Times New Roman"/>
          <w:sz w:val="28"/>
          <w:szCs w:val="28"/>
        </w:rPr>
        <w:t>.</w:t>
      </w:r>
    </w:p>
    <w:p w:rsidR="00055BF2" w:rsidRDefault="00055BF2" w:rsidP="0039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Default="00055BF2" w:rsidP="00394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BF2" w:rsidRPr="00C4647C" w:rsidRDefault="00394FEB" w:rsidP="00055BF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55BF2"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</w:t>
      </w:r>
    </w:p>
    <w:p w:rsidR="00055BF2" w:rsidRPr="00C4647C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Ставропольского края                             </w:t>
      </w:r>
      <w:r w:rsidR="00E4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94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46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94FEB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А.Н.Иванов</w:t>
      </w:r>
    </w:p>
    <w:p w:rsidR="00055BF2" w:rsidRDefault="00055BF2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6EC" w:rsidRDefault="008046E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E7" w:rsidRDefault="00AD09E7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8DE" w:rsidRDefault="00C858DE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EB" w:rsidRDefault="00394FEB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EB" w:rsidRDefault="00394FEB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5CF" w:rsidRDefault="005B05CF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9C" w:rsidRPr="003B7E14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lastRenderedPageBreak/>
        <w:t>Проект вносит:</w:t>
      </w:r>
    </w:p>
    <w:p w:rsidR="00F7559C" w:rsidRPr="003B7E14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559C" w:rsidRPr="003B7E14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F7559C" w:rsidRPr="003B7E14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F7559C" w:rsidRPr="003B7E14" w:rsidRDefault="00F7559C" w:rsidP="00712D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Г.П.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Безус</w:t>
      </w:r>
      <w:proofErr w:type="gramEnd"/>
    </w:p>
    <w:p w:rsidR="00F7559C" w:rsidRPr="003B7E14" w:rsidRDefault="00F7559C" w:rsidP="00F755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59C" w:rsidRDefault="00F7559C" w:rsidP="00F755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Проект визируют:</w:t>
      </w:r>
    </w:p>
    <w:p w:rsidR="00F7559C" w:rsidRDefault="00F7559C" w:rsidP="00F755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59C" w:rsidRPr="003B7E14" w:rsidRDefault="00F7559C" w:rsidP="00F755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начальник общественной безопасности</w:t>
      </w:r>
    </w:p>
    <w:p w:rsidR="00F7559C" w:rsidRPr="003B7E14" w:rsidRDefault="00F7559C" w:rsidP="00F755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7559C" w:rsidRPr="003B7E14" w:rsidRDefault="00F7559C" w:rsidP="00F755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F7559C" w:rsidRPr="003B7E14" w:rsidRDefault="00F7559C" w:rsidP="00F755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С.М.Ляпин</w:t>
      </w:r>
    </w:p>
    <w:p w:rsidR="00F7559C" w:rsidRPr="003B7E14" w:rsidRDefault="00F7559C" w:rsidP="00F7559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559C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 обеспечения</w:t>
      </w:r>
    </w:p>
    <w:p w:rsidR="00F7559C" w:rsidRPr="003B7E14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округа</w:t>
      </w:r>
    </w:p>
    <w:p w:rsidR="00F7559C" w:rsidRPr="003B7E14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Л.М.Рудынская</w:t>
      </w:r>
    </w:p>
    <w:p w:rsidR="00F7559C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559C" w:rsidRPr="003B7E14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B7E14">
        <w:rPr>
          <w:rFonts w:ascii="Times New Roman" w:hAnsi="Times New Roman" w:cs="Times New Roman"/>
          <w:sz w:val="28"/>
          <w:szCs w:val="28"/>
        </w:rPr>
        <w:t xml:space="preserve">ачальник отдела по организационным вопросам  </w:t>
      </w:r>
    </w:p>
    <w:p w:rsidR="00F7559C" w:rsidRPr="003B7E14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администрации Левокумского  </w:t>
      </w:r>
    </w:p>
    <w:p w:rsidR="00F7559C" w:rsidRPr="003B7E14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F7559C" w:rsidRPr="00C858DE" w:rsidRDefault="00F7559C" w:rsidP="00F755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B7E1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7E14">
        <w:rPr>
          <w:rFonts w:ascii="Times New Roman" w:hAnsi="Times New Roman" w:cs="Times New Roman"/>
          <w:sz w:val="28"/>
          <w:szCs w:val="28"/>
        </w:rPr>
        <w:t>О.В. Королёва</w:t>
      </w:r>
    </w:p>
    <w:p w:rsidR="00F7559C" w:rsidRDefault="00F7559C" w:rsidP="00F7559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559C" w:rsidRDefault="00F7559C" w:rsidP="00F7559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559C" w:rsidRDefault="00F7559C" w:rsidP="00F7559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559C" w:rsidRPr="00C4647C" w:rsidRDefault="00F7559C" w:rsidP="00F7559C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544"/>
      </w:tblGrid>
      <w:tr w:rsidR="00F7559C" w:rsidRPr="00C4647C" w:rsidTr="008A20EA">
        <w:trPr>
          <w:trHeight w:val="40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59C" w:rsidRPr="00C4647C" w:rsidRDefault="00F7559C" w:rsidP="008A20EA">
            <w:pPr>
              <w:widowControl w:val="0"/>
              <w:suppressAutoHyphens/>
              <w:autoSpaceDE w:val="0"/>
              <w:autoSpaceDN w:val="0"/>
              <w:spacing w:after="0"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подготовлен отделом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общественной безопасности </w:t>
            </w: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Левокумского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Ставропольского края ___________________________________________________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С.М.Ляпин</w:t>
            </w:r>
          </w:p>
          <w:p w:rsidR="00F7559C" w:rsidRPr="00C4647C" w:rsidRDefault="00F7559C" w:rsidP="008A20E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59C" w:rsidRPr="00C4647C" w:rsidTr="008A20EA">
        <w:tc>
          <w:tcPr>
            <w:tcW w:w="5920" w:type="dxa"/>
            <w:tcBorders>
              <w:top w:val="single" w:sz="4" w:space="0" w:color="auto"/>
            </w:tcBorders>
          </w:tcPr>
          <w:p w:rsidR="00F7559C" w:rsidRPr="00C4647C" w:rsidRDefault="00F7559C" w:rsidP="008A20E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проекта:</w:t>
            </w:r>
          </w:p>
          <w:p w:rsidR="00F7559C" w:rsidRPr="00C4647C" w:rsidRDefault="00F7559C" w:rsidP="008A20E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Севастьянова Ирина Викторовна</w:t>
            </w:r>
          </w:p>
          <w:p w:rsidR="00F7559C" w:rsidRPr="00C4647C" w:rsidRDefault="00F7559C" w:rsidP="008A20E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 3-1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46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F7559C" w:rsidRPr="00D42B34" w:rsidRDefault="00F7559C" w:rsidP="008A20E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РКПД № ___</w:t>
            </w:r>
          </w:p>
        </w:tc>
      </w:tr>
    </w:tbl>
    <w:p w:rsidR="00F7559C" w:rsidRDefault="00F7559C" w:rsidP="00F7559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59C" w:rsidRDefault="00F7559C" w:rsidP="00F7559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59C" w:rsidRPr="00C4647C" w:rsidRDefault="00F7559C" w:rsidP="00F7559C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Дата передачи проекта </w:t>
      </w:r>
    </w:p>
    <w:p w:rsidR="00F7559C" w:rsidRPr="00B61ACD" w:rsidRDefault="00F7559C" w:rsidP="00F7559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8FF59A1" wp14:editId="471E3B8C">
                <wp:simplePos x="0" y="0"/>
                <wp:positionH relativeFrom="column">
                  <wp:posOffset>3834765</wp:posOffset>
                </wp:positionH>
                <wp:positionV relativeFrom="paragraph">
                  <wp:posOffset>188594</wp:posOffset>
                </wp:positionV>
                <wp:extent cx="19431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01.95pt;margin-top:14.85pt;width:153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"/>
            </w:pict>
          </mc:Fallback>
        </mc:AlternateContent>
      </w:r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в отдел </w:t>
      </w:r>
      <w:proofErr w:type="gramStart"/>
      <w:r w:rsidRPr="00C4647C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4647C">
        <w:rPr>
          <w:rFonts w:ascii="Times New Roman" w:eastAsia="Calibri" w:hAnsi="Times New Roman" w:cs="Times New Roman"/>
          <w:sz w:val="28"/>
          <w:szCs w:val="28"/>
        </w:rPr>
        <w:t>организационным</w:t>
      </w:r>
      <w:proofErr w:type="gramEnd"/>
      <w:r w:rsidRPr="00C4647C">
        <w:rPr>
          <w:rFonts w:ascii="Times New Roman" w:eastAsia="Calibri" w:hAnsi="Times New Roman" w:cs="Times New Roman"/>
          <w:sz w:val="28"/>
          <w:szCs w:val="28"/>
        </w:rPr>
        <w:t xml:space="preserve"> и общим вопрос</w:t>
      </w:r>
    </w:p>
    <w:p w:rsidR="00F7559C" w:rsidRDefault="00F7559C" w:rsidP="00F7559C"/>
    <w:p w:rsidR="00F7559C" w:rsidRPr="00D42B34" w:rsidRDefault="00F7559C" w:rsidP="00F7559C"/>
    <w:p w:rsidR="00F7559C" w:rsidRPr="00D42B34" w:rsidRDefault="00F7559C" w:rsidP="00F7559C"/>
    <w:p w:rsidR="00F7559C" w:rsidRDefault="00F7559C" w:rsidP="00F7559C"/>
    <w:p w:rsidR="00F7559C" w:rsidRPr="00D42B34" w:rsidRDefault="00F7559C" w:rsidP="00712D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42B34">
        <w:rPr>
          <w:rFonts w:ascii="Times New Roman" w:hAnsi="Times New Roman" w:cs="Times New Roman"/>
          <w:sz w:val="28"/>
          <w:szCs w:val="28"/>
        </w:rPr>
        <w:t>Согласовано</w:t>
      </w:r>
    </w:p>
    <w:p w:rsidR="00F7559C" w:rsidRPr="00D42B34" w:rsidRDefault="00F7559C" w:rsidP="00712D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7559C" w:rsidRPr="00D42B34" w:rsidRDefault="00F7559C" w:rsidP="00712D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42B34">
        <w:rPr>
          <w:rFonts w:ascii="Times New Roman" w:hAnsi="Times New Roman" w:cs="Times New Roman"/>
          <w:sz w:val="28"/>
          <w:szCs w:val="28"/>
        </w:rPr>
        <w:t xml:space="preserve">Начальник Нефтекумского </w:t>
      </w:r>
      <w:proofErr w:type="gramStart"/>
      <w:r w:rsidRPr="00D42B34">
        <w:rPr>
          <w:rFonts w:ascii="Times New Roman" w:hAnsi="Times New Roman" w:cs="Times New Roman"/>
          <w:sz w:val="28"/>
          <w:szCs w:val="28"/>
        </w:rPr>
        <w:t>межмуниципального</w:t>
      </w:r>
      <w:proofErr w:type="gramEnd"/>
    </w:p>
    <w:p w:rsidR="00F7559C" w:rsidRPr="00D42B34" w:rsidRDefault="00F7559C" w:rsidP="00712D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42B34">
        <w:rPr>
          <w:rFonts w:ascii="Times New Roman" w:hAnsi="Times New Roman" w:cs="Times New Roman"/>
          <w:sz w:val="28"/>
          <w:szCs w:val="28"/>
        </w:rPr>
        <w:t>Филиала ФКУ УИИ УФСИН России по СК</w:t>
      </w:r>
    </w:p>
    <w:p w:rsidR="00F7559C" w:rsidRDefault="00F7559C" w:rsidP="00712D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D42B34">
        <w:rPr>
          <w:rFonts w:ascii="Times New Roman" w:hAnsi="Times New Roman" w:cs="Times New Roman"/>
          <w:sz w:val="28"/>
          <w:szCs w:val="28"/>
        </w:rPr>
        <w:t xml:space="preserve">Подполковник внутренней службы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Кузнецов С.Н.</w:t>
      </w:r>
    </w:p>
    <w:p w:rsidR="00F7559C" w:rsidRDefault="00F7559C" w:rsidP="00F7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59C" w:rsidRDefault="00F7559C" w:rsidP="00F75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470" w:rsidRDefault="00407470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59C" w:rsidRDefault="00F7559C" w:rsidP="00055BF2">
      <w:pPr>
        <w:tabs>
          <w:tab w:val="left" w:pos="7230"/>
          <w:tab w:val="left" w:pos="751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2CA" w:rsidRDefault="005272CA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527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2DA8" w:rsidRDefault="00712DA8" w:rsidP="00712DA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Левокумского муниципального округа Ставропольского края</w:t>
      </w:r>
    </w:p>
    <w:p w:rsidR="00712DA8" w:rsidRPr="005272CA" w:rsidRDefault="00712DA8" w:rsidP="00712DA8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 »    2025 года №</w:t>
      </w:r>
    </w:p>
    <w:p w:rsidR="00712DA8" w:rsidRDefault="00712DA8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712DA8" w:rsidRDefault="00712DA8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712DA8" w:rsidRDefault="00712DA8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УТВЕРЖДЕН</w:t>
      </w:r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постановлением администрации</w:t>
      </w:r>
    </w:p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</w:rPr>
        <w:t>Левокумского</w: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 xml:space="preserve"> муниципального округа</w:t>
      </w:r>
    </w:p>
    <w:p w:rsidR="005272CA" w:rsidRPr="005272CA" w:rsidRDefault="005272CA" w:rsidP="00F92DB6">
      <w:pPr>
        <w:widowControl w:val="0"/>
        <w:autoSpaceDE w:val="0"/>
        <w:autoSpaceDN w:val="0"/>
        <w:adjustRightInd w:val="0"/>
        <w:spacing w:after="0" w:line="240" w:lineRule="exact"/>
        <w:ind w:left="4536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Ставропольского края</w:t>
      </w:r>
    </w:p>
    <w:p w:rsidR="00394FEB" w:rsidRDefault="00F92DB6" w:rsidP="000E6E0C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05C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7470">
        <w:rPr>
          <w:rFonts w:ascii="Times New Roman" w:hAnsi="Times New Roman" w:cs="Times New Roman"/>
          <w:sz w:val="28"/>
          <w:szCs w:val="28"/>
        </w:rPr>
        <w:t>«</w:t>
      </w:r>
      <w:r w:rsidR="00712DA8">
        <w:rPr>
          <w:rFonts w:ascii="Times New Roman" w:hAnsi="Times New Roman" w:cs="Times New Roman"/>
          <w:sz w:val="28"/>
          <w:szCs w:val="28"/>
        </w:rPr>
        <w:t>05</w:t>
      </w:r>
      <w:r w:rsidR="0040747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DA8">
        <w:rPr>
          <w:rFonts w:ascii="Times New Roman" w:hAnsi="Times New Roman" w:cs="Times New Roman"/>
          <w:sz w:val="28"/>
          <w:szCs w:val="28"/>
        </w:rPr>
        <w:t>ноября</w:t>
      </w:r>
      <w:r w:rsidR="005B0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12D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12DA8">
        <w:rPr>
          <w:rFonts w:ascii="Times New Roman" w:hAnsi="Times New Roman" w:cs="Times New Roman"/>
          <w:sz w:val="28"/>
          <w:szCs w:val="28"/>
        </w:rPr>
        <w:t>1101</w:t>
      </w:r>
    </w:p>
    <w:p w:rsidR="00F92DB6" w:rsidRPr="005272CA" w:rsidRDefault="00F92DB6" w:rsidP="00394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x-none"/>
        </w:rPr>
      </w:pPr>
      <w:r w:rsidRPr="005272CA">
        <w:rPr>
          <w:rFonts w:ascii="Times New Roman" w:hAnsi="Times New Roman" w:cs="Times New Roman"/>
          <w:sz w:val="28"/>
          <w:szCs w:val="28"/>
          <w:lang w:val="x-none"/>
        </w:rPr>
        <w:t>ПЕРЕЧЕНЬ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lang w:val="x-none"/>
        </w:rPr>
      </w:pP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72CA">
        <w:rPr>
          <w:rFonts w:ascii="Times New Roman" w:hAnsi="Times New Roman" w:cs="Times New Roman"/>
          <w:sz w:val="28"/>
          <w:szCs w:val="28"/>
        </w:rPr>
        <w:t>мест для отбывания осужденными наказания</w:t>
      </w:r>
      <w:r w:rsidRPr="005272CA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5272CA">
        <w:rPr>
          <w:rFonts w:ascii="Times New Roman" w:hAnsi="Times New Roman" w:cs="Times New Roman"/>
          <w:sz w:val="28"/>
          <w:szCs w:val="28"/>
        </w:rPr>
        <w:t>в виде исправительных работ на территории Левокумского района Ставропольского края</w:t>
      </w:r>
    </w:p>
    <w:p w:rsidR="005272CA" w:rsidRPr="005272CA" w:rsidRDefault="005272CA" w:rsidP="005272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268"/>
        <w:gridCol w:w="567"/>
        <w:gridCol w:w="1843"/>
      </w:tblGrid>
      <w:tr w:rsidR="005272CA" w:rsidRPr="005272CA" w:rsidTr="00407470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руководителя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рабочих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5272CA" w:rsidRPr="005272CA" w:rsidRDefault="005272CA" w:rsidP="00394FEB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8"/>
          <w:szCs w:val="28"/>
          <w:lang w:val="x-non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409"/>
        <w:gridCol w:w="426"/>
        <w:gridCol w:w="1984"/>
      </w:tblGrid>
      <w:tr w:rsidR="005272CA" w:rsidRPr="005272CA" w:rsidTr="00B6357B">
        <w:trPr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272CA" w:rsidRPr="005272CA" w:rsidRDefault="005272CA" w:rsidP="00527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72CA" w:rsidRPr="005272CA" w:rsidTr="00B6357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Рылкин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DA8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Рылкин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Виктор Андреевич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с. Левокумское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89286330787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«Изобилие»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Багандов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Ханапи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с. Левокумское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Шоссейная, 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12DA8" w:rsidRPr="005272CA" w:rsidRDefault="003E19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</w:t>
            </w:r>
            <w:r w:rsidR="00712DA8" w:rsidRPr="00712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2DA8" w:rsidRPr="00712D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казенное учреждение «Центр </w:t>
            </w:r>
            <w:proofErr w:type="gram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обеспечения хозяйственной деятельности учреждений Левокумского муниципального 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округа Ставропольского края</w:t>
            </w:r>
            <w:proofErr w:type="gram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Пономарев Владимир 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евокумское ул. Карла Маркса, д.146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88654331972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«Октябрьский»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Алтухов Сергей Михайлович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евокумское ул. Калинина, д.71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12DA8" w:rsidRPr="005272CA" w:rsidRDefault="003E1932" w:rsidP="0037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0E6E0C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Агрофирма «Феникс»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12DA8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Киц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37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евокумское ул. Шоссейная, д.</w:t>
            </w:r>
            <w:r w:rsidR="00377EC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9288105644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2CA" w:rsidRPr="005272CA" w:rsidTr="00B6357B">
        <w:trPr>
          <w:trHeight w:val="132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0E6E0C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«Прогресс»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12DA8" w:rsidRDefault="00377EC9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Люфт </w:t>
            </w:r>
          </w:p>
          <w:p w:rsidR="005272CA" w:rsidRPr="005272CA" w:rsidRDefault="00377EC9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Андреевич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равокумское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Советская, 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12DA8" w:rsidRPr="005272CA" w:rsidRDefault="003E19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</w:t>
            </w:r>
            <w:r w:rsidR="00712DA8" w:rsidRPr="00712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712DA8" w:rsidRPr="00712DA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0E6E0C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77EC9" w:rsidRDefault="00377EC9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Публичное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акционерное общество «Левокумское»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Пономарева Светлана Вячеславовна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пос. Новокумский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Ленина, 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712DA8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89614781488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0E6E0C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«Долина»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Калиновский Андрей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пос. Кумская Долина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Кочубея, 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12DA8" w:rsidRPr="005272CA" w:rsidRDefault="003E19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0E6E0C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Закрытое акционерное общество «Заря»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Синеоков Анатолий Александрович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пос. Заря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Ленина, 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12DA8" w:rsidRPr="005272CA" w:rsidRDefault="003E19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0E6E0C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«Николо-Александровское»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12DA8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Ступак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Юрий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с. Николо-Александровское</w:t>
            </w:r>
          </w:p>
          <w:p w:rsidR="005272CA" w:rsidRPr="005272CA" w:rsidRDefault="005272CA" w:rsidP="0037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ул. Молодежная, </w:t>
            </w:r>
            <w:r w:rsidR="00377E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Default="00377EC9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89887527687</w:t>
            </w:r>
          </w:p>
          <w:p w:rsidR="00377EC9" w:rsidRPr="005272CA" w:rsidRDefault="00377EC9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89614481285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Сельскохозяйственный производственный кооператив «РАССВЕТ»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712DA8" w:rsidP="0071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евокумское</w:t>
            </w:r>
            <w:r w:rsidR="005272CA"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72CA" w:rsidRPr="005272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712D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9054903892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2B707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E0C" w:rsidRPr="002B7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2B707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707A">
              <w:rPr>
                <w:rFonts w:ascii="Times New Roman" w:eastAsia="Calibri" w:hAnsi="Times New Roman" w:cs="Times New Roman"/>
                <w:sz w:val="28"/>
                <w:szCs w:val="28"/>
              </w:rPr>
              <w:t>Глава крестьянского фермерского хозяйства «Гаджиев М.М.»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2B707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7A">
              <w:rPr>
                <w:rFonts w:ascii="Times New Roman" w:hAnsi="Times New Roman" w:cs="Times New Roman"/>
                <w:sz w:val="28"/>
                <w:szCs w:val="28"/>
              </w:rPr>
              <w:t xml:space="preserve">Гаджиев Магомед </w:t>
            </w:r>
            <w:proofErr w:type="spellStart"/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Мухтарович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2B707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  <w:proofErr w:type="spellEnd"/>
            <w:r w:rsidRPr="002B7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2CA" w:rsidRPr="002B707A" w:rsidRDefault="005272CA" w:rsidP="002B7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ира</w:t>
            </w:r>
            <w:proofErr w:type="spellEnd"/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2B707A" w:rsidRPr="002B707A">
              <w:rPr>
                <w:rFonts w:ascii="Times New Roman" w:hAnsi="Times New Roman" w:cs="Times New Roman"/>
                <w:sz w:val="28"/>
                <w:szCs w:val="28"/>
              </w:rPr>
              <w:t>49/2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2B707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2B707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07A">
              <w:rPr>
                <w:rFonts w:ascii="Times New Roman" w:hAnsi="Times New Roman" w:cs="Times New Roman"/>
                <w:sz w:val="28"/>
                <w:szCs w:val="28"/>
              </w:rPr>
              <w:t>89054646469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377EC9" w:rsidP="00377E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ограниченной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</w:t>
            </w: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тью </w:t>
            </w:r>
            <w:r w:rsidR="005272CA"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«ВЛАДИМИРОВСКИЙ»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Клабуков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Юрий Владимирович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ладимировка</w:t>
            </w:r>
            <w:proofErr w:type="spellEnd"/>
          </w:p>
          <w:p w:rsidR="005272CA" w:rsidRPr="005272CA" w:rsidRDefault="005272CA" w:rsidP="0037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ыхова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77E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12DA8" w:rsidRPr="005272CA" w:rsidRDefault="003E1932" w:rsidP="003E1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тью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«РАССВЕТ»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12DA8" w:rsidRDefault="00377EC9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Серяков </w:t>
            </w:r>
          </w:p>
          <w:p w:rsidR="005272CA" w:rsidRPr="005272CA" w:rsidRDefault="00377EC9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Викторович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7EC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377EC9">
              <w:rPr>
                <w:rFonts w:ascii="Times New Roman" w:hAnsi="Times New Roman" w:cs="Times New Roman"/>
                <w:sz w:val="28"/>
                <w:szCs w:val="28"/>
              </w:rPr>
              <w:t>евокумское</w:t>
            </w:r>
          </w:p>
          <w:p w:rsidR="005272CA" w:rsidRPr="005272CA" w:rsidRDefault="005272CA" w:rsidP="00377E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7EC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="00377EC9">
              <w:rPr>
                <w:rFonts w:ascii="Times New Roman" w:hAnsi="Times New Roman" w:cs="Times New Roman"/>
                <w:sz w:val="28"/>
                <w:szCs w:val="28"/>
              </w:rPr>
              <w:t>оссейная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377EC9">
              <w:rPr>
                <w:rFonts w:ascii="Times New Roman" w:hAnsi="Times New Roman" w:cs="Times New Roman"/>
                <w:sz w:val="28"/>
                <w:szCs w:val="28"/>
              </w:rPr>
              <w:t>29А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12DA8" w:rsidRPr="005272CA" w:rsidRDefault="003E19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712DA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5272CA" w:rsidRPr="00712DA8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E0C" w:rsidRPr="00B635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</w:p>
          <w:p w:rsidR="005272CA" w:rsidRPr="00B6357B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</w:t>
            </w:r>
            <w:proofErr w:type="spellEnd"/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B6357B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тель</w:t>
            </w:r>
            <w:proofErr w:type="spellEnd"/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Магомедов </w:t>
            </w:r>
            <w:proofErr w:type="spellStart"/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Магомедкамиль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Магомедов Магомед-</w:t>
            </w:r>
          </w:p>
          <w:p w:rsidR="005272CA" w:rsidRPr="00B6357B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равокумское</w:t>
            </w:r>
          </w:p>
          <w:p w:rsidR="005272CA" w:rsidRPr="00B6357B" w:rsidRDefault="005272CA" w:rsidP="00B63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Строительная</w:t>
            </w: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89054608368</w:t>
            </w:r>
          </w:p>
          <w:p w:rsidR="00B6357B" w:rsidRPr="00B6357B" w:rsidRDefault="00B6357B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89097644144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 с </w:t>
            </w:r>
            <w:proofErr w:type="gram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ограниченной</w:t>
            </w:r>
            <w:proofErr w:type="gram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тью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«Новоурожайненское»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Горбунов Антон Олегович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с. Урожайное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377EC9" w:rsidP="00B63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9624929208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ный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предпринима-тель</w:t>
            </w:r>
            <w:proofErr w:type="spellEnd"/>
            <w:proofErr w:type="gram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«Магомедов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Бахмудович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Бахмудович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с. Урожайное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Default="003E19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8654359122</w:t>
            </w:r>
          </w:p>
          <w:p w:rsidR="00B6357B" w:rsidRDefault="003E19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8654359166</w:t>
            </w:r>
          </w:p>
          <w:p w:rsidR="00B6357B" w:rsidRPr="005272CA" w:rsidRDefault="00B6357B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896201247843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F76C3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«Турксад»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Кагиров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Муртузали</w:t>
            </w:r>
            <w:proofErr w:type="spellEnd"/>
          </w:p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Кагирович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с. Турксад 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 Мира, 25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Default="00377EC9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9054926794</w:t>
            </w:r>
          </w:p>
          <w:p w:rsidR="00377EC9" w:rsidRPr="005272CA" w:rsidRDefault="003E19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886543534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0E6E0C" w:rsidP="00F76C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56A32" w:rsidRPr="00956A32" w:rsidRDefault="00956A32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ИП Глава крестьянского (фермерского) хозяйства </w:t>
            </w:r>
          </w:p>
          <w:p w:rsidR="005272CA" w:rsidRPr="00956A32" w:rsidRDefault="00956A32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Абдуллаев </w:t>
            </w:r>
            <w:proofErr w:type="spellStart"/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Мухтар</w:t>
            </w:r>
            <w:proofErr w:type="spellEnd"/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Мдалиевич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956A32" w:rsidRDefault="00956A32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Абдуллаев </w:t>
            </w:r>
            <w:proofErr w:type="spellStart"/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Мухтар</w:t>
            </w:r>
            <w:proofErr w:type="spellEnd"/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Мдалиевич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956A32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A32">
              <w:rPr>
                <w:rFonts w:ascii="Times New Roman" w:hAnsi="Times New Roman" w:cs="Times New Roman"/>
                <w:sz w:val="28"/>
                <w:szCs w:val="28"/>
              </w:rPr>
              <w:t xml:space="preserve">с. Турксад </w:t>
            </w:r>
          </w:p>
          <w:p w:rsidR="005272CA" w:rsidRPr="00956A32" w:rsidRDefault="00956A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Полевая, д. 11, кв. 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956A32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956A32" w:rsidRDefault="00956A32" w:rsidP="00956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6A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89097560861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«КРИСТАЛЛ»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ГаджиахмедовСултамут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Насрулаевич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B6357B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88655920888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сельскохозяйственный производственный кооператив «Овцевод»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6357B" w:rsidRDefault="00377EC9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</w:p>
          <w:p w:rsidR="005272CA" w:rsidRPr="005272CA" w:rsidRDefault="00377EC9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3E19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E1932">
              <w:rPr>
                <w:rFonts w:ascii="Times New Roman" w:hAnsi="Times New Roman" w:cs="Times New Roman"/>
                <w:sz w:val="28"/>
                <w:szCs w:val="28"/>
              </w:rPr>
              <w:t>Пятигорская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B6357B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89887062953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крестьянского фермерского хозяйства Исаев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Мутаевич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Мутаевич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еличаевское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ул. Лермонтова, д.7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B6357B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89054128484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«Приозерское»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B6357B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B635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6357B">
              <w:rPr>
                <w:rFonts w:ascii="Times New Roman" w:hAnsi="Times New Roman" w:cs="Times New Roman"/>
                <w:sz w:val="28"/>
                <w:szCs w:val="28"/>
              </w:rPr>
              <w:t>риозерское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тер. Животноводческая точка, 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Default="00B6357B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89054926794</w:t>
            </w:r>
          </w:p>
          <w:p w:rsidR="00B6357B" w:rsidRPr="005272CA" w:rsidRDefault="003E1932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886543534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«РУНО»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Закергаев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Арсен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Магомедрасулович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риозерское</w:t>
            </w:r>
            <w:proofErr w:type="spellEnd"/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B6357B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89187715726</w:t>
            </w:r>
          </w:p>
        </w:tc>
      </w:tr>
      <w:tr w:rsidR="005272CA" w:rsidRPr="005272CA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0E6E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6E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учреждение Ставропольского края «Левокумский лесхоз»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Алиевич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 xml:space="preserve">евокумское </w:t>
            </w:r>
            <w:proofErr w:type="spellStart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ул.Комарова</w:t>
            </w:r>
            <w:proofErr w:type="spellEnd"/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, д.23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886543</w:t>
            </w:r>
            <w:r w:rsidR="00B6357B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5272CA" w:rsidRPr="005272CA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72CA">
              <w:rPr>
                <w:rFonts w:ascii="Times New Roman" w:hAnsi="Times New Roman" w:cs="Times New Roman"/>
                <w:sz w:val="28"/>
                <w:szCs w:val="28"/>
              </w:rPr>
              <w:t>89197366146</w:t>
            </w:r>
          </w:p>
        </w:tc>
      </w:tr>
      <w:tr w:rsidR="005272CA" w:rsidRPr="00B6357B" w:rsidTr="00B6357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F76C3A" w:rsidP="00894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1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 Вдовыдченко Ирина Михайловна «Магазин № 7»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5272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Вдовыдченко Ирина Михайловна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с. Величаевское ул. Дрогина, д.32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272CA" w:rsidRPr="00B6357B" w:rsidRDefault="005272CA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89188081727</w:t>
            </w:r>
          </w:p>
        </w:tc>
      </w:tr>
      <w:tr w:rsidR="005B05CF" w:rsidRPr="00B6357B" w:rsidTr="00B6357B">
        <w:trPr>
          <w:cantSplit/>
          <w:trHeight w:val="1134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B6357B" w:rsidRDefault="000E6E0C" w:rsidP="008941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41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B6357B" w:rsidRDefault="005B05CF" w:rsidP="005272C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учреждение Левокумского муниципального округа Ставропольского края «Коммунбыт»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B6357B" w:rsidRDefault="005B05CF" w:rsidP="005B05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eastAsia="Calibri" w:hAnsi="Times New Roman" w:cs="Times New Roman"/>
                <w:sz w:val="28"/>
                <w:szCs w:val="28"/>
              </w:rPr>
              <w:t>Водопьянов Федор Петрович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B6357B" w:rsidRDefault="005B05CF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A4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 xml:space="preserve">Левокумское, ул. Гагарина, д. 43Д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B6357B" w:rsidRDefault="007F1628" w:rsidP="007F1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5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B05CF" w:rsidRPr="00B6357B" w:rsidRDefault="00B6357B" w:rsidP="005272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886543318</w:t>
            </w:r>
            <w:r w:rsidR="005B05CF" w:rsidRPr="00B6357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5272CA" w:rsidRPr="005272CA" w:rsidRDefault="005272CA" w:rsidP="0052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5272CA" w:rsidP="005272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2CA" w:rsidRPr="005272CA" w:rsidRDefault="00394FEB" w:rsidP="000E6E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2054A" wp14:editId="7E01BE92">
                <wp:simplePos x="0" y="0"/>
                <wp:positionH relativeFrom="column">
                  <wp:posOffset>2453368</wp:posOffset>
                </wp:positionH>
                <wp:positionV relativeFrom="paragraph">
                  <wp:posOffset>80736</wp:posOffset>
                </wp:positionV>
                <wp:extent cx="1665514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5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2pt,6.35pt" to="324.3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:rsidR="00F76C3A" w:rsidRPr="005272CA" w:rsidRDefault="00F76C3A" w:rsidP="005272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018B" w:rsidRDefault="009C018B" w:rsidP="00394FE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sectPr w:rsidR="009C0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7C"/>
    <w:rsid w:val="00055BF2"/>
    <w:rsid w:val="000C7E8F"/>
    <w:rsid w:val="000E6E0C"/>
    <w:rsid w:val="000F300D"/>
    <w:rsid w:val="00117F54"/>
    <w:rsid w:val="00143A9B"/>
    <w:rsid w:val="001D5644"/>
    <w:rsid w:val="00226298"/>
    <w:rsid w:val="002A208B"/>
    <w:rsid w:val="002B707A"/>
    <w:rsid w:val="00367F54"/>
    <w:rsid w:val="00377EC9"/>
    <w:rsid w:val="00394FEB"/>
    <w:rsid w:val="003D5B4D"/>
    <w:rsid w:val="003E1932"/>
    <w:rsid w:val="00407470"/>
    <w:rsid w:val="00443C93"/>
    <w:rsid w:val="00471528"/>
    <w:rsid w:val="004C5F81"/>
    <w:rsid w:val="004E7102"/>
    <w:rsid w:val="005272CA"/>
    <w:rsid w:val="005436A4"/>
    <w:rsid w:val="0054715E"/>
    <w:rsid w:val="005616F2"/>
    <w:rsid w:val="005A4E87"/>
    <w:rsid w:val="005B05CF"/>
    <w:rsid w:val="005B09D0"/>
    <w:rsid w:val="00623856"/>
    <w:rsid w:val="00625600"/>
    <w:rsid w:val="00630413"/>
    <w:rsid w:val="0064005B"/>
    <w:rsid w:val="006D55CC"/>
    <w:rsid w:val="00712DA8"/>
    <w:rsid w:val="00763765"/>
    <w:rsid w:val="007C04EE"/>
    <w:rsid w:val="007F1628"/>
    <w:rsid w:val="008046EC"/>
    <w:rsid w:val="00894173"/>
    <w:rsid w:val="00927E00"/>
    <w:rsid w:val="00956A32"/>
    <w:rsid w:val="009C018B"/>
    <w:rsid w:val="009D54A1"/>
    <w:rsid w:val="00A26774"/>
    <w:rsid w:val="00AD09E7"/>
    <w:rsid w:val="00AD4D42"/>
    <w:rsid w:val="00B004EB"/>
    <w:rsid w:val="00B22A7C"/>
    <w:rsid w:val="00B6357B"/>
    <w:rsid w:val="00B65AEE"/>
    <w:rsid w:val="00C73488"/>
    <w:rsid w:val="00C761C3"/>
    <w:rsid w:val="00C830BD"/>
    <w:rsid w:val="00C858DE"/>
    <w:rsid w:val="00D376E1"/>
    <w:rsid w:val="00D4065F"/>
    <w:rsid w:val="00D542A0"/>
    <w:rsid w:val="00E46C6D"/>
    <w:rsid w:val="00E97FAC"/>
    <w:rsid w:val="00F37873"/>
    <w:rsid w:val="00F438B7"/>
    <w:rsid w:val="00F44655"/>
    <w:rsid w:val="00F7559C"/>
    <w:rsid w:val="00F76C3A"/>
    <w:rsid w:val="00F92DB6"/>
    <w:rsid w:val="00FC70A5"/>
    <w:rsid w:val="00FF3950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5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2288B-F4E1-468F-9F5D-FD7EA862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Чернощеков</dc:creator>
  <cp:lastModifiedBy>Администрация ЛМО</cp:lastModifiedBy>
  <cp:revision>11</cp:revision>
  <cp:lastPrinted>2025-03-04T13:18:00Z</cp:lastPrinted>
  <dcterms:created xsi:type="dcterms:W3CDTF">2025-01-10T07:50:00Z</dcterms:created>
  <dcterms:modified xsi:type="dcterms:W3CDTF">2025-03-05T12:00:00Z</dcterms:modified>
</cp:coreProperties>
</file>