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6093A" w14:textId="77777777" w:rsidR="00BB2663" w:rsidRPr="00FB52F4" w:rsidRDefault="00BB2663" w:rsidP="00F31AE0">
      <w:pPr>
        <w:ind w:left="1418" w:firstLine="1134"/>
        <w:jc w:val="center"/>
        <w:rPr>
          <w:sz w:val="28"/>
          <w:szCs w:val="28"/>
        </w:rPr>
      </w:pPr>
      <w:bookmarkStart w:id="0" w:name="__bookmark_1"/>
      <w:bookmarkEnd w:id="0"/>
      <w:r w:rsidRPr="00FB52F4">
        <w:rPr>
          <w:sz w:val="28"/>
          <w:szCs w:val="28"/>
        </w:rPr>
        <w:t>Приложение 4</w:t>
      </w:r>
    </w:p>
    <w:p w14:paraId="4DACB529" w14:textId="77777777" w:rsidR="00BB2663" w:rsidRPr="005735C9" w:rsidRDefault="00BB2663" w:rsidP="00F31AE0">
      <w:pPr>
        <w:ind w:left="1418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к проекту решения о внесении изменений</w:t>
      </w:r>
    </w:p>
    <w:p w14:paraId="75AEBD7C" w14:textId="35781B61" w:rsidR="00BB2663" w:rsidRPr="005735C9" w:rsidRDefault="00BB2663" w:rsidP="00F31AE0">
      <w:pPr>
        <w:ind w:left="1418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в решение Совета Левокумского</w:t>
      </w:r>
    </w:p>
    <w:p w14:paraId="4BA824D9" w14:textId="77777777" w:rsidR="00BB2663" w:rsidRPr="005735C9" w:rsidRDefault="00BB2663" w:rsidP="00F31AE0">
      <w:pPr>
        <w:ind w:left="1418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муниципального округа Ставропольского края</w:t>
      </w:r>
    </w:p>
    <w:p w14:paraId="0C9A7AC4" w14:textId="77777777" w:rsidR="00BB2663" w:rsidRPr="005735C9" w:rsidRDefault="00BB2663" w:rsidP="00F31AE0">
      <w:pPr>
        <w:ind w:left="1418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5735C9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3</w:t>
      </w:r>
      <w:r w:rsidRPr="005735C9">
        <w:rPr>
          <w:sz w:val="28"/>
          <w:szCs w:val="28"/>
        </w:rPr>
        <w:t xml:space="preserve"> г. № </w:t>
      </w:r>
      <w:r>
        <w:rPr>
          <w:sz w:val="28"/>
          <w:szCs w:val="28"/>
        </w:rPr>
        <w:t>374</w:t>
      </w:r>
    </w:p>
    <w:p w14:paraId="1D647431" w14:textId="77777777" w:rsidR="00BB2663" w:rsidRPr="005735C9" w:rsidRDefault="00BB2663" w:rsidP="00F31AE0">
      <w:pPr>
        <w:ind w:left="1418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«О бюджете Левокумского муниципального округа</w:t>
      </w:r>
    </w:p>
    <w:p w14:paraId="31CA3E1D" w14:textId="77777777" w:rsidR="00BB2663" w:rsidRPr="005735C9" w:rsidRDefault="00BB2663" w:rsidP="00F31AE0">
      <w:pPr>
        <w:ind w:left="1418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Ставропольского края на 202</w:t>
      </w:r>
      <w:r>
        <w:rPr>
          <w:sz w:val="28"/>
          <w:szCs w:val="28"/>
        </w:rPr>
        <w:t>4</w:t>
      </w:r>
      <w:r w:rsidRPr="005735C9">
        <w:rPr>
          <w:sz w:val="28"/>
          <w:szCs w:val="28"/>
        </w:rPr>
        <w:t xml:space="preserve"> год</w:t>
      </w:r>
    </w:p>
    <w:p w14:paraId="36BDAEDC" w14:textId="77777777" w:rsidR="00BB2663" w:rsidRPr="005735C9" w:rsidRDefault="00BB2663" w:rsidP="00F31AE0">
      <w:pPr>
        <w:ind w:left="1418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и плановый период 202</w:t>
      </w:r>
      <w:r>
        <w:rPr>
          <w:sz w:val="28"/>
          <w:szCs w:val="28"/>
        </w:rPr>
        <w:t>5</w:t>
      </w:r>
      <w:r w:rsidRPr="005735C9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5735C9">
        <w:rPr>
          <w:sz w:val="28"/>
          <w:szCs w:val="28"/>
        </w:rPr>
        <w:t xml:space="preserve"> годов»</w:t>
      </w:r>
    </w:p>
    <w:p w14:paraId="25E9FCF9" w14:textId="77777777" w:rsidR="00BB2663" w:rsidRPr="00FB52F4" w:rsidRDefault="00BB2663" w:rsidP="00BB2663">
      <w:pPr>
        <w:jc w:val="right"/>
        <w:rPr>
          <w:sz w:val="28"/>
          <w:szCs w:val="28"/>
        </w:rPr>
      </w:pPr>
    </w:p>
    <w:p w14:paraId="1C9AA823" w14:textId="77777777" w:rsidR="00BB2663" w:rsidRPr="00FB52F4" w:rsidRDefault="00BB2663" w:rsidP="00BB2663">
      <w:pPr>
        <w:rPr>
          <w:sz w:val="28"/>
          <w:szCs w:val="28"/>
        </w:rPr>
      </w:pPr>
    </w:p>
    <w:p w14:paraId="146A7C6E" w14:textId="77777777" w:rsidR="00F31AE0" w:rsidRDefault="00F31AE0" w:rsidP="00F31AE0">
      <w:pPr>
        <w:jc w:val="center"/>
        <w:rPr>
          <w:caps/>
          <w:sz w:val="28"/>
          <w:szCs w:val="28"/>
        </w:rPr>
      </w:pPr>
      <w:r w:rsidRPr="00FB52F4">
        <w:rPr>
          <w:caps/>
          <w:sz w:val="28"/>
          <w:szCs w:val="28"/>
        </w:rPr>
        <w:t xml:space="preserve">Распределение </w:t>
      </w:r>
    </w:p>
    <w:p w14:paraId="543443FA" w14:textId="77777777" w:rsidR="00F31AE0" w:rsidRPr="00385691" w:rsidRDefault="00F31AE0" w:rsidP="00F31AE0">
      <w:pPr>
        <w:jc w:val="center"/>
        <w:rPr>
          <w:sz w:val="28"/>
          <w:szCs w:val="28"/>
        </w:rPr>
      </w:pPr>
      <w:r w:rsidRPr="00385691">
        <w:rPr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</w:t>
      </w:r>
      <w:r>
        <w:rPr>
          <w:sz w:val="28"/>
          <w:szCs w:val="28"/>
        </w:rPr>
        <w:t xml:space="preserve">и </w:t>
      </w:r>
      <w:r w:rsidRPr="00385691">
        <w:rPr>
          <w:sz w:val="28"/>
          <w:szCs w:val="28"/>
        </w:rPr>
        <w:t>группам видов расходов классификации расходов бюджетов на 2024 год и плановый период 2025 и 2026 годов</w:t>
      </w:r>
    </w:p>
    <w:p w14:paraId="24EAF4C3" w14:textId="77777777" w:rsidR="00BB2663" w:rsidRPr="00FB52F4" w:rsidRDefault="00BB2663" w:rsidP="00BB2663">
      <w:pPr>
        <w:jc w:val="center"/>
        <w:rPr>
          <w:caps/>
          <w:sz w:val="28"/>
          <w:szCs w:val="28"/>
        </w:rPr>
      </w:pPr>
      <w:bookmarkStart w:id="1" w:name="_GoBack"/>
      <w:bookmarkEnd w:id="1"/>
    </w:p>
    <w:p w14:paraId="64BCB601" w14:textId="77777777" w:rsidR="00BB2663" w:rsidRPr="00FB52F4" w:rsidRDefault="00BB2663" w:rsidP="00BB2663">
      <w:pPr>
        <w:jc w:val="right"/>
        <w:rPr>
          <w:bCs/>
          <w:sz w:val="28"/>
          <w:szCs w:val="28"/>
        </w:rPr>
      </w:pPr>
      <w:r w:rsidRPr="00FB52F4">
        <w:rPr>
          <w:sz w:val="28"/>
          <w:szCs w:val="28"/>
        </w:rPr>
        <w:t>тыс. рублей</w:t>
      </w:r>
    </w:p>
    <w:p w14:paraId="7B4FEBA1" w14:textId="77777777" w:rsidR="007A58CA" w:rsidRDefault="007A58CA">
      <w:pPr>
        <w:rPr>
          <w:vanish/>
        </w:rPr>
      </w:pPr>
    </w:p>
    <w:tbl>
      <w:tblPr>
        <w:tblOverlap w:val="never"/>
        <w:tblW w:w="9295" w:type="dxa"/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7A58CA" w14:paraId="7B218335" w14:textId="77777777">
        <w:trPr>
          <w:trHeight w:val="230"/>
          <w:tblHeader/>
        </w:trPr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7A58CA" w14:paraId="1F71F432" w14:textId="77777777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0F7114" w14:textId="77777777" w:rsidR="007A58CA" w:rsidRDefault="00E50FC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14:paraId="71B1D32A" w14:textId="77777777" w:rsidR="007A58CA" w:rsidRDefault="007A58CA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EEA84" w14:textId="77777777" w:rsidR="007A58CA" w:rsidRDefault="007A58C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7A58CA" w14:paraId="56E710FB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77B853" w14:textId="77777777" w:rsidR="007A58CA" w:rsidRDefault="00E50FC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14:paraId="79835C4D" w14:textId="77777777" w:rsidR="007A58CA" w:rsidRDefault="007A58CA">
            <w:pPr>
              <w:spacing w:line="1" w:lineRule="auto"/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8DE20" w14:textId="77777777" w:rsidR="007A58CA" w:rsidRDefault="007A58C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7A58CA" w14:paraId="3FDB080B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E37AF" w14:textId="77777777" w:rsidR="007A58CA" w:rsidRDefault="00E50FC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14:paraId="50D0752C" w14:textId="77777777" w:rsidR="007A58CA" w:rsidRDefault="007A58CA">
            <w:pPr>
              <w:spacing w:line="1" w:lineRule="auto"/>
            </w:pPr>
          </w:p>
        </w:tc>
        <w:tc>
          <w:tcPr>
            <w:tcW w:w="42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BF764" w14:textId="77777777" w:rsidR="007A58CA" w:rsidRDefault="007A58C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7A58CA" w14:paraId="23D036E0" w14:textId="77777777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BEB26F" w14:textId="77777777" w:rsidR="007A58CA" w:rsidRDefault="00E50FC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Сумма по годам</w:t>
                  </w:r>
                </w:p>
              </w:tc>
            </w:tr>
          </w:tbl>
          <w:p w14:paraId="05D5EE3E" w14:textId="77777777" w:rsidR="007A58CA" w:rsidRDefault="007A58CA">
            <w:pPr>
              <w:spacing w:line="1" w:lineRule="auto"/>
            </w:pPr>
          </w:p>
        </w:tc>
      </w:tr>
      <w:tr w:rsidR="007A58CA" w14:paraId="159F8AFC" w14:textId="77777777">
        <w:trPr>
          <w:tblHeader/>
        </w:trPr>
        <w:tc>
          <w:tcPr>
            <w:tcW w:w="28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37B6B" w14:textId="77777777" w:rsidR="007A58CA" w:rsidRDefault="007A58CA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98C1" w14:textId="77777777" w:rsidR="007A58CA" w:rsidRDefault="007A58CA">
            <w:pPr>
              <w:spacing w:line="1" w:lineRule="auto"/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AF8A3" w14:textId="77777777" w:rsidR="007A58CA" w:rsidRDefault="007A58CA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347F" w14:textId="77777777" w:rsidR="007A58CA" w:rsidRDefault="007A58C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A58CA" w14:paraId="446C92F8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7B737" w14:textId="77777777" w:rsidR="007A58CA" w:rsidRDefault="00E50FC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</w:t>
                  </w:r>
                </w:p>
              </w:tc>
            </w:tr>
          </w:tbl>
          <w:p w14:paraId="144F13B5" w14:textId="77777777" w:rsidR="007A58CA" w:rsidRDefault="007A58CA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3B18A" w14:textId="77777777" w:rsidR="007A58CA" w:rsidRDefault="007A58C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A58CA" w14:paraId="2C8C58E2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AECA1B" w14:textId="77777777" w:rsidR="007A58CA" w:rsidRDefault="00E50FC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</w:t>
                  </w:r>
                </w:p>
              </w:tc>
            </w:tr>
          </w:tbl>
          <w:p w14:paraId="1F3A9F3C" w14:textId="77777777" w:rsidR="007A58CA" w:rsidRDefault="007A58CA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7F10" w14:textId="77777777" w:rsidR="007A58CA" w:rsidRDefault="007A58C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A58CA" w14:paraId="3BF01617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6607B" w14:textId="77777777" w:rsidR="007A58CA" w:rsidRDefault="00E50FC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2026</w:t>
                  </w:r>
                </w:p>
              </w:tc>
            </w:tr>
          </w:tbl>
          <w:p w14:paraId="048C4E2B" w14:textId="77777777" w:rsidR="007A58CA" w:rsidRDefault="007A58CA">
            <w:pPr>
              <w:spacing w:line="1" w:lineRule="auto"/>
            </w:pPr>
          </w:p>
        </w:tc>
      </w:tr>
    </w:tbl>
    <w:p w14:paraId="24A3A457" w14:textId="77777777" w:rsidR="007A58CA" w:rsidRDefault="007A58CA">
      <w:pPr>
        <w:rPr>
          <w:vanish/>
        </w:rPr>
      </w:pPr>
      <w:bookmarkStart w:id="2" w:name="__bookmark_2"/>
      <w:bookmarkEnd w:id="2"/>
    </w:p>
    <w:tbl>
      <w:tblPr>
        <w:tblOverlap w:val="never"/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7A58CA" w:rsidRPr="00BB2663" w14:paraId="52C3620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7A58CA" w:rsidRPr="00BB2663" w14:paraId="37439613" w14:textId="77777777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E45953" w14:textId="77777777" w:rsidR="007A58CA" w:rsidRPr="00BB2663" w:rsidRDefault="00E50FC4">
                  <w:pPr>
                    <w:jc w:val="center"/>
                    <w:rPr>
                      <w:sz w:val="22"/>
                      <w:szCs w:val="22"/>
                    </w:rPr>
                  </w:pPr>
                  <w:r w:rsidRPr="00BB266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36E13756" w14:textId="77777777" w:rsidR="007A58CA" w:rsidRPr="00BB2663" w:rsidRDefault="007A58CA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AF50" w14:textId="77777777" w:rsidR="007A58CA" w:rsidRPr="00BB2663" w:rsidRDefault="007A58CA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7A58CA" w:rsidRPr="00BB2663" w14:paraId="0D7D313C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967E6F" w14:textId="77777777" w:rsidR="007A58CA" w:rsidRPr="00BB2663" w:rsidRDefault="00E50FC4">
                  <w:pPr>
                    <w:jc w:val="center"/>
                    <w:rPr>
                      <w:sz w:val="22"/>
                      <w:szCs w:val="22"/>
                    </w:rPr>
                  </w:pPr>
                  <w:r w:rsidRPr="00BB266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16D67429" w14:textId="77777777" w:rsidR="007A58CA" w:rsidRPr="00BB2663" w:rsidRDefault="007A58CA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30690" w14:textId="77777777" w:rsidR="007A58CA" w:rsidRPr="00BB2663" w:rsidRDefault="007A58CA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7A58CA" w:rsidRPr="00BB2663" w14:paraId="79781797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8F8899" w14:textId="77777777" w:rsidR="007A58CA" w:rsidRPr="00BB2663" w:rsidRDefault="00E50FC4">
                  <w:pPr>
                    <w:jc w:val="center"/>
                    <w:rPr>
                      <w:sz w:val="22"/>
                      <w:szCs w:val="22"/>
                    </w:rPr>
                  </w:pPr>
                  <w:r w:rsidRPr="00BB2663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14:paraId="0F2DFD09" w14:textId="77777777" w:rsidR="007A58CA" w:rsidRPr="00BB2663" w:rsidRDefault="007A58CA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FB70" w14:textId="77777777" w:rsidR="007A58CA" w:rsidRPr="00BB2663" w:rsidRDefault="007A58CA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A58CA" w:rsidRPr="00BB2663" w14:paraId="2E3BF2AE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CAE83B" w14:textId="77777777" w:rsidR="007A58CA" w:rsidRPr="00BB2663" w:rsidRDefault="00E50FC4">
                  <w:pPr>
                    <w:jc w:val="center"/>
                    <w:rPr>
                      <w:sz w:val="22"/>
                      <w:szCs w:val="22"/>
                    </w:rPr>
                  </w:pPr>
                  <w:r w:rsidRPr="00BB2663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4CD9CF7B" w14:textId="77777777" w:rsidR="007A58CA" w:rsidRPr="00BB2663" w:rsidRDefault="007A58CA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98C75" w14:textId="77777777" w:rsidR="007A58CA" w:rsidRPr="00BB2663" w:rsidRDefault="007A58CA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A58CA" w:rsidRPr="00BB2663" w14:paraId="150BF261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8E3820" w14:textId="77777777" w:rsidR="007A58CA" w:rsidRPr="00BB2663" w:rsidRDefault="00E50FC4">
                  <w:pPr>
                    <w:jc w:val="center"/>
                    <w:rPr>
                      <w:sz w:val="22"/>
                      <w:szCs w:val="22"/>
                    </w:rPr>
                  </w:pPr>
                  <w:r w:rsidRPr="00BB2663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065E230C" w14:textId="77777777" w:rsidR="007A58CA" w:rsidRPr="00BB2663" w:rsidRDefault="007A58CA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3327D" w14:textId="77777777" w:rsidR="007A58CA" w:rsidRPr="00BB2663" w:rsidRDefault="007A58CA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A58CA" w:rsidRPr="00BB2663" w14:paraId="5F7C9B3D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64C8EB" w14:textId="77777777" w:rsidR="007A58CA" w:rsidRPr="00BB2663" w:rsidRDefault="00E50FC4">
                  <w:pPr>
                    <w:jc w:val="center"/>
                    <w:rPr>
                      <w:sz w:val="22"/>
                      <w:szCs w:val="22"/>
                    </w:rPr>
                  </w:pPr>
                  <w:r w:rsidRPr="00BB2663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14:paraId="4A5C5205" w14:textId="77777777" w:rsidR="007A58CA" w:rsidRPr="00BB2663" w:rsidRDefault="007A58CA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7A58CA" w:rsidRPr="00BB2663" w14:paraId="385F55E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B88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"Организация и осуществление мероприятий по </w:t>
            </w:r>
            <w:r w:rsidRPr="00BB2663">
              <w:rPr>
                <w:color w:val="000000"/>
                <w:sz w:val="22"/>
                <w:szCs w:val="22"/>
              </w:rPr>
              <w:t>гражданской обороне, защите населения и территории от чрезвычайных ситуаций"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BA3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2896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EC0B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6 609,03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4D79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6 114,57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C04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6 133,28</w:t>
            </w:r>
          </w:p>
        </w:tc>
      </w:tr>
      <w:tr w:rsidR="007A58CA" w:rsidRPr="00BB2663" w14:paraId="0EC8067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718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Мероприятия по функционированию и развитию муниципального казенного учреждения "Единая дежурно-диспетчерская служба" Левокумского </w:t>
            </w:r>
            <w:r w:rsidRPr="00BB2663">
              <w:rPr>
                <w:color w:val="000000"/>
                <w:sz w:val="22"/>
                <w:szCs w:val="22"/>
              </w:rPr>
              <w:t>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62B3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5FC9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8B5B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07E3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7795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7A58CA" w:rsidRPr="00BB2663" w14:paraId="53DEF9C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75C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05A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672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01A3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9926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27A0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7A58CA" w:rsidRPr="00BB2663" w14:paraId="05A5504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7F2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864B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CC75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89FB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4 974,94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D99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4 849,31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D78F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4 849,31</w:t>
            </w:r>
          </w:p>
        </w:tc>
      </w:tr>
      <w:tr w:rsidR="007A58CA" w:rsidRPr="00BB2663" w14:paraId="3C360B5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6DE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Закупка товаров, </w:t>
            </w:r>
            <w:r w:rsidRPr="00BB2663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2AE7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B5DD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B3EA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688,55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F155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673,26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46F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691,97</w:t>
            </w:r>
          </w:p>
        </w:tc>
      </w:tr>
      <w:tr w:rsidR="007A58CA" w:rsidRPr="00BB2663" w14:paraId="6878B23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808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6303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447B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ED20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D0F8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9302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22,00</w:t>
            </w:r>
          </w:p>
        </w:tc>
      </w:tr>
      <w:tr w:rsidR="007A58CA" w:rsidRPr="00BB2663" w14:paraId="6FCA2FA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9B96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внедрению и развитию аппаратно-программного комплекса "Безопасный город" на</w:t>
            </w:r>
            <w:r w:rsidRPr="00BB2663">
              <w:rPr>
                <w:color w:val="000000"/>
                <w:sz w:val="22"/>
                <w:szCs w:val="22"/>
              </w:rPr>
              <w:t xml:space="preserve">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B757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712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2BDB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BA9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6F9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7A58CA" w:rsidRPr="00BB2663" w14:paraId="2866186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EE4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016C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A8F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9D43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01B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49FE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7A58CA" w:rsidRPr="00BB2663" w14:paraId="57850F0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34B4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C12E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CEFD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919F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5E7E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6F1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7A58CA" w:rsidRPr="00BB2663" w14:paraId="3D370A7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E8BA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Мероприятия в области гражданской обороны, защиты населения и территории от чрезвычайных ситуаций природного и </w:t>
            </w:r>
            <w:r w:rsidRPr="00BB2663">
              <w:rPr>
                <w:color w:val="000000"/>
                <w:sz w:val="22"/>
                <w:szCs w:val="22"/>
              </w:rPr>
              <w:t>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9F7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3A17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5C29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364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E0AF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6226EB9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8FFD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</w:t>
            </w:r>
            <w:r w:rsidRPr="00BB2663">
              <w:rPr>
                <w:color w:val="000000"/>
                <w:sz w:val="22"/>
                <w:szCs w:val="22"/>
              </w:rPr>
              <w:t>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BFD6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1C8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4452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DC86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DEC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7A8DA8C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8293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2E3E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C71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CBE8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76D1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199F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62B6453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0854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</w:t>
            </w:r>
            <w:r w:rsidRPr="00BB2663">
              <w:rPr>
                <w:color w:val="000000"/>
                <w:sz w:val="22"/>
                <w:szCs w:val="22"/>
              </w:rPr>
              <w:t xml:space="preserve">обеспечению безопасности людей на водных объектах, охране их жизни и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здоровья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6BF0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A4FA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E557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9EF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CDA7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7A58CA" w:rsidRPr="00BB2663" w14:paraId="032E503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B744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95D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5900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18B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5F89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E318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7A58CA" w:rsidRPr="00BB2663" w14:paraId="2EA2E6E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8682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</w:t>
            </w:r>
            <w:r w:rsidRPr="00BB2663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1A5D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541D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BA94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D56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0233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7A58CA" w:rsidRPr="00BB2663" w14:paraId="4AB2359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903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обучение должностных лиц и специалистов в области гражданской обороны и защиты от чрезвычайных ситуаций , включая расходы на </w:t>
            </w:r>
            <w:r w:rsidRPr="00BB2663">
              <w:rPr>
                <w:color w:val="000000"/>
                <w:sz w:val="22"/>
                <w:szCs w:val="22"/>
              </w:rPr>
              <w:t>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6C62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B22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DF1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DC1F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7BCC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5AC4636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17F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AA7E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88A8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6B0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1F3C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1793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49C2E3B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7907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</w:t>
            </w:r>
            <w:r w:rsidRPr="00BB2663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DD15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5B61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7CAB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2B4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9B4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2B131F4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7B2C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9CC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CE1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F567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E97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DA36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AF86FA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E33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Создание развитие и</w:t>
            </w:r>
            <w:r w:rsidRPr="00BB2663">
              <w:rPr>
                <w:color w:val="000000"/>
                <w:sz w:val="22"/>
                <w:szCs w:val="22"/>
              </w:rPr>
              <w:t xml:space="preserve">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</w:t>
            </w:r>
            <w:r w:rsidRPr="00BB2663">
              <w:rPr>
                <w:color w:val="000000"/>
                <w:sz w:val="22"/>
                <w:szCs w:val="22"/>
              </w:rPr>
              <w:t>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B6A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1B2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2C79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FC19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1F67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726E15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FECE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создание развитие и поддержание в постоянной готовности систем оповещения населения об опасностях, возникающих при военных конфликтах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или в следствии этих конфликтов, а также при ч</w:t>
            </w:r>
            <w:r w:rsidRPr="00BB2663">
              <w:rPr>
                <w:color w:val="000000"/>
                <w:sz w:val="22"/>
                <w:szCs w:val="22"/>
              </w:rPr>
              <w:t>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0DC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B32C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180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B7C7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1C1D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358EA8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FF7A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F09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808F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D83E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97B3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18C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7FBCAF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B160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8556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1CC0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D009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16 920,45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C3E6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16 363,16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EF7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16 408,65</w:t>
            </w:r>
          </w:p>
        </w:tc>
      </w:tr>
      <w:tr w:rsidR="007A58CA" w:rsidRPr="00BB2663" w14:paraId="7F2386D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57A4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10A3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266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7A39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AD85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9E28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650,00</w:t>
            </w:r>
          </w:p>
        </w:tc>
      </w:tr>
      <w:tr w:rsidR="007A58CA" w:rsidRPr="00BB2663" w14:paraId="21B4563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7E7D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6DA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8DF1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EC7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56D5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1591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7A58CA" w:rsidRPr="00BB2663" w14:paraId="0B5ACAB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946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</w:t>
            </w:r>
            <w:r w:rsidRPr="00BB2663">
              <w:rPr>
                <w:color w:val="000000"/>
                <w:sz w:val="22"/>
                <w:szCs w:val="22"/>
              </w:rPr>
              <w:t>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55EF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95B7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6920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C564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5DB4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7A58CA" w:rsidRPr="00BB2663" w14:paraId="4D74560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236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</w:t>
            </w:r>
            <w:r w:rsidRPr="00BB2663">
              <w:rPr>
                <w:color w:val="000000"/>
                <w:sz w:val="22"/>
                <w:szCs w:val="22"/>
              </w:rPr>
              <w:t>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BEEF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BD99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525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F2E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2683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7A58CA" w:rsidRPr="00BB2663" w14:paraId="0F81504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51AC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</w:t>
            </w:r>
            <w:r w:rsidRPr="00BB2663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A5D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385D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17E9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139C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242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7A58CA" w:rsidRPr="00BB2663" w14:paraId="6ABF8A1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2379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AAC3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7B3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DDB6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FA9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C6C3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7A58CA" w:rsidRPr="00BB2663" w14:paraId="1E04E08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24D1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4E51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58CD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97DC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C365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E17D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7A58CA" w:rsidRPr="00BB2663" w14:paraId="3A55B18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840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379A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EBA3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B5CF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99B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ED5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470,00</w:t>
            </w:r>
          </w:p>
        </w:tc>
      </w:tr>
      <w:tr w:rsidR="007A58CA" w:rsidRPr="00BB2663" w14:paraId="71AF556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7F46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Мероприятия по формированию инвестиционной привлекательности </w:t>
            </w:r>
            <w:r w:rsidRPr="00BB2663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849B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0EF1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FFCC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1081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0B51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7A58CA" w:rsidRPr="00BB2663" w14:paraId="247056B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BE63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ED2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5BFE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0708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A33A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B64A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7A58CA" w:rsidRPr="00BB2663" w14:paraId="742E2DA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BAFB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</w:t>
            </w:r>
            <w:r w:rsidRPr="00BB2663">
              <w:rPr>
                <w:color w:val="000000"/>
                <w:sz w:val="22"/>
                <w:szCs w:val="22"/>
              </w:rPr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649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79F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469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F6E4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FFB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D190A2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709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</w:t>
            </w:r>
            <w:r w:rsidRPr="00BB2663">
              <w:rPr>
                <w:color w:val="000000"/>
                <w:sz w:val="22"/>
                <w:szCs w:val="22"/>
              </w:rPr>
              <w:t>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BE90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6F7D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F1EE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49,45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1E41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A54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7A58CA" w:rsidRPr="00BB2663" w14:paraId="280D6CD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5BF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</w:t>
            </w:r>
            <w:r w:rsidRPr="00BB2663">
              <w:rPr>
                <w:color w:val="000000"/>
                <w:sz w:val="22"/>
                <w:szCs w:val="22"/>
              </w:rPr>
              <w:t>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F54B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D4D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A52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5DF7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E6F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7A58CA" w:rsidRPr="00BB2663" w14:paraId="59206BD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4496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оказание на конкурсной основе муниципальной поддержки в виде субсидии субъектам малого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704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340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805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8294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41C5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7A58CA" w:rsidRPr="00BB2663" w14:paraId="0FD57DF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59AA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9DA9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2E2D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516B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393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CA8D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7A58CA" w:rsidRPr="00BB2663" w14:paraId="7E05A25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D77D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B658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872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84D0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F8ED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76F4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7A58CA" w:rsidRPr="00BB2663" w14:paraId="760576F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25E8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1C5A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8524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8AFD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E298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C5E9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7A58CA" w:rsidRPr="00BB2663" w14:paraId="17484EC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1865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направленные на информирование населения в средствах массовой </w:t>
            </w:r>
            <w:r w:rsidRPr="00BB2663">
              <w:rPr>
                <w:color w:val="000000"/>
                <w:sz w:val="22"/>
                <w:szCs w:val="22"/>
              </w:rPr>
              <w:t>информации по вопросам защиты прав потребителей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CBD9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2CE0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EF6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D2F1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51AF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7A58CA" w:rsidRPr="00BB2663" w14:paraId="080CA46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C72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43B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F673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7C1E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6D71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595B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7A58CA" w:rsidRPr="00BB2663" w14:paraId="2B34F2E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F6D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Подпрограмма "Повышение эффективности предоставления </w:t>
            </w:r>
            <w:r w:rsidRPr="00BB2663">
              <w:rPr>
                <w:color w:val="000000"/>
                <w:sz w:val="22"/>
                <w:szCs w:val="22"/>
              </w:rPr>
              <w:t>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658A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70C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B77E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0C6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02D4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7A58CA" w:rsidRPr="00BB2663" w14:paraId="3680FD8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3F8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AA25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2E48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70C9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604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D88A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7A58CA" w:rsidRPr="00BB2663" w14:paraId="5FC6344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B3C7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Обеспечению функционирования МБУ "МФЦ" в </w:t>
            </w:r>
            <w:r w:rsidRPr="00BB2663">
              <w:rPr>
                <w:color w:val="000000"/>
                <w:sz w:val="22"/>
                <w:szCs w:val="22"/>
              </w:rPr>
              <w:t xml:space="preserve">Левокумском округе в целях предоставления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ACCC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200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C5A5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1FB5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3321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7A58CA" w:rsidRPr="00BB2663" w14:paraId="1DF5166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0C5B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Предоставление субсидий бюджетным, автономным учреждениям и иным некоммерческим </w:t>
            </w:r>
            <w:r w:rsidRPr="00BB2663">
              <w:rPr>
                <w:color w:val="000000"/>
                <w:sz w:val="22"/>
                <w:szCs w:val="22"/>
              </w:rPr>
              <w:t>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EA8B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6CF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42A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26F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7AF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7A58CA" w:rsidRPr="00BB2663" w14:paraId="344E4A7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A174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B19A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37A2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2E2C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71E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8E96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1 600,00</w:t>
            </w:r>
          </w:p>
        </w:tc>
      </w:tr>
      <w:tr w:rsidR="007A58CA" w:rsidRPr="00BB2663" w14:paraId="3F157CE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B865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E23B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C97A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253F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1 380,00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BAEA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71B0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7A58CA" w:rsidRPr="00BB2663" w14:paraId="1DAEFA8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609E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5D3A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5A27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7295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1 380,00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9D49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D3A3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7A58CA" w:rsidRPr="00BB2663" w14:paraId="5025E93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E609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</w:t>
            </w:r>
            <w:r w:rsidRPr="00BB2663">
              <w:rPr>
                <w:color w:val="000000"/>
                <w:sz w:val="22"/>
                <w:szCs w:val="22"/>
              </w:rPr>
              <w:t xml:space="preserve">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6BB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16CC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176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1 380,00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DA6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660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7A58CA" w:rsidRPr="00BB2663" w14:paraId="6B83AFE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1FEA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28A8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8682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929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445F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D7EB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7A58CA" w:rsidRPr="00BB2663" w14:paraId="30D89DF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F7D2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BB266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BB2663">
              <w:rPr>
                <w:color w:val="000000"/>
                <w:sz w:val="22"/>
                <w:szCs w:val="22"/>
              </w:rPr>
              <w:t xml:space="preserve"> направленные на обучение </w:t>
            </w:r>
            <w:r w:rsidRPr="00BB2663">
              <w:rPr>
                <w:color w:val="000000"/>
                <w:sz w:val="22"/>
                <w:szCs w:val="22"/>
              </w:rPr>
              <w:t>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0BAA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553B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94C0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76DF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224B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7A58CA" w:rsidRPr="00BB2663" w14:paraId="7238AD9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FBF0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13EC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FEB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6383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87EA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0E97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7A58CA" w:rsidRPr="00BB2663" w14:paraId="5286B5B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7E79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BBFF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FCD6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7D97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479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906C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7A58CA" w:rsidRPr="00BB2663" w14:paraId="5800B60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740F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4491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5509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0E10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6C52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642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7A58CA" w:rsidRPr="00BB2663" w14:paraId="25A0FDF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37C9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05F9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D5F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C321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E8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6694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7A58CA" w:rsidRPr="00BB2663" w14:paraId="1BCBCDC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ACEC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AC6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15B1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01DE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841 670,51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089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805 070,83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FB69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755 696,60</w:t>
            </w:r>
          </w:p>
        </w:tc>
      </w:tr>
      <w:tr w:rsidR="007A58CA" w:rsidRPr="00BB2663" w14:paraId="02E9B0E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2949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C9A9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34C0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72B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229 043,24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F67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201 817,00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92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201 982,53</w:t>
            </w:r>
          </w:p>
        </w:tc>
      </w:tr>
      <w:tr w:rsidR="007A58CA" w:rsidRPr="00BB2663" w14:paraId="4034DFD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4FAF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DB10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D205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E91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229 043,24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22E9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201 817,00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239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201 982,53</w:t>
            </w:r>
          </w:p>
        </w:tc>
      </w:tr>
      <w:tr w:rsidR="007A58CA" w:rsidRPr="00BB2663" w14:paraId="344A8D2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C9D6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</w:t>
            </w:r>
            <w:r w:rsidRPr="00BB2663">
              <w:rPr>
                <w:color w:val="000000"/>
                <w:sz w:val="22"/>
                <w:szCs w:val="22"/>
              </w:rPr>
              <w:t>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CE1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4E3C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359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127 805,07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AC13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125 519,47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2FDA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125 685,01</w:t>
            </w:r>
          </w:p>
        </w:tc>
      </w:tr>
      <w:tr w:rsidR="007A58CA" w:rsidRPr="00BB2663" w14:paraId="1059D18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5A03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 w:rsidRPr="00BB2663">
              <w:rPr>
                <w:color w:val="000000"/>
                <w:sz w:val="22"/>
                <w:szCs w:val="22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0BE7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7BC9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9B85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84 640,03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23EF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84 756,06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5931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84 756,06</w:t>
            </w:r>
          </w:p>
        </w:tc>
      </w:tr>
      <w:tr w:rsidR="007A58CA" w:rsidRPr="00BB2663" w14:paraId="047B51B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6C8A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DA95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E25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6457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40 479,13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333C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38 077,50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7364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38 243,04</w:t>
            </w:r>
          </w:p>
        </w:tc>
      </w:tr>
      <w:tr w:rsidR="007A58CA" w:rsidRPr="00BB2663" w14:paraId="770407A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9906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478A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4BCD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C48D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2 685,91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FCD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2 685,91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689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2 685,91</w:t>
            </w:r>
          </w:p>
        </w:tc>
      </w:tr>
      <w:tr w:rsidR="007A58CA" w:rsidRPr="00BB2663" w14:paraId="540BA9C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5E3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</w:t>
            </w:r>
            <w:r w:rsidRPr="00BB2663">
              <w:rPr>
                <w:color w:val="000000"/>
                <w:sz w:val="22"/>
                <w:szCs w:val="22"/>
              </w:rPr>
              <w:t>образовательные программы дошкольного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A62F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2791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24E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D83D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B0D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3 275,58</w:t>
            </w:r>
          </w:p>
        </w:tc>
      </w:tr>
      <w:tr w:rsidR="007A58CA" w:rsidRPr="00BB2663" w14:paraId="23AED82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D50F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828D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856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0E0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BFD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C75C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48,41</w:t>
            </w:r>
          </w:p>
        </w:tc>
      </w:tr>
      <w:tr w:rsidR="007A58CA" w:rsidRPr="00BB2663" w14:paraId="5698ECC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95C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8E66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CD13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3213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3 227,17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E2C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3 227,17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F2FC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3 227,17</w:t>
            </w:r>
          </w:p>
        </w:tc>
      </w:tr>
      <w:tr w:rsidR="007A58CA" w:rsidRPr="00BB2663" w14:paraId="2ABDB78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FDE4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вательных учреждений, проживающим и работающим в сельской местности, рабочих поселках (посе</w:t>
            </w:r>
            <w:r w:rsidRPr="00BB2663">
              <w:rPr>
                <w:color w:val="000000"/>
                <w:sz w:val="22"/>
                <w:szCs w:val="22"/>
              </w:rPr>
              <w:t>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E9FF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C52B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F5F2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6 913,74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3098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7 127,89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70A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7 127,88</w:t>
            </w:r>
          </w:p>
        </w:tc>
      </w:tr>
      <w:tr w:rsidR="007A58CA" w:rsidRPr="00BB2663" w14:paraId="1A37051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6138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B2663">
              <w:rPr>
                <w:color w:val="000000"/>
                <w:sz w:val="22"/>
                <w:szCs w:val="22"/>
              </w:rPr>
              <w:t>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F97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CBCD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8A7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5 082,73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20B8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5 283,15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1B26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5 283,14</w:t>
            </w:r>
          </w:p>
        </w:tc>
      </w:tr>
      <w:tr w:rsidR="007A58CA" w:rsidRPr="00BB2663" w14:paraId="0988B1F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C43F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81C1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9A10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25B5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1 831,01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6C00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1 844,74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1481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1 844,74</w:t>
            </w:r>
          </w:p>
        </w:tc>
      </w:tr>
      <w:tr w:rsidR="007A58CA" w:rsidRPr="00BB2663" w14:paraId="0897DA6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02F5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обеспечение государственных гарантий реализации прав на получение общедоступного и бесплатного </w:t>
            </w:r>
            <w:r w:rsidRPr="00BB2663">
              <w:rPr>
                <w:color w:val="000000"/>
                <w:sz w:val="22"/>
                <w:szCs w:val="22"/>
              </w:rPr>
              <w:t>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5EC6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C3C8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2D6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91 048,85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DA58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65 894,06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3502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65 894,06</w:t>
            </w:r>
          </w:p>
        </w:tc>
      </w:tr>
      <w:tr w:rsidR="007A58CA" w:rsidRPr="00BB2663" w14:paraId="0494C5B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1F47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B2663">
              <w:rPr>
                <w:color w:val="000000"/>
                <w:sz w:val="22"/>
                <w:szCs w:val="22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2D4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2EC6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3971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90 636,22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904D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65 484,89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B3C4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65 484,89</w:t>
            </w:r>
          </w:p>
        </w:tc>
      </w:tr>
      <w:tr w:rsidR="007A58CA" w:rsidRPr="00BB2663" w14:paraId="484E8E8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1C76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CD1E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756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153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4BC6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409,17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D1BC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409,17</w:t>
            </w:r>
          </w:p>
        </w:tc>
      </w:tr>
      <w:tr w:rsidR="007A58CA" w:rsidRPr="00BB2663" w14:paraId="65AE3A7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DF17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411D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DD2E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BC5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250A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E1A9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CA88DF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4CE0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FC4B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B98B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BF2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517 747,75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0B5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510 981,56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162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461 298,50</w:t>
            </w:r>
          </w:p>
        </w:tc>
      </w:tr>
      <w:tr w:rsidR="007A58CA" w:rsidRPr="00BB2663" w14:paraId="216101C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A4F5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общеобразовательных </w:t>
            </w:r>
            <w:r w:rsidRPr="00BB2663">
              <w:rPr>
                <w:color w:val="000000"/>
                <w:sz w:val="22"/>
                <w:szCs w:val="22"/>
              </w:rPr>
              <w:t>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2689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3343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7B14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474 353,25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7FB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476 106,62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21F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425 720,06</w:t>
            </w:r>
          </w:p>
        </w:tc>
      </w:tr>
      <w:tr w:rsidR="007A58CA" w:rsidRPr="00BB2663" w14:paraId="3444FED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EFAD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A4DD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35D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6A76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165 741,40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06DD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139 226,46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281A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119 004,03</w:t>
            </w:r>
          </w:p>
        </w:tc>
      </w:tr>
      <w:tr w:rsidR="007A58CA" w:rsidRPr="00BB2663" w14:paraId="15889C2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1853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</w:t>
            </w:r>
            <w:r w:rsidRPr="00BB2663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FE27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019D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3DC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92 171,42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B9C2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74 588,71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1F38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53 989,97</w:t>
            </w:r>
          </w:p>
        </w:tc>
      </w:tr>
      <w:tr w:rsidR="007A58CA" w:rsidRPr="00BB2663" w14:paraId="6E9CA57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0FD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BB2663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7718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64F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12F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51 524,45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0FAB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44 575,36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E799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44 951,67</w:t>
            </w:r>
          </w:p>
        </w:tc>
      </w:tr>
      <w:tr w:rsidR="007A58CA" w:rsidRPr="00BB2663" w14:paraId="5E4AB51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FAB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5A1A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6A05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0FC7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1840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8F2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C258F0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3139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383F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603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DB3A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21 211,12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260B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19 277,02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626A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19 277,02</w:t>
            </w:r>
          </w:p>
        </w:tc>
      </w:tr>
      <w:tr w:rsidR="007A58CA" w:rsidRPr="00BB2663" w14:paraId="2E8F0E9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D393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D10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75EB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91C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822,41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A96C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785,37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7F49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785,37</w:t>
            </w:r>
          </w:p>
        </w:tc>
      </w:tr>
      <w:tr w:rsidR="007A58CA" w:rsidRPr="00BB2663" w14:paraId="26FC658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F602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</w:t>
            </w:r>
            <w:r w:rsidRPr="00BB2663">
              <w:rPr>
                <w:color w:val="000000"/>
                <w:sz w:val="22"/>
                <w:szCs w:val="22"/>
              </w:rPr>
              <w:t>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222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2897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11BB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13 950,85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FE6E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14 395,90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A466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14 395,90</w:t>
            </w:r>
          </w:p>
        </w:tc>
      </w:tr>
      <w:tr w:rsidR="007A58CA" w:rsidRPr="00BB2663" w14:paraId="68A57F1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043E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 w:rsidRPr="00BB2663">
              <w:rPr>
                <w:color w:val="000000"/>
                <w:sz w:val="22"/>
                <w:szCs w:val="22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273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816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19E1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9 584,38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9D4D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9 646,38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7B7D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9 646,38</w:t>
            </w:r>
          </w:p>
        </w:tc>
      </w:tr>
      <w:tr w:rsidR="007A58CA" w:rsidRPr="00BB2663" w14:paraId="17D592B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A4F9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CBF8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B9BA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C6D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1 589,23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CDAA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1 527,23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5F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1 527,23</w:t>
            </w:r>
          </w:p>
        </w:tc>
      </w:tr>
      <w:tr w:rsidR="007A58CA" w:rsidRPr="00BB2663" w14:paraId="53422C4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ACB3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</w:t>
            </w:r>
            <w:r w:rsidRPr="00BB2663">
              <w:rPr>
                <w:color w:val="000000"/>
                <w:sz w:val="22"/>
                <w:szCs w:val="22"/>
              </w:rPr>
              <w:t>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2575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E841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E697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2 777,24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1689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3 222,29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5C7E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3 222,29</w:t>
            </w:r>
          </w:p>
        </w:tc>
      </w:tr>
      <w:tr w:rsidR="007A58CA" w:rsidRPr="00BB2663" w14:paraId="788FA7B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A61D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ние общедоступного и бесплатного начального общего, основного общего, среднего общего образования в </w:t>
            </w:r>
            <w:r w:rsidRPr="00BB2663">
              <w:rPr>
                <w:color w:val="000000"/>
                <w:sz w:val="22"/>
                <w:szCs w:val="22"/>
              </w:rPr>
              <w:t>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81CB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3823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8102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253 808,77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FEE7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220 563,96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C770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220 563,96</w:t>
            </w:r>
          </w:p>
        </w:tc>
      </w:tr>
      <w:tr w:rsidR="007A58CA" w:rsidRPr="00BB2663" w14:paraId="4D2B8E7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766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</w:t>
            </w:r>
            <w:r w:rsidRPr="00BB2663">
              <w:rPr>
                <w:color w:val="000000"/>
                <w:sz w:val="22"/>
                <w:szCs w:val="22"/>
              </w:rPr>
              <w:t>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4C2D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40DF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7D43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198 085,68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C02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185 962,31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D972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185 962,31</w:t>
            </w:r>
          </w:p>
        </w:tc>
      </w:tr>
      <w:tr w:rsidR="007A58CA" w:rsidRPr="00BB2663" w14:paraId="3A1CA0A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AEB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C9ED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74BD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562D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14 389,90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E26A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826,62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EA0D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826,62</w:t>
            </w:r>
          </w:p>
        </w:tc>
      </w:tr>
      <w:tr w:rsidR="007A58CA" w:rsidRPr="00BB2663" w14:paraId="6145E11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C3D5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A63E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CC5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8F28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41 333,19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CFA3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33 775,03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8BDC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33 775,03</w:t>
            </w:r>
          </w:p>
        </w:tc>
      </w:tr>
      <w:tr w:rsidR="007A58CA" w:rsidRPr="00BB2663" w14:paraId="7347738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9597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мероприятий по модернизации школьных систем образования (завершение работ по </w:t>
            </w:r>
            <w:r w:rsidRPr="00BB2663">
              <w:rPr>
                <w:color w:val="000000"/>
                <w:sz w:val="22"/>
                <w:szCs w:val="22"/>
              </w:rPr>
              <w:t>капитальному ремонту)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2A5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B00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302B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F2B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1 756,31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8191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261,96</w:t>
            </w:r>
          </w:p>
        </w:tc>
      </w:tr>
      <w:tr w:rsidR="007A58CA" w:rsidRPr="00BB2663" w14:paraId="7D76BF7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8CD2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1E6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D31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A4DD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800A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1 756,31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DC33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261,96</w:t>
            </w:r>
          </w:p>
        </w:tc>
      </w:tr>
      <w:tr w:rsidR="007A58CA" w:rsidRPr="00BB2663" w14:paraId="257E310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11B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FAF0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9B54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CE8B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B8F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57 662,86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C47E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29 489,30</w:t>
            </w:r>
          </w:p>
        </w:tc>
      </w:tr>
      <w:tr w:rsidR="007A58CA" w:rsidRPr="00BB2663" w14:paraId="0F4BFD3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569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22E9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2A4B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A62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6816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57 662,86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E38F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29 489,30</w:t>
            </w:r>
          </w:p>
        </w:tc>
      </w:tr>
      <w:tr w:rsidR="007A58CA" w:rsidRPr="00BB2663" w14:paraId="44E31B8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E54F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</w:t>
            </w:r>
            <w:r w:rsidRPr="00BB2663">
              <w:rPr>
                <w:color w:val="000000"/>
                <w:sz w:val="22"/>
                <w:szCs w:val="22"/>
              </w:rPr>
              <w:t xml:space="preserve"> муниципальных образовательных организаций, реализующих образовательные программы начального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E58B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EBF0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4035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23 264,52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1855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20 227,03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6096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20 227,03</w:t>
            </w:r>
          </w:p>
        </w:tc>
      </w:tr>
      <w:tr w:rsidR="007A58CA" w:rsidRPr="00BB2663" w14:paraId="05C20D8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471A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B21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4EC7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FEA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19 833,78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FE5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17 239,91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2603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17 239,91</w:t>
            </w:r>
          </w:p>
        </w:tc>
      </w:tr>
      <w:tr w:rsidR="007A58CA" w:rsidRPr="00BB2663" w14:paraId="3D03326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E9F7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81F0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FD8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23B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3 430,74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B115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2 987,12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63BD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2 987,12</w:t>
            </w:r>
          </w:p>
        </w:tc>
      </w:tr>
      <w:tr w:rsidR="007A58CA" w:rsidRPr="00BB2663" w14:paraId="2CEEF93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0635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функционирования центров образования цифрового и гуманитарного профилей "Точка роста", а также центров образ</w:t>
            </w:r>
            <w:r w:rsidRPr="00BB2663">
              <w:rPr>
                <w:color w:val="000000"/>
                <w:sz w:val="22"/>
                <w:szCs w:val="22"/>
              </w:rPr>
              <w:t>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FF1F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2B07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91C0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17 587,71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EF7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22 274,10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1ADA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21 777,88</w:t>
            </w:r>
          </w:p>
        </w:tc>
      </w:tr>
      <w:tr w:rsidR="007A58CA" w:rsidRPr="00BB2663" w14:paraId="32D1DA7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C8DD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</w:t>
            </w:r>
            <w:r w:rsidRPr="00BB2663">
              <w:rPr>
                <w:color w:val="000000"/>
                <w:sz w:val="22"/>
                <w:szCs w:val="22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AA6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9ECB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BA33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16 448,81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05FC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19 331,07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FC9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19 331,07</w:t>
            </w:r>
          </w:p>
        </w:tc>
      </w:tr>
      <w:tr w:rsidR="007A58CA" w:rsidRPr="00BB2663" w14:paraId="321B1F6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7B8A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BB2663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2D2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7957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D085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ACF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599,84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D747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269,02</w:t>
            </w:r>
          </w:p>
        </w:tc>
      </w:tr>
      <w:tr w:rsidR="007A58CA" w:rsidRPr="00BB2663" w14:paraId="33379E5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F8DC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FC8D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8B20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1985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725,93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3D5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2 343,19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21B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2 177,79</w:t>
            </w:r>
          </w:p>
        </w:tc>
      </w:tr>
      <w:tr w:rsidR="007A58CA" w:rsidRPr="00BB2663" w14:paraId="02318A7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F55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Обеспечение деятельности (оказание услуг)организаций </w:t>
            </w:r>
            <w:r w:rsidRPr="00BB2663">
              <w:rPr>
                <w:color w:val="000000"/>
                <w:sz w:val="22"/>
                <w:szCs w:val="22"/>
              </w:rPr>
              <w:t>дополнительного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A836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0428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66BF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30 147,64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90B6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25 899,81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6F6A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25 908,26</w:t>
            </w:r>
          </w:p>
        </w:tc>
      </w:tr>
      <w:tr w:rsidR="007A58CA" w:rsidRPr="00BB2663" w14:paraId="103DA26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A8FC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A081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4C8C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62D4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4 259,27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44AE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2 700,92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B0DC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2 706,53</w:t>
            </w:r>
          </w:p>
        </w:tc>
      </w:tr>
      <w:tr w:rsidR="007A58CA" w:rsidRPr="00BB2663" w14:paraId="4170B3C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B378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BB2663">
              <w:rPr>
                <w:color w:val="000000"/>
                <w:sz w:val="22"/>
                <w:szCs w:val="22"/>
              </w:rPr>
              <w:t>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438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0A9A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9DDF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4 259,27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F6B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2 700,92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6D97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2 706,53</w:t>
            </w:r>
          </w:p>
        </w:tc>
      </w:tr>
      <w:tr w:rsidR="007A58CA" w:rsidRPr="00BB2663" w14:paraId="0CCD7A7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D5FB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EA0F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1EC4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999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8 334,37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DE1C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5 399,93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AE0C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5 420,26</w:t>
            </w:r>
          </w:p>
        </w:tc>
      </w:tr>
      <w:tr w:rsidR="007A58CA" w:rsidRPr="00BB2663" w14:paraId="0092476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0416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Предоставление субсидий </w:t>
            </w:r>
            <w:r w:rsidRPr="00BB2663">
              <w:rPr>
                <w:color w:val="000000"/>
                <w:sz w:val="22"/>
                <w:szCs w:val="22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B121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FE1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A6F2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8 334,37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6165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5 399,93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AB7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5 420,26</w:t>
            </w:r>
          </w:p>
        </w:tc>
      </w:tr>
      <w:tr w:rsidR="007A58CA" w:rsidRPr="00BB2663" w14:paraId="32FAEF2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AE29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4557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0611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93B7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5 494,32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ACB0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5 709,10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B099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5 703,49</w:t>
            </w:r>
          </w:p>
        </w:tc>
      </w:tr>
      <w:tr w:rsidR="007A58CA" w:rsidRPr="00BB2663" w14:paraId="1458D7E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6294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953E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525C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7211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5 494,32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DCC2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5 709,10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72D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5 703,49</w:t>
            </w:r>
          </w:p>
        </w:tc>
      </w:tr>
      <w:tr w:rsidR="007A58CA" w:rsidRPr="00BB2663" w14:paraId="5293D6E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EC5E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Обеспечение функционирования модели персонифицированного финансирования дополнительного образования детей </w:t>
            </w:r>
            <w:r w:rsidRPr="00BB2663">
              <w:rPr>
                <w:color w:val="000000"/>
                <w:sz w:val="22"/>
                <w:szCs w:val="22"/>
              </w:rPr>
              <w:t>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B0FB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201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81F0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11 635,04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1A3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11 352,42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AC06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11 341,26</w:t>
            </w:r>
          </w:p>
        </w:tc>
      </w:tr>
      <w:tr w:rsidR="007A58CA" w:rsidRPr="00BB2663" w14:paraId="78CA617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518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D952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71A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4139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11 635,04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15DF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11 352,42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27E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11 341,26</w:t>
            </w:r>
          </w:p>
        </w:tc>
      </w:tr>
      <w:tr w:rsidR="007A58CA" w:rsidRPr="00BB2663" w14:paraId="23DA503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B0EC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Обеспечение функционирования модели персонифицированного </w:t>
            </w:r>
            <w:r w:rsidRPr="00BB2663">
              <w:rPr>
                <w:color w:val="000000"/>
                <w:sz w:val="22"/>
                <w:szCs w:val="22"/>
              </w:rPr>
              <w:t>финансирования дополнительного образования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4A8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DF8A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8E49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424,64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5C74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737,44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9E0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736,72</w:t>
            </w:r>
          </w:p>
        </w:tc>
      </w:tr>
      <w:tr w:rsidR="007A58CA" w:rsidRPr="00BB2663" w14:paraId="7F8D026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B6A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3F83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743D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3008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318,48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7F7F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553,08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065C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552,54</w:t>
            </w:r>
          </w:p>
        </w:tc>
      </w:tr>
      <w:tr w:rsidR="007A58CA" w:rsidRPr="00BB2663" w14:paraId="2885903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1AFA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BDD0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C179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1A37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106,16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F5F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184,36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E9CE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184,18</w:t>
            </w:r>
          </w:p>
        </w:tc>
      </w:tr>
      <w:tr w:rsidR="007A58CA" w:rsidRPr="00BB2663" w14:paraId="34B544E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AB9C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6677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C9F2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2109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2 582,93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3CCB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2 015,59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09FF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2 015,59</w:t>
            </w:r>
          </w:p>
        </w:tc>
      </w:tr>
      <w:tr w:rsidR="007A58CA" w:rsidRPr="00BB2663" w14:paraId="4C804A6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50E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муниципального бюджетного </w:t>
            </w:r>
            <w:r w:rsidRPr="00BB2663">
              <w:rPr>
                <w:color w:val="000000"/>
                <w:sz w:val="22"/>
                <w:szCs w:val="22"/>
              </w:rPr>
              <w:t>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893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467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23F9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2 582,93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F319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2 015,59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E599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2 015,59</w:t>
            </w:r>
          </w:p>
        </w:tc>
      </w:tr>
      <w:tr w:rsidR="007A58CA" w:rsidRPr="00BB2663" w14:paraId="39716C6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41D7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928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E864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2634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2 582,93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8777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2 015,59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ABDD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2 015,59</w:t>
            </w:r>
          </w:p>
        </w:tc>
      </w:tr>
      <w:tr w:rsidR="007A58CA" w:rsidRPr="00BB2663" w14:paraId="1BC949D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92F1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1817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09DD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3A19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3 817,77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D91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3 630,94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480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3 630,94</w:t>
            </w:r>
          </w:p>
        </w:tc>
      </w:tr>
      <w:tr w:rsidR="007A58CA" w:rsidRPr="00BB2663" w14:paraId="4956D02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2CA8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3A9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4FA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4C9D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3 817,77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FB62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3 630,94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B3AA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3 630,94</w:t>
            </w:r>
          </w:p>
        </w:tc>
      </w:tr>
      <w:tr w:rsidR="007A58CA" w:rsidRPr="00BB2663" w14:paraId="343C8C5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BF85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3778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3FE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A1E5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04A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7FC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27,56</w:t>
            </w:r>
          </w:p>
        </w:tc>
      </w:tr>
      <w:tr w:rsidR="007A58CA" w:rsidRPr="00BB2663" w14:paraId="2A49CEB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1F04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ABBF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AB29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81A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2 956,98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5D1D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2 719,27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018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2 719,27</w:t>
            </w:r>
          </w:p>
        </w:tc>
      </w:tr>
      <w:tr w:rsidR="007A58CA" w:rsidRPr="00BB2663" w14:paraId="47F627A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EAF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083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3F99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A319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831,78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DB96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884,11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FC50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884,11</w:t>
            </w:r>
          </w:p>
        </w:tc>
      </w:tr>
      <w:tr w:rsidR="007A58CA" w:rsidRPr="00BB2663" w14:paraId="39D8804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45E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Реализация регионального проекта "Успех каждого ребенка"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1872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032E200000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C8C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5131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3 172,72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A5E4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FAC7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995497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D702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ской, творческой деятельности, занятий физической культурой и </w:t>
            </w:r>
            <w:r w:rsidRPr="00BB2663">
              <w:rPr>
                <w:color w:val="000000"/>
                <w:sz w:val="22"/>
                <w:szCs w:val="22"/>
              </w:rPr>
              <w:t>спортом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4F5B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2597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040F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3 172,72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8354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14C9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5C6633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FAAE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350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D5B3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0ACA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3 172,72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DAAC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CD7F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82E556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832D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</w:t>
            </w:r>
            <w:r w:rsidRPr="00BB2663">
              <w:rPr>
                <w:color w:val="000000"/>
                <w:sz w:val="22"/>
                <w:szCs w:val="22"/>
              </w:rPr>
              <w:t>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2DBA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032EВ00000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CAC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CC26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3 673,44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9E2C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D901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4 023,65</w:t>
            </w:r>
          </w:p>
        </w:tc>
      </w:tr>
      <w:tr w:rsidR="007A58CA" w:rsidRPr="00BB2663" w14:paraId="233F356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BC2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</w:t>
            </w:r>
            <w:r w:rsidRPr="00BB2663">
              <w:rPr>
                <w:color w:val="000000"/>
                <w:sz w:val="22"/>
                <w:szCs w:val="22"/>
              </w:rPr>
              <w:t>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19BD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4CDD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899A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C580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966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4 023,65</w:t>
            </w:r>
          </w:p>
        </w:tc>
      </w:tr>
      <w:tr w:rsidR="007A58CA" w:rsidRPr="00BB2663" w14:paraId="5905765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12C1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B2663">
              <w:rPr>
                <w:color w:val="000000"/>
                <w:sz w:val="22"/>
                <w:szCs w:val="22"/>
              </w:rPr>
              <w:t>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5C04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F488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E34D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3 145,90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EE99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3 090,85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4F20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3 736,25</w:t>
            </w:r>
          </w:p>
        </w:tc>
      </w:tr>
      <w:tr w:rsidR="007A58CA" w:rsidRPr="00BB2663" w14:paraId="613635E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8ECC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331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2B3A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3F35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C898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60B2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287,40</w:t>
            </w:r>
          </w:p>
        </w:tc>
      </w:tr>
      <w:tr w:rsidR="007A58CA" w:rsidRPr="00BB2663" w14:paraId="56B32EA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E9FE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Проведение мероприятий </w:t>
            </w:r>
            <w:r w:rsidRPr="00BB2663">
              <w:rPr>
                <w:color w:val="000000"/>
                <w:sz w:val="22"/>
                <w:szCs w:val="22"/>
              </w:rPr>
              <w:t>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8671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83A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23D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344,84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4B85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541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6EB594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176A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</w:t>
            </w:r>
            <w:r w:rsidRPr="00BB2663">
              <w:rPr>
                <w:color w:val="000000"/>
                <w:sz w:val="22"/>
                <w:szCs w:val="22"/>
              </w:rPr>
              <w:t>ударственными (муниципальными) органами, казенными учреждениями, орга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221D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E76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F95F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8F10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2B01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26A6B1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D8FC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09C1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18C4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E684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3C5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CAD8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FEADD1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B10A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B5C9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CF3D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33BC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63 623,70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9E00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62 363,14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4E53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62 363,14</w:t>
            </w:r>
          </w:p>
        </w:tc>
      </w:tr>
      <w:tr w:rsidR="007A58CA" w:rsidRPr="00BB2663" w14:paraId="7E57329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1120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596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AB8F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735D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9964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0B5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7A58CA" w:rsidRPr="00BB2663" w14:paraId="7757C58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C909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B51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34BE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2D68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BA53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E427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7A58CA" w:rsidRPr="00BB2663" w14:paraId="432B10F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111F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B602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4011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E28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0B1E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5C8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7A58CA" w:rsidRPr="00BB2663" w14:paraId="271A9E4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74D0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2788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5D5D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95F0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45 987,84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EE20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44 151,26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34FD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44 151,26</w:t>
            </w:r>
          </w:p>
        </w:tc>
      </w:tr>
      <w:tr w:rsidR="007A58CA" w:rsidRPr="00BB2663" w14:paraId="3C65371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70C6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3492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AE59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6AC1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20 991,42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3FCB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19 662,81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1D7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19 662,81</w:t>
            </w:r>
          </w:p>
        </w:tc>
      </w:tr>
      <w:tr w:rsidR="007A58CA" w:rsidRPr="00BB2663" w14:paraId="76CA69D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F4DD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AEF5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C2D6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919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19 177,34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6C5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17 848,73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D8F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17 848,73</w:t>
            </w:r>
          </w:p>
        </w:tc>
      </w:tr>
      <w:tr w:rsidR="007A58CA" w:rsidRPr="00BB2663" w14:paraId="71EF917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90A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69EF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CBE4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C4FC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D890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E44B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510,00</w:t>
            </w:r>
          </w:p>
        </w:tc>
      </w:tr>
      <w:tr w:rsidR="007A58CA" w:rsidRPr="00BB2663" w14:paraId="724A595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BC89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BEEC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F80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CF2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1212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1BCF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1 304,08</w:t>
            </w:r>
          </w:p>
        </w:tc>
      </w:tr>
      <w:tr w:rsidR="007A58CA" w:rsidRPr="00BB2663" w14:paraId="0C2ABDF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5F1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Обеспечение ребенка (детей) участника специальной военной операции, обучающегося (обучающихся) по образовательным </w:t>
            </w:r>
            <w:r w:rsidRPr="00BB2663">
              <w:rPr>
                <w:color w:val="000000"/>
                <w:sz w:val="22"/>
                <w:szCs w:val="22"/>
              </w:rPr>
              <w:t>программам основного общего или среднего общего образова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ния в муниципальной образовательной организации, бесплатным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77C6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57D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F785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507,97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8AC5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A1A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0FCDDC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7493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150B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29F7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DB3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462,88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928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C11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7A8B2B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52B9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6AD0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D51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658A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45,09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BAC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EBE5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DC4A45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E2A7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</w:t>
            </w:r>
            <w:r w:rsidRPr="00BB2663">
              <w:rPr>
                <w:color w:val="000000"/>
                <w:sz w:val="22"/>
                <w:szCs w:val="22"/>
              </w:rPr>
              <w:t>ударственных и муниципальных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243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69F1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29BD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24 488,45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30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24 488,45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EC9E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24 488,45</w:t>
            </w:r>
          </w:p>
        </w:tc>
      </w:tr>
      <w:tr w:rsidR="007A58CA" w:rsidRPr="00BB2663" w14:paraId="50E8AE7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0ABD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E217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6A67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C69E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20 138,66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7EB3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20 138,66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728E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20 138,66</w:t>
            </w:r>
          </w:p>
        </w:tc>
      </w:tr>
      <w:tr w:rsidR="007A58CA" w:rsidRPr="00BB2663" w14:paraId="358A20C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9B37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Предоставление субсидий </w:t>
            </w:r>
            <w:r w:rsidRPr="00BB2663">
              <w:rPr>
                <w:color w:val="000000"/>
                <w:sz w:val="22"/>
                <w:szCs w:val="22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6CAD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DE6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35EB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4 349,79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5A21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4 349,79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93A9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4 349,79</w:t>
            </w:r>
          </w:p>
        </w:tc>
      </w:tr>
      <w:tr w:rsidR="007A58CA" w:rsidRPr="00BB2663" w14:paraId="6CA825C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5AC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2C69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1BB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2B2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3 790,40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65CE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3 927,01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96F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4 069,11</w:t>
            </w:r>
          </w:p>
        </w:tc>
      </w:tr>
      <w:tr w:rsidR="007A58CA" w:rsidRPr="00BB2663" w14:paraId="6F668BD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F04A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Защита прав и </w:t>
            </w:r>
            <w:r w:rsidRPr="00BB2663">
              <w:rPr>
                <w:color w:val="000000"/>
                <w:sz w:val="22"/>
                <w:szCs w:val="22"/>
              </w:rPr>
              <w:t>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2A37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6889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2D9B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3 790,40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6B63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3 927,01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A38E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4 069,11</w:t>
            </w:r>
          </w:p>
        </w:tc>
      </w:tr>
      <w:tr w:rsidR="007A58CA" w:rsidRPr="00BB2663" w14:paraId="55B12BB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F128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71FC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A375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9A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2 746,94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5828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2 856,75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CC9A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2 970,93</w:t>
            </w:r>
          </w:p>
        </w:tc>
      </w:tr>
      <w:tr w:rsidR="007A58CA" w:rsidRPr="00BB2663" w14:paraId="47A60C0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6E4B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14D7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6D52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449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2 746,94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2C9B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2 856,75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62A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2 970,93</w:t>
            </w:r>
          </w:p>
        </w:tc>
      </w:tr>
      <w:tr w:rsidR="007A58CA" w:rsidRPr="00BB2663" w14:paraId="473B20B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7E3B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Выплаты на содержание детей-сирот и детей, оставшихся без попечения родителей, в приемных семьях, а также на вознаграждение,</w:t>
            </w:r>
            <w:r w:rsidRPr="00BB2663">
              <w:rPr>
                <w:color w:val="000000"/>
                <w:sz w:val="22"/>
                <w:szCs w:val="22"/>
              </w:rPr>
              <w:t xml:space="preserve">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причитающееся приемным родителям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8FE9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C99E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9676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163A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785,26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94AE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813,18</w:t>
            </w:r>
          </w:p>
        </w:tc>
      </w:tr>
      <w:tr w:rsidR="007A58CA" w:rsidRPr="00BB2663" w14:paraId="53E85DD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BB9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F796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1221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56C4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A1C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785,26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736A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813,18</w:t>
            </w:r>
          </w:p>
        </w:tc>
      </w:tr>
      <w:tr w:rsidR="007A58CA" w:rsidRPr="00BB2663" w14:paraId="375A29A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4CB4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7829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AABB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17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982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3BF9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7A58CA" w:rsidRPr="00BB2663" w14:paraId="45E7DB0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D844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</w:t>
            </w:r>
            <w:r w:rsidRPr="00BB2663">
              <w:rPr>
                <w:color w:val="000000"/>
                <w:sz w:val="22"/>
                <w:szCs w:val="22"/>
              </w:rPr>
              <w:t xml:space="preserve">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54A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B79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64B6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C54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BAE3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7A58CA" w:rsidRPr="00BB2663" w14:paraId="419B546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BAF2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образования" и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мероприятия";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64A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E5F1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1E77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27 465,42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B2D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25 982,12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1C55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25 983,32</w:t>
            </w:r>
          </w:p>
        </w:tc>
      </w:tr>
      <w:tr w:rsidR="007A58CA" w:rsidRPr="00BB2663" w14:paraId="39F698A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27C3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437A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8BEB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853C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6 434,39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3046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5 960,53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DFBE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5 960,53</w:t>
            </w:r>
          </w:p>
        </w:tc>
      </w:tr>
      <w:tr w:rsidR="007A58CA" w:rsidRPr="00BB2663" w14:paraId="59A7A56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A10A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</w:t>
            </w:r>
            <w:r w:rsidRPr="00BB2663">
              <w:rPr>
                <w:color w:val="000000"/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EEC4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A5BE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52C3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319,53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749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EFAC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319,54</w:t>
            </w:r>
          </w:p>
        </w:tc>
      </w:tr>
      <w:tr w:rsidR="007A58CA" w:rsidRPr="00BB2663" w14:paraId="0BAFF7F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0EC4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</w:t>
            </w:r>
            <w:r w:rsidRPr="00BB2663">
              <w:rPr>
                <w:color w:val="000000"/>
                <w:sz w:val="22"/>
                <w:szCs w:val="22"/>
              </w:rPr>
              <w:t>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6E4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76C8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ACBC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9A57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D4A8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99,18</w:t>
            </w:r>
          </w:p>
        </w:tc>
      </w:tr>
      <w:tr w:rsidR="007A58CA" w:rsidRPr="00BB2663" w14:paraId="16F506E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905B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E0E4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6CC4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79DC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C6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7870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220,36</w:t>
            </w:r>
          </w:p>
        </w:tc>
      </w:tr>
      <w:tr w:rsidR="007A58CA" w:rsidRPr="00BB2663" w14:paraId="107821C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72F4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C87D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3F19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6EC7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A7DB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4B31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E796A3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724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по оплате труда </w:t>
            </w:r>
            <w:r w:rsidRPr="00BB2663">
              <w:rPr>
                <w:color w:val="000000"/>
                <w:sz w:val="22"/>
                <w:szCs w:val="22"/>
              </w:rPr>
              <w:t>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12DB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2AAC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849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4 519,62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4132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ED25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4 150,00</w:t>
            </w:r>
          </w:p>
        </w:tc>
      </w:tr>
      <w:tr w:rsidR="007A58CA" w:rsidRPr="00BB2663" w14:paraId="49B604A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9D4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</w:t>
            </w:r>
            <w:r w:rsidRPr="00BB2663">
              <w:rPr>
                <w:color w:val="000000"/>
                <w:sz w:val="22"/>
                <w:szCs w:val="22"/>
              </w:rPr>
              <w:t>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83F1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9C81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F3AE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4 519,62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2BFF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BA56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4 150,00</w:t>
            </w:r>
          </w:p>
        </w:tc>
      </w:tr>
      <w:tr w:rsidR="007A58CA" w:rsidRPr="00BB2663" w14:paraId="7A2BCC1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CCA5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B3F6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B229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9BC3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7466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4B9E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F53AA6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2A3D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организацию и осуществление деятельности по опеке и </w:t>
            </w:r>
            <w:r w:rsidRPr="00BB2663">
              <w:rPr>
                <w:color w:val="000000"/>
                <w:sz w:val="22"/>
                <w:szCs w:val="22"/>
              </w:rPr>
              <w:t>попечительству в области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556F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6EB9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81AB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1 595,24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5488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1 490,99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C34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1 490,99</w:t>
            </w:r>
          </w:p>
        </w:tc>
      </w:tr>
      <w:tr w:rsidR="007A58CA" w:rsidRPr="00BB2663" w14:paraId="089D26C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76A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B2663">
              <w:rPr>
                <w:color w:val="000000"/>
                <w:sz w:val="22"/>
                <w:szCs w:val="22"/>
              </w:rPr>
              <w:t>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951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1E09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1A1A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1 450,37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432C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1 346,12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BE5D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1 346,12</w:t>
            </w:r>
          </w:p>
        </w:tc>
      </w:tr>
      <w:tr w:rsidR="007A58CA" w:rsidRPr="00BB2663" w14:paraId="12795E4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403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D3FF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CCE1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B018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623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2F7C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144,87</w:t>
            </w:r>
          </w:p>
        </w:tc>
      </w:tr>
      <w:tr w:rsidR="007A58CA" w:rsidRPr="00BB2663" w14:paraId="0F2E7E0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16A8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Мероприятия по обеспечению деятельности муниципального казенного </w:t>
            </w:r>
            <w:r w:rsidRPr="00BB2663">
              <w:rPr>
                <w:color w:val="000000"/>
                <w:sz w:val="22"/>
                <w:szCs w:val="22"/>
              </w:rPr>
              <w:t>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FCBF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0BF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5BE8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4 762,17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C18A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4 479,60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0BB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4 479,61</w:t>
            </w:r>
          </w:p>
        </w:tc>
      </w:tr>
      <w:tr w:rsidR="007A58CA" w:rsidRPr="00BB2663" w14:paraId="6A90F33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470C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деятельности (оказание услуг) учебно-методических кабинетов, централизованных бухгалтерий, групп хозяй</w:t>
            </w:r>
            <w:r w:rsidRPr="00BB2663">
              <w:rPr>
                <w:color w:val="000000"/>
                <w:sz w:val="22"/>
                <w:szCs w:val="22"/>
              </w:rPr>
              <w:t>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79DF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5045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4937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4 762,17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FA7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4 479,60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BB1C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4 479,61</w:t>
            </w:r>
          </w:p>
        </w:tc>
      </w:tr>
      <w:tr w:rsidR="007A58CA" w:rsidRPr="00BB2663" w14:paraId="4305DC8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06F5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Pr="00BB2663">
              <w:rPr>
                <w:color w:val="000000"/>
                <w:sz w:val="22"/>
                <w:szCs w:val="22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F99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36E1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972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4 614,59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AF72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4 332,02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9802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4 332,03</w:t>
            </w:r>
          </w:p>
        </w:tc>
      </w:tr>
      <w:tr w:rsidR="007A58CA" w:rsidRPr="00BB2663" w14:paraId="7F2CAC9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97C1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B14F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221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A8B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7335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9A00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147,58</w:t>
            </w:r>
          </w:p>
        </w:tc>
      </w:tr>
      <w:tr w:rsidR="007A58CA" w:rsidRPr="00BB2663" w14:paraId="53DF8EF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70A3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F60C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198A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F68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16 268,86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025B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15 541,99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5EF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15 543,18</w:t>
            </w:r>
          </w:p>
        </w:tc>
      </w:tr>
      <w:tr w:rsidR="007A58CA" w:rsidRPr="00BB2663" w14:paraId="301C5AC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B702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деятельности финансово-хозяйственн</w:t>
            </w:r>
            <w:r w:rsidRPr="00BB2663">
              <w:rPr>
                <w:color w:val="000000"/>
                <w:sz w:val="22"/>
                <w:szCs w:val="22"/>
              </w:rPr>
              <w:t>ого центра системы образования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AF97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130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6EF7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16 268,86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DDF6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15 541,99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15D1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15 543,18</w:t>
            </w:r>
          </w:p>
        </w:tc>
      </w:tr>
      <w:tr w:rsidR="007A58CA" w:rsidRPr="00BB2663" w14:paraId="6084BFD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3329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B2663">
              <w:rPr>
                <w:color w:val="000000"/>
                <w:sz w:val="22"/>
                <w:szCs w:val="22"/>
              </w:rPr>
              <w:t>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8FB2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83D1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C9C7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13 964,82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B0D1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13 237,95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39D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13 237,95</w:t>
            </w:r>
          </w:p>
        </w:tc>
      </w:tr>
      <w:tr w:rsidR="007A58CA" w:rsidRPr="00BB2663" w14:paraId="1E68019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EFD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21F4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6B1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62C3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2 291,70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06F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2 291,70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5C73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2 291,70</w:t>
            </w:r>
          </w:p>
        </w:tc>
      </w:tr>
      <w:tr w:rsidR="007A58CA" w:rsidRPr="00BB2663" w14:paraId="2F7B96B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0CBD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532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BCEA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3FB7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1F3E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75E5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13,53</w:t>
            </w:r>
          </w:p>
        </w:tc>
      </w:tr>
      <w:tr w:rsidR="007A58CA" w:rsidRPr="00BB2663" w14:paraId="645E69C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0984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FD54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6090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B55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209 444,78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123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189 744,67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8778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174 754,51</w:t>
            </w:r>
          </w:p>
        </w:tc>
      </w:tr>
      <w:tr w:rsidR="007A58CA" w:rsidRPr="00BB2663" w14:paraId="4683305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DF60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3D7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7C12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A89E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186 774,18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84ED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168 440,69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2AC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153 450,75</w:t>
            </w:r>
          </w:p>
        </w:tc>
      </w:tr>
      <w:tr w:rsidR="007A58CA" w:rsidRPr="00BB2663" w14:paraId="2A2535F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2479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1E28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BE0A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6CC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98 085,82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8607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99 189,92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A25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98 032,82</w:t>
            </w:r>
          </w:p>
        </w:tc>
      </w:tr>
      <w:tr w:rsidR="007A58CA" w:rsidRPr="00BB2663" w14:paraId="576D581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479E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59B1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904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EAB7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5F29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8616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7A58CA" w:rsidRPr="00BB2663" w14:paraId="6603868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9B36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3C3E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D7E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8D8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870F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3125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154,50</w:t>
            </w:r>
          </w:p>
        </w:tc>
      </w:tr>
      <w:tr w:rsidR="007A58CA" w:rsidRPr="00BB2663" w14:paraId="7B819EF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D74C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536C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262C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35B6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8D3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6CC1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7A58CA" w:rsidRPr="00BB2663" w14:paraId="016A925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7F6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Единовременная денежная выплата семьям погибших </w:t>
            </w:r>
            <w:r w:rsidRPr="00BB2663">
              <w:rPr>
                <w:color w:val="000000"/>
                <w:sz w:val="22"/>
                <w:szCs w:val="22"/>
              </w:rPr>
              <w:t>участников специальной военной операции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D08C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9D6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3F7E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9DB9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B048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E89EF7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D6D9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162F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D81F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F55A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552E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AA8C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61DF31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4E79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5AF2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C309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12C7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2 232,82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44EC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2 317,44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F68A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2 410,05</w:t>
            </w:r>
          </w:p>
        </w:tc>
      </w:tr>
      <w:tr w:rsidR="007A58CA" w:rsidRPr="00BB2663" w14:paraId="7E5F47B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42E2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2B6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6F0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C0EE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32,66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45F9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46CD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10,13</w:t>
            </w:r>
          </w:p>
        </w:tc>
      </w:tr>
      <w:tr w:rsidR="007A58CA" w:rsidRPr="00BB2663" w14:paraId="0160973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533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B0B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70B6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CA39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2 200,16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B9E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2 307,43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7D70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2 399,92</w:t>
            </w:r>
          </w:p>
        </w:tc>
      </w:tr>
      <w:tr w:rsidR="007A58CA" w:rsidRPr="00BB2663" w14:paraId="4C4FEF3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5B58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Оплата</w:t>
            </w:r>
            <w:r w:rsidRPr="00BB2663">
              <w:rPr>
                <w:color w:val="000000"/>
                <w:sz w:val="22"/>
                <w:szCs w:val="22"/>
              </w:rPr>
              <w:t xml:space="preserve"> жилищно-коммунальных услуг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1DDC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4EEB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76FE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15 548,84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D917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15 734,82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6F2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15 879,77</w:t>
            </w:r>
          </w:p>
        </w:tc>
      </w:tr>
      <w:tr w:rsidR="007A58CA" w:rsidRPr="00BB2663" w14:paraId="69FF225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99B2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0FBA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33E7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10EF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7CD2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55C3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99,48</w:t>
            </w:r>
          </w:p>
        </w:tc>
      </w:tr>
      <w:tr w:rsidR="007A58CA" w:rsidRPr="00BB2663" w14:paraId="79E9FEA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5293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</w:t>
            </w:r>
            <w:r w:rsidRPr="00BB2663">
              <w:rPr>
                <w:color w:val="000000"/>
                <w:sz w:val="22"/>
                <w:szCs w:val="22"/>
              </w:rPr>
              <w:t xml:space="preserve">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AF30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946E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1E81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15 449,22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1312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15 636,06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6FEC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15 780,29</w:t>
            </w:r>
          </w:p>
        </w:tc>
      </w:tr>
      <w:tr w:rsidR="007A58CA" w:rsidRPr="00BB2663" w14:paraId="4CFAE18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049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91BA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6A6B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78F0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1 593,50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6EED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695,77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4714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695,77</w:t>
            </w:r>
          </w:p>
        </w:tc>
      </w:tr>
      <w:tr w:rsidR="007A58CA" w:rsidRPr="00BB2663" w14:paraId="5D4D197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BA48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BB2663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2D13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1EBF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68EF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707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EE53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62C408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7E9C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0BD4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93C8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4FA8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1 593,47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C60B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695,77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2B7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695,77</w:t>
            </w:r>
          </w:p>
        </w:tc>
      </w:tr>
      <w:tr w:rsidR="007A58CA" w:rsidRPr="00BB2663" w14:paraId="50CFBE3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4B7C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B891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60BF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6FFA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B084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97EB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53,67</w:t>
            </w:r>
          </w:p>
        </w:tc>
      </w:tr>
      <w:tr w:rsidR="007A58CA" w:rsidRPr="00BB2663" w14:paraId="3E17159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0847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</w:t>
            </w:r>
            <w:r w:rsidRPr="00BB2663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5BBB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4A9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91A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308C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5CAE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1,03</w:t>
            </w:r>
          </w:p>
        </w:tc>
      </w:tr>
      <w:tr w:rsidR="007A58CA" w:rsidRPr="00BB2663" w14:paraId="782F8F8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B83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DF91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66D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C8C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4EF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13D0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52,64</w:t>
            </w:r>
          </w:p>
        </w:tc>
      </w:tr>
      <w:tr w:rsidR="007A58CA" w:rsidRPr="00BB2663" w14:paraId="07D9615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1572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Компенсация отдельным категориям граждан оплаты взноса на </w:t>
            </w:r>
            <w:r w:rsidRPr="00BB2663">
              <w:rPr>
                <w:color w:val="000000"/>
                <w:sz w:val="22"/>
                <w:szCs w:val="22"/>
              </w:rPr>
              <w:t>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84BD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2D33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EE4D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109,68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D47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110,63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D84B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110,63</w:t>
            </w:r>
          </w:p>
        </w:tc>
      </w:tr>
      <w:tr w:rsidR="007A58CA" w:rsidRPr="00BB2663" w14:paraId="15A8313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8CA1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D624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0A8D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A38E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552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6AB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7A58CA" w:rsidRPr="00BB2663" w14:paraId="36E24DC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50E6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Социальное </w:t>
            </w:r>
            <w:r w:rsidRPr="00BB2663">
              <w:rPr>
                <w:color w:val="000000"/>
                <w:sz w:val="22"/>
                <w:szCs w:val="22"/>
              </w:rPr>
              <w:t>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762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0D12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841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108,68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CEFD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60C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109,63</w:t>
            </w:r>
          </w:p>
        </w:tc>
      </w:tr>
      <w:tr w:rsidR="007A58CA" w:rsidRPr="00BB2663" w14:paraId="1243269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F31A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</w:t>
            </w:r>
            <w:r w:rsidRPr="00BB2663">
              <w:rPr>
                <w:color w:val="000000"/>
                <w:sz w:val="22"/>
                <w:szCs w:val="22"/>
              </w:rPr>
              <w:t>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F888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5DF9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E717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7 577,09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34D5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7 104,49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A4F5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6 648,19</w:t>
            </w:r>
          </w:p>
        </w:tc>
      </w:tr>
      <w:tr w:rsidR="007A58CA" w:rsidRPr="00BB2663" w14:paraId="7DB812F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CEC5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</w:t>
            </w:r>
            <w:r w:rsidRPr="00BB2663">
              <w:rPr>
                <w:color w:val="000000"/>
                <w:sz w:val="22"/>
                <w:szCs w:val="22"/>
              </w:rPr>
              <w:t>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38BE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6BD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7F1E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71,86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A3E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88,74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4C57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75,54</w:t>
            </w:r>
          </w:p>
        </w:tc>
      </w:tr>
      <w:tr w:rsidR="007A58CA" w:rsidRPr="00BB2663" w14:paraId="6DF6593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C521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22D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5F1E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D674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7 505,23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F27F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7 015,75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E0D0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6 572,65</w:t>
            </w:r>
          </w:p>
        </w:tc>
      </w:tr>
      <w:tr w:rsidR="007A58CA" w:rsidRPr="00BB2663" w14:paraId="7CD6C43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ABD5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DE14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6A7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63E1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22 387,48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97AB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21 859,35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556F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21 367,72</w:t>
            </w:r>
          </w:p>
        </w:tc>
      </w:tr>
      <w:tr w:rsidR="007A58CA" w:rsidRPr="00BB2663" w14:paraId="203E433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2FE9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E147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3EDC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4B46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51C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2CC8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7A58CA" w:rsidRPr="00BB2663" w14:paraId="7336DD6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4A65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D1A0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CB65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C171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22 087,48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EFEB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21 559,35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E63C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21 082,72</w:t>
            </w:r>
          </w:p>
        </w:tc>
      </w:tr>
      <w:tr w:rsidR="007A58CA" w:rsidRPr="00BB2663" w14:paraId="4A66935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97C6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Обеспечение мер </w:t>
            </w:r>
            <w:r w:rsidRPr="00BB2663">
              <w:rPr>
                <w:color w:val="000000"/>
                <w:sz w:val="22"/>
                <w:szCs w:val="22"/>
              </w:rPr>
              <w:t>социальной поддержки ветеранов труда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68B8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B90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0B08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25 303,30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148B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24 890,49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E8EB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24 312,49</w:t>
            </w:r>
          </w:p>
        </w:tc>
      </w:tr>
      <w:tr w:rsidR="007A58CA" w:rsidRPr="00BB2663" w14:paraId="7CE2A12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06B8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9962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1F88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6E1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A15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7E5A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320,00</w:t>
            </w:r>
          </w:p>
        </w:tc>
      </w:tr>
      <w:tr w:rsidR="007A58CA" w:rsidRPr="00BB2663" w14:paraId="4BAAE39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CE1F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Социальное обеспечение и иные </w:t>
            </w:r>
            <w:r w:rsidRPr="00BB2663">
              <w:rPr>
                <w:color w:val="000000"/>
                <w:sz w:val="22"/>
                <w:szCs w:val="22"/>
              </w:rPr>
              <w:t>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366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297B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310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24 963,30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CF63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24 550,49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E1D6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23 992,49</w:t>
            </w:r>
          </w:p>
        </w:tc>
      </w:tr>
      <w:tr w:rsidR="007A58CA" w:rsidRPr="00BB2663" w14:paraId="13F2D6E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01E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BA92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619A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3AF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965,68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F62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936,29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57A5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905,12</w:t>
            </w:r>
          </w:p>
        </w:tc>
      </w:tr>
      <w:tr w:rsidR="007A58CA" w:rsidRPr="00BB2663" w14:paraId="7E1B48C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8B4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EAB5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0F6E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E1B1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2539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E9D7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13,00</w:t>
            </w:r>
          </w:p>
        </w:tc>
      </w:tr>
      <w:tr w:rsidR="007A58CA" w:rsidRPr="00BB2663" w14:paraId="101FB83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4BC4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71D7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186C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CCE3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951,68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F33B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922,79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F244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892,12</w:t>
            </w:r>
          </w:p>
        </w:tc>
      </w:tr>
      <w:tr w:rsidR="007A58CA" w:rsidRPr="00BB2663" w14:paraId="314D4D4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B22E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Ежемесячная доплата к пенсии гражданам, ставшим </w:t>
            </w:r>
            <w:r w:rsidRPr="00BB2663">
              <w:rPr>
                <w:color w:val="000000"/>
                <w:sz w:val="22"/>
                <w:szCs w:val="22"/>
              </w:rPr>
              <w:t>инвалидами при исполнении служебных обязанностей в районах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784C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CFC3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3A51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038A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DA8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10,08</w:t>
            </w:r>
          </w:p>
        </w:tc>
      </w:tr>
      <w:tr w:rsidR="007A58CA" w:rsidRPr="00BB2663" w14:paraId="108663D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2C8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93C8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39AC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488D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1CEA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F23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7A58CA" w:rsidRPr="00BB2663" w14:paraId="1E95A90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07DC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Социальное обеспечение и иные </w:t>
            </w:r>
            <w:r w:rsidRPr="00BB2663">
              <w:rPr>
                <w:color w:val="000000"/>
                <w:sz w:val="22"/>
                <w:szCs w:val="22"/>
              </w:rPr>
              <w:t>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70DB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1DE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3AFC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BB60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39FC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10,03</w:t>
            </w:r>
          </w:p>
        </w:tc>
      </w:tr>
      <w:tr w:rsidR="007A58CA" w:rsidRPr="00BB2663" w14:paraId="30149D7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3390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A60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F242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C76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A9F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73,79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15A5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72,15</w:t>
            </w:r>
          </w:p>
        </w:tc>
      </w:tr>
      <w:tr w:rsidR="007A58CA" w:rsidRPr="00BB2663" w14:paraId="03B86CA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AC05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B41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6415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6DF1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A09E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B408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7A58CA" w:rsidRPr="00BB2663" w14:paraId="34D020D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D90D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B900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492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E50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B66E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6B30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71,15</w:t>
            </w:r>
          </w:p>
        </w:tc>
      </w:tr>
      <w:tr w:rsidR="007A58CA" w:rsidRPr="00BB2663" w14:paraId="21B8802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A7C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D2DF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8B24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F51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11 406,75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9CB9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13 583,50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4575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13 328,00</w:t>
            </w:r>
          </w:p>
        </w:tc>
      </w:tr>
      <w:tr w:rsidR="007A58CA" w:rsidRPr="00BB2663" w14:paraId="1096B55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8105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</w:t>
            </w:r>
            <w:r w:rsidRPr="00BB2663">
              <w:rPr>
                <w:color w:val="000000"/>
                <w:sz w:val="22"/>
                <w:szCs w:val="22"/>
              </w:rPr>
              <w:t>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77C5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2D2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F95B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087C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6548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178,00</w:t>
            </w:r>
          </w:p>
        </w:tc>
      </w:tr>
      <w:tr w:rsidR="007A58CA" w:rsidRPr="00BB2663" w14:paraId="59AA61C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67CD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0B04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7820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399F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11 217,74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6494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643F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13 150,00</w:t>
            </w:r>
          </w:p>
        </w:tc>
      </w:tr>
      <w:tr w:rsidR="007A58CA" w:rsidRPr="00BB2663" w14:paraId="35C967F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4E8B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полномочий субъектов </w:t>
            </w:r>
            <w:r w:rsidRPr="00BB2663">
              <w:rPr>
                <w:color w:val="000000"/>
                <w:sz w:val="22"/>
                <w:szCs w:val="22"/>
              </w:rPr>
              <w:t xml:space="preserve">Российской Федерации (предоставление дополнительной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</w:t>
            </w:r>
            <w:r w:rsidRPr="00BB2663">
              <w:rPr>
                <w:color w:val="000000"/>
                <w:sz w:val="22"/>
                <w:szCs w:val="22"/>
              </w:rPr>
              <w:t>шизма)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099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3CB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B436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118,48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70C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3734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113,10</w:t>
            </w:r>
          </w:p>
        </w:tc>
      </w:tr>
      <w:tr w:rsidR="007A58CA" w:rsidRPr="00BB2663" w14:paraId="7261822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696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5E21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E7D9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5EF4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8C78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AD53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7A58CA" w:rsidRPr="00BB2663" w14:paraId="7D85BB9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B0BB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C3D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20BF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0C13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47D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0270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112,10</w:t>
            </w:r>
          </w:p>
        </w:tc>
      </w:tr>
      <w:tr w:rsidR="007A58CA" w:rsidRPr="00BB2663" w14:paraId="7796AE7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625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Осуществление </w:t>
            </w:r>
            <w:r w:rsidRPr="00BB2663">
              <w:rPr>
                <w:color w:val="000000"/>
                <w:sz w:val="22"/>
                <w:szCs w:val="22"/>
              </w:rPr>
              <w:t>выплаты социального пособия на погребение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BF01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64A3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A121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5150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370,70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5C15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370,70</w:t>
            </w:r>
          </w:p>
        </w:tc>
      </w:tr>
      <w:tr w:rsidR="007A58CA" w:rsidRPr="00BB2663" w14:paraId="1381EA1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0349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DA31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5E82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8926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5A95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370,70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EA80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370,70</w:t>
            </w:r>
          </w:p>
        </w:tc>
      </w:tr>
      <w:tr w:rsidR="007A58CA" w:rsidRPr="00BB2663" w14:paraId="02C1EA2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D64D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Оказание государственной социальной помощи на основании социального контракта отдельным </w:t>
            </w:r>
            <w:r w:rsidRPr="00BB2663">
              <w:rPr>
                <w:color w:val="000000"/>
                <w:sz w:val="22"/>
                <w:szCs w:val="22"/>
              </w:rPr>
              <w:t>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3788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4CC9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A3B2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9 420,61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C807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11 060,67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36A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11 481,00</w:t>
            </w:r>
          </w:p>
        </w:tc>
      </w:tr>
      <w:tr w:rsidR="007A58CA" w:rsidRPr="00BB2663" w14:paraId="11937E9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092F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2DB7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909A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49E8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9 420,61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0D0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11 060,67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AFF5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11 481,00</w:t>
            </w:r>
          </w:p>
        </w:tc>
      </w:tr>
      <w:tr w:rsidR="007A58CA" w:rsidRPr="00BB2663" w14:paraId="0685FDF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E8C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Компенсация отдельным категориям граждан оплаты взноса на капитальный ремонт общего имущества в </w:t>
            </w:r>
            <w:r w:rsidRPr="00BB2663">
              <w:rPr>
                <w:color w:val="000000"/>
                <w:sz w:val="22"/>
                <w:szCs w:val="22"/>
              </w:rPr>
              <w:t>многоквартирном доме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3C4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68B6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45E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BBEC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33,88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A8C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33,88</w:t>
            </w:r>
          </w:p>
        </w:tc>
      </w:tr>
      <w:tr w:rsidR="007A58CA" w:rsidRPr="00BB2663" w14:paraId="0809A9D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CD4C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CC82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D6B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8B2F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7020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33,88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AA6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33,88</w:t>
            </w:r>
          </w:p>
        </w:tc>
      </w:tr>
      <w:tr w:rsidR="007A58CA" w:rsidRPr="00BB2663" w14:paraId="3800098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5DCC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37AD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BD8B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63CD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56 795,79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270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51 244,73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26A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55 417,93</w:t>
            </w:r>
          </w:p>
        </w:tc>
      </w:tr>
      <w:tr w:rsidR="007A58CA" w:rsidRPr="00BB2663" w14:paraId="2B2C318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05C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Выплата</w:t>
            </w:r>
            <w:r w:rsidRPr="00BB2663">
              <w:rPr>
                <w:color w:val="000000"/>
                <w:sz w:val="22"/>
                <w:szCs w:val="22"/>
              </w:rPr>
              <w:t xml:space="preserve"> ежемесячного пособия на ребенка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91C1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7DA8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63E2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86A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AEA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5B16EC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4426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57FF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B89F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9858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464F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2E25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BCADFA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3C65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C259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9BCD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E281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35 887,40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1B9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41 065,19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927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44 841,09</w:t>
            </w:r>
          </w:p>
        </w:tc>
      </w:tr>
      <w:tr w:rsidR="007A58CA" w:rsidRPr="00BB2663" w14:paraId="52296D5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43CB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9903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F85F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671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5C73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403,77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7C91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407,49</w:t>
            </w:r>
          </w:p>
        </w:tc>
      </w:tr>
      <w:tr w:rsidR="007A58CA" w:rsidRPr="00BB2663" w14:paraId="1C45013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4661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E59A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128F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D5D6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35 483,65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11C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40 661,42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9008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44 433,60</w:t>
            </w:r>
          </w:p>
        </w:tc>
      </w:tr>
      <w:tr w:rsidR="007A58CA" w:rsidRPr="00BB2663" w14:paraId="3C27DA0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CAF9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8089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04102</w:t>
            </w:r>
            <w:r w:rsidRPr="00BB2663">
              <w:rPr>
                <w:color w:val="000000"/>
                <w:sz w:val="22"/>
                <w:szCs w:val="22"/>
              </w:rPr>
              <w:t>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9A0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32B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20 878,08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69D4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10 170,04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DA3F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10 576,84</w:t>
            </w:r>
          </w:p>
        </w:tc>
      </w:tr>
      <w:tr w:rsidR="007A58CA" w:rsidRPr="00BB2663" w14:paraId="3B7C98D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4FBD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30A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9D7D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B6D3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102,46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8A8E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102,66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5417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102,59</w:t>
            </w:r>
          </w:p>
        </w:tc>
      </w:tr>
      <w:tr w:rsidR="007A58CA" w:rsidRPr="00BB2663" w14:paraId="763938D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0558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268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62F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4CC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20 775,62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3717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10 067,38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4A48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10 474,25</w:t>
            </w:r>
          </w:p>
        </w:tc>
      </w:tr>
      <w:tr w:rsidR="007A58CA" w:rsidRPr="00BB2663" w14:paraId="23010C0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59F5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E985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7CD6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FA2F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AA5C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6C64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0C3ED2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71C8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EDC9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231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CC0F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47F4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2B62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E28BCF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F023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3A44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041P100000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33F5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2DCB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31 892,57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AB4C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18 006,04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5C44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07CDB5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6981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Ежемесячная денежная выплата, назначаемая в случае рождения третьего ребенка или последующих детей до </w:t>
            </w:r>
            <w:r w:rsidRPr="00BB2663">
              <w:rPr>
                <w:color w:val="000000"/>
                <w:sz w:val="22"/>
                <w:szCs w:val="22"/>
              </w:rPr>
              <w:t>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578F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E173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368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31 892,57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EE22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18 006,04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7282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7292D3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6F9F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0210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0723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9C1D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31 892,57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EB24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18 006,04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AC8E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5FC1E3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69C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EC61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34A0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0CA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D37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60E3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7A58CA" w:rsidRPr="00BB2663" w14:paraId="06684DF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0BDF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Проведение социокультурных </w:t>
            </w:r>
            <w:r w:rsidRPr="00BB2663">
              <w:rPr>
                <w:color w:val="000000"/>
                <w:sz w:val="22"/>
                <w:szCs w:val="22"/>
              </w:rPr>
              <w:t xml:space="preserve">мероприятий для инвалидов, способствующих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восстановлению культурного статуса инвалида как личности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3675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1706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288A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1F31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8AE6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7A58CA" w:rsidRPr="00BB2663" w14:paraId="7CEFF2D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493D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Реализация мероприятий по реабилитации и социальной интеграции инвалидов (участие в фестивале художественного творчества </w:t>
            </w:r>
            <w:r w:rsidRPr="00BB2663">
              <w:rPr>
                <w:color w:val="000000"/>
                <w:sz w:val="22"/>
                <w:szCs w:val="22"/>
              </w:rPr>
              <w:t>граждан с ограниченными возможностями)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6A0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8A75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7DCB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B2FD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69B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7A58CA" w:rsidRPr="00BB2663" w14:paraId="6726C7B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4F08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B9E8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E02E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1370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A1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6B1F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7A58CA" w:rsidRPr="00BB2663" w14:paraId="20E8856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7C58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</w:t>
            </w:r>
            <w:r w:rsidRPr="00BB2663">
              <w:rPr>
                <w:color w:val="000000"/>
                <w:sz w:val="22"/>
                <w:szCs w:val="22"/>
              </w:rPr>
              <w:t xml:space="preserve">Левокумского муниципального округа Ставропольского края "Социальная поддержка граждан" и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1283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119A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1FAC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22 580,60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D84D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E3E4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7A58CA" w:rsidRPr="00BB2663" w14:paraId="3F25668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CF8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06BB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07CF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8F0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22 580,60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F3F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D0E9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7A58CA" w:rsidRPr="00BB2663" w14:paraId="6732AE4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772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9B23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BCE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D694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2 407,05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C7D7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2 268,55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632A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2 268,55</w:t>
            </w:r>
          </w:p>
        </w:tc>
      </w:tr>
      <w:tr w:rsidR="007A58CA" w:rsidRPr="00BB2663" w14:paraId="4923C1F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943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</w:t>
            </w:r>
            <w:r w:rsidRPr="00BB2663">
              <w:rPr>
                <w:color w:val="000000"/>
                <w:sz w:val="22"/>
                <w:szCs w:val="22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2FBE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DB6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83D7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2 407,05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78D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2 268,55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A809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2 268,55</w:t>
            </w:r>
          </w:p>
        </w:tc>
      </w:tr>
      <w:tr w:rsidR="007A58CA" w:rsidRPr="00BB2663" w14:paraId="39DE580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5526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обеспечение гарантий муниципальных служащих в соответствии с </w:t>
            </w:r>
            <w:r w:rsidRPr="00BB2663">
              <w:rPr>
                <w:color w:val="000000"/>
                <w:sz w:val="22"/>
                <w:szCs w:val="22"/>
              </w:rPr>
              <w:t>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66D2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5DB8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31DD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C6E4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D4A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613A17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4997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нами управления государственными внебюджетными </w:t>
            </w:r>
            <w:r w:rsidRPr="00BB2663">
              <w:rPr>
                <w:color w:val="000000"/>
                <w:sz w:val="22"/>
                <w:szCs w:val="22"/>
              </w:rPr>
              <w:t>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0C45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95AC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D6DD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AFB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671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407C7D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7566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BBD3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789A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7AF5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20 158,15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F86E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18 945,43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66ED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18 945,21</w:t>
            </w:r>
          </w:p>
        </w:tc>
      </w:tr>
      <w:tr w:rsidR="007A58CA" w:rsidRPr="00BB2663" w14:paraId="6832AB9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9D96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BB2663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6549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90DD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4205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18 044,02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AAE1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16 860,93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63A9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16 860,93</w:t>
            </w:r>
          </w:p>
        </w:tc>
      </w:tr>
      <w:tr w:rsidR="007A58CA" w:rsidRPr="00BB2663" w14:paraId="2E5BC9B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A50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BB2663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4D99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C1EB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245E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2 112,53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1052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2 082,91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EF57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2 082,69</w:t>
            </w:r>
          </w:p>
        </w:tc>
      </w:tr>
      <w:tr w:rsidR="007A58CA" w:rsidRPr="00BB2663" w14:paraId="232300A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5880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16B7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54B3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253D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46E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53BC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1,59</w:t>
            </w:r>
          </w:p>
        </w:tc>
      </w:tr>
      <w:tr w:rsidR="007A58CA" w:rsidRPr="00BB2663" w14:paraId="1396534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E06A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"Развитие муниципальной службы и противодействие </w:t>
            </w:r>
            <w:r w:rsidRPr="00BB2663">
              <w:rPr>
                <w:color w:val="000000"/>
                <w:sz w:val="22"/>
                <w:szCs w:val="22"/>
              </w:rPr>
              <w:t>коррупции"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2F12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ABBB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F2A3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2C98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9581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235,00</w:t>
            </w:r>
          </w:p>
        </w:tc>
      </w:tr>
      <w:tr w:rsidR="007A58CA" w:rsidRPr="00BB2663" w14:paraId="620A812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5EFF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8A8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0500100000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1E2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4DE8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A62D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FDFD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7A58CA" w:rsidRPr="00BB2663" w14:paraId="568F86E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D89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F87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DE47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2C29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0AD8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834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7A58CA" w:rsidRPr="00BB2663" w14:paraId="026ED84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6F74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</w:t>
            </w:r>
            <w:r w:rsidRPr="00BB2663">
              <w:rPr>
                <w:color w:val="000000"/>
                <w:sz w:val="22"/>
                <w:szCs w:val="22"/>
              </w:rPr>
              <w:t>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A255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F7F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4AA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1974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657B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7A58CA" w:rsidRPr="00BB2663" w14:paraId="47E137F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C1E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6F8F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0500200000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AC1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8F8C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BA40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0AF4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7A58CA" w:rsidRPr="00BB2663" w14:paraId="65AE295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D04A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направленные на мероприятия по профилактике </w:t>
            </w:r>
            <w:r w:rsidRPr="00BB2663">
              <w:rPr>
                <w:color w:val="000000"/>
                <w:sz w:val="22"/>
                <w:szCs w:val="22"/>
              </w:rPr>
              <w:t>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75EA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7993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BDA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288D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592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7A58CA" w:rsidRPr="00BB2663" w14:paraId="026BBD5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42E2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BF95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A6B8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245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D9D0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D1E2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7A58CA" w:rsidRPr="00BB2663" w14:paraId="1CFD637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BFC3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Мероприятия по организации дополнительного </w:t>
            </w:r>
            <w:r w:rsidRPr="00BB2663">
              <w:rPr>
                <w:color w:val="000000"/>
                <w:sz w:val="22"/>
                <w:szCs w:val="22"/>
              </w:rPr>
              <w:t>профессионального образования муниципальных служащих,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822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0500300000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5385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ED08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26EA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216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7A58CA" w:rsidRPr="00BB2663" w14:paraId="7046BED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313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2C20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B59F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527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659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40E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7A58CA" w:rsidRPr="00BB2663" w14:paraId="143C2AC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D01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BB2663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2CC9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056B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C50E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76E6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334C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2415D7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1090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BB2663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32B8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8B9E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1663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91,40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C01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7360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7A58CA" w:rsidRPr="00BB2663" w14:paraId="345B6BF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ADE9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B251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A13E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B7CF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195 552,87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69C2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138 037,79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0438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144 565,33</w:t>
            </w:r>
          </w:p>
        </w:tc>
      </w:tr>
      <w:tr w:rsidR="007A58CA" w:rsidRPr="00BB2663" w14:paraId="49CA720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96EA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Подпрограмма "Сохранение традиционной </w:t>
            </w:r>
            <w:r w:rsidRPr="00BB2663">
              <w:rPr>
                <w:color w:val="000000"/>
                <w:sz w:val="22"/>
                <w:szCs w:val="22"/>
              </w:rPr>
              <w:t>народной культуры и развитие культурно-досуговой деятельности 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6853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1373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0279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85 232,03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102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F17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60 793,17</w:t>
            </w:r>
          </w:p>
        </w:tc>
      </w:tr>
      <w:tr w:rsidR="007A58CA" w:rsidRPr="00BB2663" w14:paraId="5DC7D8E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4F31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ED24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60A0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30F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85 178,87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1603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445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60 793,17</w:t>
            </w:r>
          </w:p>
        </w:tc>
      </w:tr>
      <w:tr w:rsidR="007A58CA" w:rsidRPr="00BB2663" w14:paraId="43B5430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84D2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50FC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B6F7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FA26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67 859,75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5835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D40A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60 793,17</w:t>
            </w:r>
          </w:p>
        </w:tc>
      </w:tr>
      <w:tr w:rsidR="007A58CA" w:rsidRPr="00BB2663" w14:paraId="75E83D6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8EB3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3582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56C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2501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67 859,75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6F5E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50C5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60 793,17</w:t>
            </w:r>
          </w:p>
        </w:tc>
      </w:tr>
      <w:tr w:rsidR="007A58CA" w:rsidRPr="00BB2663" w14:paraId="5467070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73C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256E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27E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F802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17 319,12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73A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37D3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83AB85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6BC1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BB2663">
              <w:rPr>
                <w:color w:val="000000"/>
                <w:sz w:val="22"/>
                <w:szCs w:val="22"/>
              </w:rPr>
              <w:t>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B936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3B63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1E18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17 319,12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5BC9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1418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7158A3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FEB6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7B4E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061A200000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43E1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DC97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02B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1206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5299CA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3C4D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(государственная поддержка лучших работников </w:t>
            </w:r>
            <w:r w:rsidRPr="00BB2663">
              <w:rPr>
                <w:color w:val="000000"/>
                <w:sz w:val="22"/>
                <w:szCs w:val="22"/>
              </w:rPr>
              <w:t>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3E8D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84D6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602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9C22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BB7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6F7DD7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4CA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9171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6E1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79D6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D8C7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1D51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A2121D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90F6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Подпрограмма "Сохранение и </w:t>
            </w:r>
            <w:r w:rsidRPr="00BB2663">
              <w:rPr>
                <w:color w:val="000000"/>
                <w:sz w:val="22"/>
                <w:szCs w:val="22"/>
              </w:rPr>
              <w:t>развитие системы библиотечного обслуживания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0BA1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A56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917D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29 359,42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5630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27 294,39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428E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27 848,65</w:t>
            </w:r>
          </w:p>
        </w:tc>
      </w:tr>
      <w:tr w:rsidR="007A58CA" w:rsidRPr="00BB2663" w14:paraId="6AE9177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B463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1660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D1D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426F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29 359,42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87C9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27 294,39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A8E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27 848,65</w:t>
            </w:r>
          </w:p>
        </w:tc>
      </w:tr>
      <w:tr w:rsidR="007A58CA" w:rsidRPr="00BB2663" w14:paraId="3EC3446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5BB4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деятельности (оказание услуг) библиотек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D2E5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779E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C528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29 174,00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70D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26 760,81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A657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27 311,75</w:t>
            </w:r>
          </w:p>
        </w:tc>
      </w:tr>
      <w:tr w:rsidR="007A58CA" w:rsidRPr="00BB2663" w14:paraId="7597167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B3E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пальными) органами, казенными </w:t>
            </w:r>
            <w:r w:rsidRPr="00BB2663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A35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2912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68C4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25 100,48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18D2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23 453,40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05AC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23 453,40</w:t>
            </w:r>
          </w:p>
        </w:tc>
      </w:tr>
      <w:tr w:rsidR="007A58CA" w:rsidRPr="00BB2663" w14:paraId="62BF70C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70BA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7204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E02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0657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4 006,07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E3C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3 239,96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CC0D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3 790,90</w:t>
            </w:r>
          </w:p>
        </w:tc>
      </w:tr>
      <w:tr w:rsidR="007A58CA" w:rsidRPr="00BB2663" w14:paraId="2B31193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6F06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</w:t>
            </w:r>
            <w:r w:rsidRPr="00BB2663">
              <w:rPr>
                <w:color w:val="000000"/>
                <w:sz w:val="22"/>
                <w:szCs w:val="22"/>
              </w:rPr>
              <w:t xml:space="preserve">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1F61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A933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998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1BB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B705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21,86</w:t>
            </w:r>
          </w:p>
        </w:tc>
      </w:tr>
      <w:tr w:rsidR="007A58CA" w:rsidRPr="00BB2663" w14:paraId="32197A5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2010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D7B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9321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469F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1002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F4AE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45,59</w:t>
            </w:r>
          </w:p>
        </w:tc>
      </w:tr>
      <w:tr w:rsidR="007A58CA" w:rsidRPr="00BB2663" w14:paraId="3D83BE2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A10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9EE6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AA86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A3A0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FE4A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533,58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3753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536,90</w:t>
            </w:r>
          </w:p>
        </w:tc>
      </w:tr>
      <w:tr w:rsidR="007A58CA" w:rsidRPr="00BB2663" w14:paraId="3BD0A54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3BB5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696C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4180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AC8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77EB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533,58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54E7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536,90</w:t>
            </w:r>
          </w:p>
        </w:tc>
      </w:tr>
      <w:tr w:rsidR="007A58CA" w:rsidRPr="00BB2663" w14:paraId="3DDC63D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100C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0C1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A05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5AB9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32 580,06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5BE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25 445,45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59E0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31 892,57</w:t>
            </w:r>
          </w:p>
        </w:tc>
      </w:tr>
      <w:tr w:rsidR="007A58CA" w:rsidRPr="00BB2663" w14:paraId="11BF1C6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ED4C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6579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B58F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16B3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26 674,84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A717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F0E2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7A58CA" w:rsidRPr="00BB2663" w14:paraId="26A2DB5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074D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учреждений по внешкольной </w:t>
            </w:r>
            <w:r w:rsidRPr="00BB2663">
              <w:rPr>
                <w:color w:val="000000"/>
                <w:sz w:val="22"/>
                <w:szCs w:val="22"/>
              </w:rPr>
              <w:t>работе с детьми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FB13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DE1D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E001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26 674,84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696B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20B2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7A58CA" w:rsidRPr="00BB2663" w14:paraId="3680F62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5825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5B5A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7433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9F2D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26 674,84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4F5F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E08B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7A58CA" w:rsidRPr="00BB2663" w14:paraId="12E7ABC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EF27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83B4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3B2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726E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C0B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68</w:t>
            </w:r>
            <w:r w:rsidRPr="00BB2663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23A6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7A58CA" w:rsidRPr="00BB2663" w14:paraId="35337C5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6D99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7962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85DD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5BF5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9BD6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3E19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7A58CA" w:rsidRPr="00BB2663" w14:paraId="099368C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6A8F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F9E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AE0A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9AEE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6AE6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75F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7A58CA" w:rsidRPr="00BB2663" w14:paraId="2F2AB24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6C71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Реализация регионального проекта "Культурная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1D8A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063A100000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0C01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68B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5 220,35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3AF5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A49B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6 438,25</w:t>
            </w:r>
          </w:p>
        </w:tc>
      </w:tr>
      <w:tr w:rsidR="007A58CA" w:rsidRPr="00BB2663" w14:paraId="49BD8CD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6C5A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</w:t>
            </w:r>
            <w:r w:rsidRPr="00BB2663">
              <w:rPr>
                <w:color w:val="000000"/>
                <w:sz w:val="22"/>
                <w:szCs w:val="22"/>
              </w:rPr>
              <w:t>ных организаций)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992C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A07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94D6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5 220,35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B1D2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CFA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CC3FFE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002A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44A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E393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534A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5 220,35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4CA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54FD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6D07F7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C5DB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(модернизация муниципальных </w:t>
            </w:r>
            <w:r w:rsidRPr="00BB2663">
              <w:rPr>
                <w:color w:val="000000"/>
                <w:sz w:val="22"/>
                <w:szCs w:val="22"/>
              </w:rPr>
              <w:t>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3FC7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82F0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1E1C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A51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ACDA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6 438,25</w:t>
            </w:r>
          </w:p>
        </w:tc>
      </w:tr>
      <w:tr w:rsidR="007A58CA" w:rsidRPr="00BB2663" w14:paraId="45DB9B6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8007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</w:t>
            </w:r>
            <w:r w:rsidRPr="00BB2663">
              <w:rPr>
                <w:color w:val="000000"/>
                <w:sz w:val="22"/>
                <w:szCs w:val="22"/>
              </w:rPr>
              <w:t xml:space="preserve">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7444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235B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3D85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E7AA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47A1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6 438,25</w:t>
            </w:r>
          </w:p>
        </w:tc>
      </w:tr>
      <w:tr w:rsidR="007A58CA" w:rsidRPr="00BB2663" w14:paraId="075B793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5348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"Сохранение и развитие музейного дела"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CF9C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7463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DC70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9 318,90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86A7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885A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7A58CA" w:rsidRPr="00BB2663" w14:paraId="3025AC3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4D80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Мероприятия на осуществление просветительской и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экспозиционной и научно-фондовой деятельности,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0DAE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0640100000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B105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E781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5 508,93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548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101F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7A58CA" w:rsidRPr="00BB2663" w14:paraId="40F79D9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D608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музеев и постоянных выставок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CCFA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6B40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618A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5 508,93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CDF3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D0AE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7A58CA" w:rsidRPr="00BB2663" w14:paraId="58C6E2B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5EF7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B2663">
              <w:rPr>
                <w:color w:val="000000"/>
                <w:sz w:val="22"/>
                <w:szCs w:val="22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F9B5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82C6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C61A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3 391,44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B35A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3 199,16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56C4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3 199,16</w:t>
            </w:r>
          </w:p>
        </w:tc>
      </w:tr>
      <w:tr w:rsidR="007A58CA" w:rsidRPr="00BB2663" w14:paraId="1BFE1E5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5406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598A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DE63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63BA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2 101,68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C384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938,16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90E1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961,03</w:t>
            </w:r>
          </w:p>
        </w:tc>
      </w:tr>
      <w:tr w:rsidR="007A58CA" w:rsidRPr="00BB2663" w14:paraId="2245646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D9F0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Иные </w:t>
            </w:r>
            <w:r w:rsidRPr="00BB2663">
              <w:rPr>
                <w:color w:val="000000"/>
                <w:sz w:val="22"/>
                <w:szCs w:val="22"/>
              </w:rPr>
              <w:t>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9CF3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E5EF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D431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35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9837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16,00</w:t>
            </w:r>
          </w:p>
        </w:tc>
      </w:tr>
      <w:tr w:rsidR="007A58CA" w:rsidRPr="00BB2663" w14:paraId="26A0A6B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A1DD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760B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064A100000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68C1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79E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C4B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C86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E78BDD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8235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0227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7C84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B7F2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8F2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1BE2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C66939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82C5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8C3E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0D37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F51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4299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B2C7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47ECAE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831E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</w:t>
            </w:r>
            <w:r w:rsidRPr="00BB2663">
              <w:rPr>
                <w:color w:val="000000"/>
                <w:sz w:val="22"/>
                <w:szCs w:val="22"/>
              </w:rPr>
              <w:t xml:space="preserve">развитие культуры" и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FAAC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A80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2224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23 430,89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9D78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53C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7A58CA" w:rsidRPr="00BB2663" w14:paraId="2B4F10C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855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</w:t>
            </w:r>
            <w:r w:rsidRPr="00BB2663">
              <w:rPr>
                <w:color w:val="000000"/>
                <w:sz w:val="22"/>
                <w:szCs w:val="22"/>
              </w:rPr>
              <w:t>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7511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DD9B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E69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23 430,89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FF4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15CB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7A58CA" w:rsidRPr="00BB2663" w14:paraId="37A5C40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4826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муниципального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AB16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3D6E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7BDF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D3F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5951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104,85</w:t>
            </w:r>
          </w:p>
        </w:tc>
      </w:tr>
      <w:tr w:rsidR="007A58CA" w:rsidRPr="00BB2663" w14:paraId="42B9462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E72F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Расходы на </w:t>
            </w:r>
            <w:r w:rsidRPr="00BB2663">
              <w:rPr>
                <w:color w:val="000000"/>
                <w:sz w:val="22"/>
                <w:szCs w:val="22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C9A6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C889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09F3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7AD0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504E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7A58CA" w:rsidRPr="00BB2663" w14:paraId="289E924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5A0F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</w:t>
            </w:r>
            <w:r w:rsidRPr="00BB2663">
              <w:rPr>
                <w:color w:val="000000"/>
                <w:sz w:val="22"/>
                <w:szCs w:val="22"/>
              </w:rPr>
              <w:t>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CBFD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8064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989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44,19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C186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27,29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D8D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27,29</w:t>
            </w:r>
          </w:p>
        </w:tc>
      </w:tr>
      <w:tr w:rsidR="007A58CA" w:rsidRPr="00BB2663" w14:paraId="3EDBFAA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DEC3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C6FB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7C3D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0AD3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264C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4 650,60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231C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4 650,60</w:t>
            </w:r>
          </w:p>
        </w:tc>
      </w:tr>
      <w:tr w:rsidR="007A58CA" w:rsidRPr="00BB2663" w14:paraId="0D51CEE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B95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18B2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352F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3CA9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FE77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4 650,60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057B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4 650,60</w:t>
            </w:r>
          </w:p>
        </w:tc>
      </w:tr>
      <w:tr w:rsidR="007A58CA" w:rsidRPr="00BB2663" w14:paraId="54FED65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B84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Проведение </w:t>
            </w:r>
            <w:r w:rsidRPr="00BB2663">
              <w:rPr>
                <w:color w:val="000000"/>
                <w:sz w:val="22"/>
                <w:szCs w:val="22"/>
              </w:rPr>
              <w:t>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3F2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FA05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64C0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18 334,91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F3AC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</w:t>
            </w:r>
            <w:r w:rsidRPr="00BB26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DB6E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C732BF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1D5B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1C9D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8311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F205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18 334,91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9327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4FF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572CCB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B69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A9AB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D2CC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AA14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A37B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7A14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7A58CA" w:rsidRPr="00BB2663" w14:paraId="6E3088B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3D9C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Обеспечение реализации подпрограммы "Сохранение и популяризация русской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культуры казаков-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611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0660100000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4A47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65C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ABF5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B037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7A58CA" w:rsidRPr="00BB2663" w14:paraId="015005C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93C2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Обеспечение деятельности Муниципального бюджетного учреждения "Центр традиционной </w:t>
            </w:r>
            <w:r w:rsidRPr="00BB2663">
              <w:rPr>
                <w:color w:val="000000"/>
                <w:sz w:val="22"/>
                <w:szCs w:val="22"/>
              </w:rPr>
              <w:t>русской культуры казаков-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и духовных молокан"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496A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373C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CA81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CF7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D18E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7A58CA" w:rsidRPr="00BB2663" w14:paraId="60049A4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197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03F0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CF8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3BA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EFD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3822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7A58CA" w:rsidRPr="00BB2663" w14:paraId="2E61145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EC77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0DB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39A6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F2C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8C7E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ACC0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11 700,89</w:t>
            </w:r>
          </w:p>
        </w:tc>
      </w:tr>
      <w:tr w:rsidR="007A58CA" w:rsidRPr="00BB2663" w14:paraId="20BA708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F62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0A72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0670100000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A835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CEB6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FD01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FF8D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11 700,89</w:t>
            </w:r>
          </w:p>
        </w:tc>
      </w:tr>
      <w:tr w:rsidR="007A58CA" w:rsidRPr="00BB2663" w14:paraId="591C03B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BC0C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ECAE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A3C5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968D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B3F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DB24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11 700,89</w:t>
            </w:r>
          </w:p>
        </w:tc>
      </w:tr>
      <w:tr w:rsidR="007A58CA" w:rsidRPr="00BB2663" w14:paraId="0346292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73B6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</w:t>
            </w:r>
            <w:r w:rsidRPr="00BB2663">
              <w:rPr>
                <w:color w:val="000000"/>
                <w:sz w:val="22"/>
                <w:szCs w:val="22"/>
              </w:rPr>
              <w:t>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DBF0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FBC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6325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629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00D2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11 700,89</w:t>
            </w:r>
          </w:p>
        </w:tc>
      </w:tr>
      <w:tr w:rsidR="007A58CA" w:rsidRPr="00BB2663" w14:paraId="79F237A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6752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9D9F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B1C4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202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10 804,16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5CAD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10 597,25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351B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10 648,48</w:t>
            </w:r>
          </w:p>
        </w:tc>
      </w:tr>
      <w:tr w:rsidR="007A58CA" w:rsidRPr="00BB2663" w14:paraId="4026A60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37D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E62A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DDA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293C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7 676,48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CF44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7 592,57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4AC6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7 643,80</w:t>
            </w:r>
          </w:p>
        </w:tc>
      </w:tr>
      <w:tr w:rsidR="007A58CA" w:rsidRPr="00BB2663" w14:paraId="789E8D3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B9CB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Мероприятия направленные на обеспечение деятельности (оказание услуг) муниципального казенного учреждения "МКУ Русич" Левокумского муниципального </w:t>
            </w:r>
            <w:r w:rsidRPr="00BB2663">
              <w:rPr>
                <w:color w:val="000000"/>
                <w:sz w:val="22"/>
                <w:szCs w:val="22"/>
              </w:rPr>
              <w:t>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86B0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D51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2B71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2 340,01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BDD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2 312,69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B711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2 330,37</w:t>
            </w:r>
          </w:p>
        </w:tc>
      </w:tr>
      <w:tr w:rsidR="007A58CA" w:rsidRPr="00BB2663" w14:paraId="3DDFDCB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B8B1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38F4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B765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8F88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2 340,01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EB2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2 312,69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003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2 330,37</w:t>
            </w:r>
          </w:p>
        </w:tc>
      </w:tr>
      <w:tr w:rsidR="007A58CA" w:rsidRPr="00BB2663" w14:paraId="16F8BA4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31ED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BB2663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2E71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80DA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1D28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1 698,34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7859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1 653,34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392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1 653,34</w:t>
            </w:r>
          </w:p>
        </w:tc>
      </w:tr>
      <w:tr w:rsidR="007A58CA" w:rsidRPr="00BB2663" w14:paraId="1F9DFD1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D37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</w:t>
            </w:r>
            <w:r w:rsidRPr="00BB2663">
              <w:rPr>
                <w:color w:val="000000"/>
                <w:sz w:val="22"/>
                <w:szCs w:val="22"/>
              </w:rPr>
              <w:t>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1797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DAB4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00BD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609,82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3E7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627,50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DD2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645,18</w:t>
            </w:r>
          </w:p>
        </w:tc>
      </w:tr>
      <w:tr w:rsidR="007A58CA" w:rsidRPr="00BB2663" w14:paraId="736F27A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2100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CAAE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4ACF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C6C2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DE7B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F1F4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31,85</w:t>
            </w:r>
          </w:p>
        </w:tc>
      </w:tr>
      <w:tr w:rsidR="007A58CA" w:rsidRPr="00BB2663" w14:paraId="44CA0D9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209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Мероприятия направленные на обеспечение деятельности (оказание услуг) муниципального казенного учреждения "МКУ Юность" </w:t>
            </w:r>
            <w:r w:rsidRPr="00BB2663">
              <w:rPr>
                <w:color w:val="000000"/>
                <w:sz w:val="22"/>
                <w:szCs w:val="22"/>
              </w:rPr>
              <w:t>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FC15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8D0B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BD97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4 626,47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2941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4 569,88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89C8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4 603,43</w:t>
            </w:r>
          </w:p>
        </w:tc>
      </w:tr>
      <w:tr w:rsidR="007A58CA" w:rsidRPr="00BB2663" w14:paraId="22B66F3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8EB5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685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5FA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32F0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4 626,47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11E6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4 569,88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91C7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4 603,43</w:t>
            </w:r>
          </w:p>
        </w:tc>
      </w:tr>
      <w:tr w:rsidR="007A58CA" w:rsidRPr="00BB2663" w14:paraId="688700B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4F38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F99D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F3D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F9EE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2 095,78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AEB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2 005,61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DFE7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2 005,61</w:t>
            </w:r>
          </w:p>
        </w:tc>
      </w:tr>
      <w:tr w:rsidR="007A58CA" w:rsidRPr="00BB2663" w14:paraId="1C33981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CB1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BB2663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3244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438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ED28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1 191,20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E778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1 224,78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B652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1 258,33</w:t>
            </w:r>
          </w:p>
        </w:tc>
      </w:tr>
      <w:tr w:rsidR="007A58CA" w:rsidRPr="00BB2663" w14:paraId="1A7CE50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EF39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4A38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2558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8D51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1 339,49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CF8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1 339,49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CAD9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1 339,49</w:t>
            </w:r>
          </w:p>
        </w:tc>
      </w:tr>
      <w:tr w:rsidR="007A58CA" w:rsidRPr="00BB2663" w14:paraId="11C727A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C2A7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218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3B77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158D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2F4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2006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7A58CA" w:rsidRPr="00BB2663" w14:paraId="708C619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8BAD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3772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13B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09AC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DF16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39A1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7A58CA" w:rsidRPr="00BB2663" w14:paraId="3A15EA5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8BEE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BB2663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FECF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3C70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65F6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F8A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AB2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7A58CA" w:rsidRPr="00BB2663" w14:paraId="38A2128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C5C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C54E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4A0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1C5E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4DB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B553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D29338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7BB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38A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6221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72B9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3 027,68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F37A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2 904,68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6398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2 904,68</w:t>
            </w:r>
          </w:p>
        </w:tc>
      </w:tr>
      <w:tr w:rsidR="007A58CA" w:rsidRPr="00BB2663" w14:paraId="1EC5CA4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9985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5BEC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3F60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398A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2 207,68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4A0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2 084,68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E95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2 084,68</w:t>
            </w:r>
          </w:p>
        </w:tc>
      </w:tr>
      <w:tr w:rsidR="007A58CA" w:rsidRPr="00BB2663" w14:paraId="75EC2DE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DD75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деятельности (оказание</w:t>
            </w:r>
            <w:r w:rsidRPr="00BB2663">
              <w:rPr>
                <w:color w:val="000000"/>
                <w:sz w:val="22"/>
                <w:szCs w:val="22"/>
              </w:rPr>
              <w:t xml:space="preserve">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A09E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9D33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8634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2 207,68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4AE0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2 084,68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3F35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2 084,68</w:t>
            </w:r>
          </w:p>
        </w:tc>
      </w:tr>
      <w:tr w:rsidR="007A58CA" w:rsidRPr="00BB2663" w14:paraId="6D3071D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896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BB2663">
              <w:rPr>
                <w:color w:val="000000"/>
                <w:sz w:val="22"/>
                <w:szCs w:val="22"/>
              </w:rPr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5359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4C1A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6486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2 040,88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444A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1 914,68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9FFA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1 914,68</w:t>
            </w:r>
          </w:p>
        </w:tc>
      </w:tr>
      <w:tr w:rsidR="007A58CA" w:rsidRPr="00BB2663" w14:paraId="7563971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D3C3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B2F6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5F87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94DE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EC05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4AC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7A58CA" w:rsidRPr="00BB2663" w14:paraId="2F79C3F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7B6B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DD1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41EF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5A30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B482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B3A5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785,00</w:t>
            </w:r>
          </w:p>
        </w:tc>
      </w:tr>
      <w:tr w:rsidR="007A58CA" w:rsidRPr="00BB2663" w14:paraId="5EE963D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0BD7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направленные на поддержку талантливой и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инициативной молодежи и художественного творчества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06D8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511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E2F1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D32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F8AB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7A58CA" w:rsidRPr="00BB2663" w14:paraId="58AF430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76B4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C0DB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5F2E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54DB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2E9E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411E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7A58CA" w:rsidRPr="00BB2663" w14:paraId="6F57BB9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C20C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связанные с патриотическим </w:t>
            </w:r>
            <w:r w:rsidRPr="00BB2663">
              <w:rPr>
                <w:color w:val="000000"/>
                <w:sz w:val="22"/>
                <w:szCs w:val="22"/>
              </w:rPr>
              <w:t>воспитанием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C1C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07AF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AD5E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D269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EF5C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7A58CA" w:rsidRPr="00BB2663" w14:paraId="735F20A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48A1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6B8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7844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A1DB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2B65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198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7A58CA" w:rsidRPr="00BB2663" w14:paraId="055431C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504A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746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A00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10E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61D3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B26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7A58CA" w:rsidRPr="00BB2663" w14:paraId="1EF4288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0AA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023D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D0A3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930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BA80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9DC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7A58CA" w:rsidRPr="00BB2663" w14:paraId="261FC4C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363D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DE3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ACD8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B71B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6196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466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7A58CA" w:rsidRPr="00BB2663" w14:paraId="5346281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CBF7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Подпрограмма "Развитие </w:t>
            </w:r>
            <w:r w:rsidRPr="00BB2663">
              <w:rPr>
                <w:color w:val="000000"/>
                <w:sz w:val="22"/>
                <w:szCs w:val="22"/>
              </w:rPr>
              <w:t>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A026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493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593D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62B9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795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4219F9F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CF59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75A2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A8D5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E2B0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4E03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B6F4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2CAA067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6A76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проведение праздничных мероприятий, фестивалей, направленных на привлечение туристов на территорию</w:t>
            </w:r>
            <w:r w:rsidRPr="00BB2663">
              <w:rPr>
                <w:color w:val="000000"/>
                <w:sz w:val="22"/>
                <w:szCs w:val="22"/>
              </w:rPr>
              <w:t xml:space="preserve"> Левокумского округа, изготовление рекламно-сувенирной продукции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2241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F6D6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4191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2CAE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E504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762C386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6BAD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A285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61F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0704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090C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666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047128C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2C0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BB2663">
              <w:rPr>
                <w:color w:val="000000"/>
                <w:sz w:val="22"/>
                <w:szCs w:val="22"/>
              </w:rPr>
              <w:t>Левокумского муниципального округа "Обеспечение общественной безопасности"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EC33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3D11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937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2 477,26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A2E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1 097,26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F692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1 097,26</w:t>
            </w:r>
          </w:p>
        </w:tc>
      </w:tr>
      <w:tr w:rsidR="007A58CA" w:rsidRPr="00BB2663" w14:paraId="6C6F508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7063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6E36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E6AF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B48D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831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4063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7A58CA" w:rsidRPr="00BB2663" w14:paraId="56C4908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1687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Мероприятия </w:t>
            </w:r>
            <w:r w:rsidRPr="00BB2663">
              <w:rPr>
                <w:color w:val="000000"/>
                <w:sz w:val="22"/>
                <w:szCs w:val="22"/>
              </w:rPr>
              <w:t>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18F3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F559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284C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D803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A73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7A58CA" w:rsidRPr="00BB2663" w14:paraId="7D1CB73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9FAB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предупреждение и профилактику </w:t>
            </w:r>
            <w:r w:rsidRPr="00BB2663">
              <w:rPr>
                <w:color w:val="000000"/>
                <w:sz w:val="22"/>
                <w:szCs w:val="22"/>
              </w:rPr>
              <w:t>правонарушений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5012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8E1A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5598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92B3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071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7A58CA" w:rsidRPr="00BB2663" w14:paraId="44320CA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E283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BB2663">
              <w:rPr>
                <w:color w:val="000000"/>
                <w:sz w:val="22"/>
                <w:szCs w:val="22"/>
              </w:rPr>
              <w:t>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A122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7879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47E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48,89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5802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1143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376E27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C27C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DF3B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BED8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2E6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527D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7528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7A58CA" w:rsidRPr="00BB2663" w14:paraId="494F900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995C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BB2663">
              <w:rPr>
                <w:color w:val="000000"/>
                <w:sz w:val="22"/>
                <w:szCs w:val="22"/>
              </w:rPr>
              <w:t>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43B9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E646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E807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3F05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6E9A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C61EE8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531E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7A70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FC86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70F5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4A89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3975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16AD5AA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95A0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Мероприятия, направленные на профилактику межнациональных и межконфессиональных отношений, этнического и </w:t>
            </w:r>
            <w:r w:rsidRPr="00BB2663">
              <w:rPr>
                <w:color w:val="000000"/>
                <w:sz w:val="22"/>
                <w:szCs w:val="22"/>
              </w:rPr>
              <w:t>религиозного экстремизма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0CC3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6261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FA28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B305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B74D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7BA6265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AB12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направленные на проведение информационно-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DBE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657D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4463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6A2E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E8C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2AEA44A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9776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785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5781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DF5A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70BC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C670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7A58CA" w:rsidRPr="00BB2663" w14:paraId="2A9035B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96A5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1DFC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3A4E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9D4D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6E21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C901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7A58CA" w:rsidRPr="00BB2663" w14:paraId="7F95AB7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8ACD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B1F9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2D3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20A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1 660,26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56A6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0F93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340,26</w:t>
            </w:r>
          </w:p>
        </w:tc>
      </w:tr>
      <w:tr w:rsidR="007A58CA" w:rsidRPr="00BB2663" w14:paraId="371B111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FD11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4551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20E8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343F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2C05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A3F4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7A58CA" w:rsidRPr="00BB2663" w14:paraId="471FDA9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67F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229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B7C4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9AF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3DFA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7C3D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7A58CA" w:rsidRPr="00BB2663" w14:paraId="2D98D4B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2303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FB75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A7CB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07EE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25E9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43A9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7A58CA" w:rsidRPr="00BB2663" w14:paraId="4BB6C91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4BE0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организация и проведение выставок, конкурсов, фестивалей, форумов и круглых столо</w:t>
            </w:r>
            <w:r w:rsidRPr="00BB2663">
              <w:rPr>
                <w:color w:val="000000"/>
                <w:sz w:val="22"/>
                <w:szCs w:val="22"/>
              </w:rPr>
              <w:t>в, направленных на предупреждения проявлений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BEF8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1DF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343A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616E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8BA1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205,26</w:t>
            </w:r>
          </w:p>
        </w:tc>
      </w:tr>
      <w:tr w:rsidR="007A58CA" w:rsidRPr="00BB2663" w14:paraId="2026E7E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E141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54C7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14B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FC0F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E54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A9FF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20CD57E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A318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BB2663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9CD0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2AA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F5F5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897C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419C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5E5A626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33C9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88C1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B49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8AE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C74E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E5ED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7A58CA" w:rsidRPr="00BB2663" w14:paraId="36B5332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D2D7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</w:t>
            </w:r>
            <w:r w:rsidRPr="00BB2663">
              <w:rPr>
                <w:color w:val="000000"/>
                <w:sz w:val="22"/>
                <w:szCs w:val="22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6A66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A3AF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4300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504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82FF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7A58CA" w:rsidRPr="00BB2663" w14:paraId="0174780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94FB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</w:t>
            </w:r>
            <w:r w:rsidRPr="00BB2663">
              <w:rPr>
                <w:color w:val="000000"/>
                <w:sz w:val="22"/>
                <w:szCs w:val="22"/>
              </w:rPr>
              <w:t>дружин"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4F24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082B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35AE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3BF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E6FD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270,00</w:t>
            </w:r>
          </w:p>
        </w:tc>
      </w:tr>
      <w:tr w:rsidR="007A58CA" w:rsidRPr="00BB2663" w14:paraId="517F8A7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428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D8E9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AEC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27D7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3D7E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FAAF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7A58CA" w:rsidRPr="00BB2663" w14:paraId="0F61443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00BB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направленные на проведение конкурса "Лучший дружинник"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2BF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5DE6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AFB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F65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C75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7A58CA" w:rsidRPr="00BB2663" w14:paraId="05FAD1A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3C51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BB2663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D7AB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8C8F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994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27C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642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7A58CA" w:rsidRPr="00BB2663" w14:paraId="22194E9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906C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69CD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0840200000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CEBE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30C6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C58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8EE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7A58CA" w:rsidRPr="00BB2663" w14:paraId="743476C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80D4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направленные на обеспечение деятельности народных дружин и </w:t>
            </w:r>
            <w:r w:rsidRPr="00BB2663">
              <w:rPr>
                <w:color w:val="000000"/>
                <w:sz w:val="22"/>
                <w:szCs w:val="22"/>
              </w:rPr>
              <w:t>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25F9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0FC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94E4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C3BA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45C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7A58CA" w:rsidRPr="00BB2663" w14:paraId="31C309C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92A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C039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21D7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1D3E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CF3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9399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7A58CA" w:rsidRPr="00BB2663" w14:paraId="16F5A3D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B12C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C1CF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B37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52C4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1963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C625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7A58CA" w:rsidRPr="00BB2663" w14:paraId="16849A5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A0DF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"Управление муниципальным </w:t>
            </w:r>
            <w:r w:rsidRPr="00BB2663">
              <w:rPr>
                <w:color w:val="000000"/>
                <w:sz w:val="22"/>
                <w:szCs w:val="22"/>
              </w:rPr>
              <w:t>имуществом"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DD4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6908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3A3F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5 853,15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656E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5 153,84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FE44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5 153,84</w:t>
            </w:r>
          </w:p>
        </w:tc>
      </w:tr>
      <w:tr w:rsidR="007A58CA" w:rsidRPr="00BB2663" w14:paraId="70EB7B2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281D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C7E8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E13D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394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AA4B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DF77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7A58CA" w:rsidRPr="00BB2663" w14:paraId="4D8D623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068B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</w:t>
            </w:r>
            <w:r w:rsidRPr="00BB2663">
              <w:rPr>
                <w:color w:val="000000"/>
                <w:sz w:val="22"/>
                <w:szCs w:val="22"/>
              </w:rPr>
              <w:t xml:space="preserve"> направленные на управление, распоряже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E6E3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0910100000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78BE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FC94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AA52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DBD2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7A58CA" w:rsidRPr="00BB2663" w14:paraId="0468A9D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EDAC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Расходы на проведение мероприятий, направленных на управление, распоряжение и контроль за использованием муниципального имуще</w:t>
            </w:r>
            <w:r w:rsidRPr="00BB2663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B367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4717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1584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FC7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98AA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7A58CA" w:rsidRPr="00BB2663" w14:paraId="53E3680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7FE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C2A4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384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E6B5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7910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3F03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7A58CA" w:rsidRPr="00BB2663" w14:paraId="7E13549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B1D5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</w:t>
            </w:r>
            <w:r w:rsidRPr="00BB2663">
              <w:rPr>
                <w:color w:val="000000"/>
                <w:sz w:val="22"/>
                <w:szCs w:val="22"/>
              </w:rPr>
              <w:t xml:space="preserve"> Ставропольского края "Управление муниципальным имуществом" и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1D7B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0920000000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E69E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2FD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4 988,15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40C3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4 288,84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46E2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4 288,84</w:t>
            </w:r>
          </w:p>
        </w:tc>
      </w:tr>
      <w:tr w:rsidR="007A58CA" w:rsidRPr="00BB2663" w14:paraId="352B629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01CB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Мероприятия направленные на обеспечение деятельности по реализации Программы, механизм которого предусматривает руководство </w:t>
            </w:r>
            <w:r w:rsidRPr="00BB2663">
              <w:rPr>
                <w:color w:val="000000"/>
                <w:sz w:val="22"/>
                <w:szCs w:val="22"/>
              </w:rPr>
              <w:t>и управление в сфере установленных функций отдела как органа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A4A7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0920100000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74A4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8CB6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4 988,15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0DB6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4 288,84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DF13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4 288,84</w:t>
            </w:r>
          </w:p>
        </w:tc>
      </w:tr>
      <w:tr w:rsidR="007A58CA" w:rsidRPr="00BB2663" w14:paraId="074060B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1D04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586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907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EA9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628,75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BA1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487,49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383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487,49</w:t>
            </w:r>
          </w:p>
        </w:tc>
      </w:tr>
      <w:tr w:rsidR="007A58CA" w:rsidRPr="00BB2663" w14:paraId="255CB52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9F71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8D4D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A31B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3269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84,48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CE75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2F48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7A58CA" w:rsidRPr="00BB2663" w14:paraId="16B24DE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EF45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0462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142B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9C89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2103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FE7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409,93</w:t>
            </w:r>
          </w:p>
        </w:tc>
      </w:tr>
      <w:tr w:rsidR="007A58CA" w:rsidRPr="00BB2663" w14:paraId="38EF26B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385B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E6FE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9209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3B83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134,34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FDA4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5684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BEFC67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D250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по оплате труда работников органов местного </w:t>
            </w:r>
            <w:r w:rsidRPr="00BB2663">
              <w:rPr>
                <w:color w:val="000000"/>
                <w:sz w:val="22"/>
                <w:szCs w:val="22"/>
              </w:rPr>
              <w:t>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262A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E48E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8E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4 359,40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A7EE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3 801,35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4453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3 801,35</w:t>
            </w:r>
          </w:p>
        </w:tc>
      </w:tr>
      <w:tr w:rsidR="007A58CA" w:rsidRPr="00BB2663" w14:paraId="50D66C9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9BC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</w:r>
            <w:r w:rsidRPr="00BB2663">
              <w:rPr>
                <w:color w:val="000000"/>
                <w:sz w:val="22"/>
                <w:szCs w:val="22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0895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0BD7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184A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4 359,40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ACF4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3 801,35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E19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3 801,35</w:t>
            </w:r>
          </w:p>
        </w:tc>
      </w:tr>
      <w:tr w:rsidR="007A58CA" w:rsidRPr="00BB2663" w14:paraId="39F15EE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103F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370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7DDE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8DE2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45 912,74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717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43 585,89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3445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43 730,44</w:t>
            </w:r>
          </w:p>
        </w:tc>
      </w:tr>
      <w:tr w:rsidR="007A58CA" w:rsidRPr="00BB2663" w14:paraId="5187596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83B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BB2663">
              <w:rPr>
                <w:color w:val="000000"/>
                <w:sz w:val="22"/>
                <w:szCs w:val="22"/>
              </w:rPr>
              <w:t>"Повышение сбалансированности и устойчивости бюджетной системы Левокумского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53E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B7E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A64E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62F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75E3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7A58CA" w:rsidRPr="00BB2663" w14:paraId="4CCABF9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E697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0BCE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C502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C88C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A14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0BA5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7A58CA" w:rsidRPr="00BB2663" w14:paraId="2793E91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46E5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A478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65E1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12C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DC4B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F8BD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7A58CA" w:rsidRPr="00BB2663" w14:paraId="6A5562B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2874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BB2663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C79C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95A3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6679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25 765,44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0D88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24 150,44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C62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24 150,44</w:t>
            </w:r>
          </w:p>
        </w:tc>
      </w:tr>
      <w:tr w:rsidR="007A58CA" w:rsidRPr="00BB2663" w14:paraId="24608E2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255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BB2663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80A7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590F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6BCC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3 681,97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5EE5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3 763,40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5992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3 853,48</w:t>
            </w:r>
          </w:p>
        </w:tc>
      </w:tr>
      <w:tr w:rsidR="007A58CA" w:rsidRPr="00BB2663" w14:paraId="55C5354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A887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1572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4A6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5A20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567A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6DA6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181,72</w:t>
            </w:r>
          </w:p>
        </w:tc>
      </w:tr>
      <w:tr w:rsidR="007A58CA" w:rsidRPr="00BB2663" w14:paraId="1A422B8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99D7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Подпрограмма "Обеспечение реализации муниципальной программы Левокумского муниципального округа Ставропольского края </w:t>
            </w:r>
            <w:r w:rsidRPr="00BB2663">
              <w:rPr>
                <w:color w:val="000000"/>
                <w:sz w:val="22"/>
                <w:szCs w:val="22"/>
              </w:rPr>
              <w:t xml:space="preserve">"Управление финансами" и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9B7D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D968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3BAF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16 283,61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76E9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15 490,33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9814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15 544,80</w:t>
            </w:r>
          </w:p>
        </w:tc>
      </w:tr>
      <w:tr w:rsidR="007A58CA" w:rsidRPr="00BB2663" w14:paraId="6FE8FFE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CE1F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5873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2062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2DBA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16 283,61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1C5E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15 490,33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1EAC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15 544,80</w:t>
            </w:r>
          </w:p>
        </w:tc>
      </w:tr>
      <w:tr w:rsidR="007A58CA" w:rsidRPr="00BB2663" w14:paraId="733D941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D32E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A65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5DF5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67E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2 603,56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95A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2 652,85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495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2 707,32</w:t>
            </w:r>
          </w:p>
        </w:tc>
      </w:tr>
      <w:tr w:rsidR="007A58CA" w:rsidRPr="00BB2663" w14:paraId="17C19CA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5D9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</w:t>
            </w:r>
            <w:r w:rsidRPr="00BB2663">
              <w:rPr>
                <w:color w:val="000000"/>
                <w:sz w:val="22"/>
                <w:szCs w:val="22"/>
              </w:rPr>
              <w:t>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E7A3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4773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D3E0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1B1B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A5A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303,65</w:t>
            </w:r>
          </w:p>
        </w:tc>
      </w:tr>
      <w:tr w:rsidR="007A58CA" w:rsidRPr="00BB2663" w14:paraId="7952444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4B51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BB2663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3690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1043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A8CB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2 149,61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4215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2 198,90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EF10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2 253,37</w:t>
            </w:r>
          </w:p>
        </w:tc>
      </w:tr>
      <w:tr w:rsidR="007A58CA" w:rsidRPr="00BB2663" w14:paraId="0D6C231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25FC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95E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1CB9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C2A8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98D7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4B5B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150,30</w:t>
            </w:r>
          </w:p>
        </w:tc>
      </w:tr>
      <w:tr w:rsidR="007A58CA" w:rsidRPr="00BB2663" w14:paraId="6B480D5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C16A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BB2663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0B7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C7F3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904F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13 281,49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FA47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12 438,92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46CA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12 438,92</w:t>
            </w:r>
          </w:p>
        </w:tc>
      </w:tr>
      <w:tr w:rsidR="007A58CA" w:rsidRPr="00BB2663" w14:paraId="7A20F4A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4ACE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BB2663">
              <w:rPr>
                <w:color w:val="000000"/>
                <w:sz w:val="22"/>
                <w:szCs w:val="22"/>
              </w:rPr>
              <w:t>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F6B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76C3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EB07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13 281,49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0AE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12 438,92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AD1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12 438,92</w:t>
            </w:r>
          </w:p>
        </w:tc>
      </w:tr>
      <w:tr w:rsidR="007A58CA" w:rsidRPr="00BB2663" w14:paraId="1C0C6C3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73AB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067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566E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9B94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DC2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977F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7A58CA" w:rsidRPr="00BB2663" w14:paraId="45D9159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F5A6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B3F7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F68B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FBB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197C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7BAE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7A58CA" w:rsidRPr="00BB2663" w14:paraId="404773E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D2E9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2668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3F79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948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31 129,82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7B58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17 366,47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B64D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17 429,02</w:t>
            </w:r>
          </w:p>
        </w:tc>
      </w:tr>
      <w:tr w:rsidR="007A58CA" w:rsidRPr="00BB2663" w14:paraId="1DA32AC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7286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"Развитие растениеводства"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516E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CC44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2DD9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B99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6CE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7A58CA" w:rsidRPr="00BB2663" w14:paraId="308F7D2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D57A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A9E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F059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78FD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5CDF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AA88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7A58CA" w:rsidRPr="00BB2663" w14:paraId="704EE98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0868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проведение соревнований в агропромышленном комплексе Левокумского муниципального округа С</w:t>
            </w:r>
            <w:r w:rsidRPr="00BB2663">
              <w:rPr>
                <w:color w:val="000000"/>
                <w:sz w:val="22"/>
                <w:szCs w:val="22"/>
              </w:rPr>
              <w:t>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4ADB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9682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D60D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89BD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FD72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7A58CA" w:rsidRPr="00BB2663" w14:paraId="7D7BAC7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10C5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3905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63E6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5414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6E3D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E8F4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7C6EAAE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5813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A14C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C30A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30AA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D558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61AC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7A58CA" w:rsidRPr="00BB2663" w14:paraId="41872B0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FFD0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суперинтенсивного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типа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A93B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29B3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979D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4772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D41E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1D73BE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B07E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суперинтенсивног</w:t>
            </w:r>
            <w:r w:rsidRPr="00BB2663">
              <w:rPr>
                <w:color w:val="000000"/>
                <w:sz w:val="22"/>
                <w:szCs w:val="22"/>
              </w:rPr>
              <w:t>о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типа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30F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32E5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627B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F267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4AFC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22DF58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10C7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90AE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320B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A270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813A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5EA6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5E8F7C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1889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22AC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FDBE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DF7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D1C2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50F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979,90</w:t>
            </w:r>
          </w:p>
        </w:tc>
      </w:tr>
      <w:tr w:rsidR="007A58CA" w:rsidRPr="00BB2663" w14:paraId="57D8940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6E03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направленные на развитие растениевод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ства на территории </w:t>
            </w:r>
            <w:r w:rsidRPr="00BB2663">
              <w:rPr>
                <w:color w:val="000000"/>
                <w:sz w:val="22"/>
                <w:szCs w:val="22"/>
              </w:rPr>
              <w:t>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4840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1120100000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A0FE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016E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CB3C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8C05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979,90</w:t>
            </w:r>
          </w:p>
        </w:tc>
      </w:tr>
      <w:tr w:rsidR="007A58CA" w:rsidRPr="00BB2663" w14:paraId="6F3B8F9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1ED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3A4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C77E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0FA9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B324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48E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979,90</w:t>
            </w:r>
          </w:p>
        </w:tc>
      </w:tr>
      <w:tr w:rsidR="007A58CA" w:rsidRPr="00BB2663" w14:paraId="78C568A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1B85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</w:t>
            </w:r>
            <w:r w:rsidRPr="00BB2663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A3C9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772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FF0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6D22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868B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979,90</w:t>
            </w:r>
          </w:p>
        </w:tc>
      </w:tr>
      <w:tr w:rsidR="007A58CA" w:rsidRPr="00BB2663" w14:paraId="2B9E6E0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CAF6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1C91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BC2C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B52A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2 254,39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FE4F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0501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86C1D6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032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B08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2DB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7974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2 254,39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3263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D87B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4C85BA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0821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B4A0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3C5A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3AE0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737A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DD81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19ED91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FDE7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</w:t>
            </w:r>
            <w:r w:rsidRPr="00BB2663">
              <w:rPr>
                <w:color w:val="000000"/>
                <w:sz w:val="22"/>
                <w:szCs w:val="22"/>
              </w:rPr>
              <w:t>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6772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64A5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FD64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B813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C94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AC96E4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B7D4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благоустройство сельских территорий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0DE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BE2C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6FAE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2 211,35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536D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54FF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F51227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77DF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679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DA19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CC4E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2 211,35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A511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5DFA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620EB2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5110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BB2663">
              <w:rPr>
                <w:color w:val="000000"/>
                <w:sz w:val="22"/>
                <w:szCs w:val="22"/>
              </w:rPr>
              <w:t>"Развитие ярмарок и фермерских рынков для реализации сельхозпродукции"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A19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332D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1334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9CD5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8520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7A58CA" w:rsidRPr="00BB2663" w14:paraId="6934956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A31F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127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E615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F9D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629B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2AB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7A58CA" w:rsidRPr="00BB2663" w14:paraId="36E1CCE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466B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61DB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F43D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A255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8123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0838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7A58CA" w:rsidRPr="00BB2663" w14:paraId="709F89E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FBF8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учреждениям и иным </w:t>
            </w:r>
            <w:r w:rsidRPr="00BB2663">
              <w:rPr>
                <w:color w:val="000000"/>
                <w:sz w:val="22"/>
                <w:szCs w:val="22"/>
              </w:rPr>
              <w:t>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425B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BEB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D29A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3F98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7C43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7A58CA" w:rsidRPr="00BB2663" w14:paraId="2649AC0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B7DC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Мероприятия по организации и участию районных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сельхозтоваропроизводителей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в краевых ярмарках и выставках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4063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5EA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89E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2580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932A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7A58CA" w:rsidRPr="00BB2663" w14:paraId="4ED33D6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A582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BB2663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4731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FDF5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8106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A2CA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0492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7A58CA" w:rsidRPr="00BB2663" w14:paraId="3E71B90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66E6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6602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37FD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D87B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13 375,52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B90E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5 648,97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D49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5 648,97</w:t>
            </w:r>
          </w:p>
        </w:tc>
      </w:tr>
      <w:tr w:rsidR="007A58CA" w:rsidRPr="00BB2663" w14:paraId="2DE594D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4598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Организация ликвидации несанкционированных свалок на территории </w:t>
            </w:r>
            <w:r w:rsidRPr="00BB2663">
              <w:rPr>
                <w:color w:val="000000"/>
                <w:sz w:val="22"/>
                <w:szCs w:val="22"/>
              </w:rPr>
              <w:t>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A451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84E2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0C9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13 365,52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C849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5 638,97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7F02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5 638,97</w:t>
            </w:r>
          </w:p>
        </w:tc>
      </w:tr>
      <w:tr w:rsidR="007A58CA" w:rsidRPr="00BB2663" w14:paraId="75A194E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A3B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D37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D09A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7C61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7 074,95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828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5 118,97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46B3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5 118,97</w:t>
            </w:r>
          </w:p>
        </w:tc>
      </w:tr>
      <w:tr w:rsidR="007A58CA" w:rsidRPr="00BB2663" w14:paraId="15C2A30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9B0F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BB2663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7C2B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6848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828C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7 074,95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066E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5 118,97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8903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5 118,97</w:t>
            </w:r>
          </w:p>
        </w:tc>
      </w:tr>
      <w:tr w:rsidR="007A58CA" w:rsidRPr="00BB2663" w14:paraId="5CE80FA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B50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F048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D2B8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B78F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6 290,57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5C6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F854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520,00</w:t>
            </w:r>
          </w:p>
        </w:tc>
      </w:tr>
      <w:tr w:rsidR="007A58CA" w:rsidRPr="00BB2663" w14:paraId="340A61A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CD82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E08C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33FE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BF7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6 290,57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8E85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5F66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520,00</w:t>
            </w:r>
          </w:p>
        </w:tc>
      </w:tr>
      <w:tr w:rsidR="007A58CA" w:rsidRPr="00BB2663" w14:paraId="3AD70E7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0F8C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Экологическое образование и формирование экологической культуры населения Левокумского района Ставропольского</w:t>
            </w:r>
            <w:r w:rsidRPr="00BB2663">
              <w:rPr>
                <w:color w:val="000000"/>
                <w:sz w:val="22"/>
                <w:szCs w:val="22"/>
              </w:rPr>
              <w:t xml:space="preserve">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5554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5038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4DBD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358E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6181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7A58CA" w:rsidRPr="00BB2663" w14:paraId="4E427DF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2921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печатную продукцию по формированию экологической культуры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C6D2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4C5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21B1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55D7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E64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7A58CA" w:rsidRPr="00BB2663" w14:paraId="2C0524A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922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F953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C937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2C57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EB37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77D0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7A58CA" w:rsidRPr="00BB2663" w14:paraId="260E59A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B043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6FA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0F99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3D7D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10 560,01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D3A7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10 077,60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A06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10 140,15</w:t>
            </w:r>
          </w:p>
        </w:tc>
      </w:tr>
      <w:tr w:rsidR="007A58CA" w:rsidRPr="00BB2663" w14:paraId="2550261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2F58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Обеспечение деятельно</w:t>
            </w:r>
            <w:r w:rsidRPr="00BB2663">
              <w:rPr>
                <w:color w:val="000000"/>
                <w:sz w:val="22"/>
                <w:szCs w:val="22"/>
              </w:rPr>
              <w:t>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2E27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AFB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CED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10 560,01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829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10 077,60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EE69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10 140,15</w:t>
            </w:r>
          </w:p>
        </w:tc>
      </w:tr>
      <w:tr w:rsidR="007A58CA" w:rsidRPr="00BB2663" w14:paraId="0B60947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2ED6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муниципального </w:t>
            </w:r>
            <w:r w:rsidRPr="00BB2663">
              <w:rPr>
                <w:color w:val="000000"/>
                <w:sz w:val="22"/>
                <w:szCs w:val="22"/>
              </w:rPr>
              <w:t>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AF54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011E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FA2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2 161,80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964C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2 212,33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8E6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2 274,88</w:t>
            </w:r>
          </w:p>
        </w:tc>
      </w:tr>
      <w:tr w:rsidR="007A58CA" w:rsidRPr="00BB2663" w14:paraId="125ACC4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B3FF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B2663">
              <w:rPr>
                <w:color w:val="000000"/>
                <w:sz w:val="22"/>
                <w:szCs w:val="22"/>
              </w:rPr>
              <w:t>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0BD5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B22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F5BF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7D0A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3E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94,18</w:t>
            </w:r>
          </w:p>
        </w:tc>
      </w:tr>
      <w:tr w:rsidR="007A58CA" w:rsidRPr="00BB2663" w14:paraId="3D889AA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C0ED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1634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B41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DC8E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2 035,62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0AF1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2 086,15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8E9A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2 148,70</w:t>
            </w:r>
          </w:p>
        </w:tc>
      </w:tr>
      <w:tr w:rsidR="007A58CA" w:rsidRPr="00BB2663" w14:paraId="37E1254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1396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4FF1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BC05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DD9E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CBA0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3D5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32,00</w:t>
            </w:r>
          </w:p>
        </w:tc>
      </w:tr>
      <w:tr w:rsidR="007A58CA" w:rsidRPr="00BB2663" w14:paraId="7FA8148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FDE5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по </w:t>
            </w:r>
            <w:r w:rsidRPr="00BB2663">
              <w:rPr>
                <w:color w:val="000000"/>
                <w:sz w:val="22"/>
                <w:szCs w:val="22"/>
              </w:rPr>
              <w:t>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2CA9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2C1C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178C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5 000,73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2BFE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4 689,91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8224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4 689,91</w:t>
            </w:r>
          </w:p>
        </w:tc>
      </w:tr>
      <w:tr w:rsidR="007A58CA" w:rsidRPr="00BB2663" w14:paraId="1B8AB83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935E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</w:t>
            </w:r>
            <w:r w:rsidRPr="00BB2663">
              <w:rPr>
                <w:color w:val="000000"/>
                <w:sz w:val="22"/>
                <w:szCs w:val="22"/>
              </w:rPr>
              <w:t>рганами, казенными учреждениями, орга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66A5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A49B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07F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5 000,73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C51D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4 689,91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C5BC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4 689,91</w:t>
            </w:r>
          </w:p>
        </w:tc>
      </w:tr>
      <w:tr w:rsidR="007A58CA" w:rsidRPr="00BB2663" w14:paraId="14D3CB7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AE42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FD73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0C03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A9FE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3 397,48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6057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3 175,36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B785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3 175,36</w:t>
            </w:r>
          </w:p>
        </w:tc>
      </w:tr>
      <w:tr w:rsidR="007A58CA" w:rsidRPr="00BB2663" w14:paraId="5DA0C76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065E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1023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EC88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FC70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3 202,49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20A5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2 980,37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28B8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2 980,37</w:t>
            </w:r>
          </w:p>
        </w:tc>
      </w:tr>
      <w:tr w:rsidR="007A58CA" w:rsidRPr="00BB2663" w14:paraId="454CA84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041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FF27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D93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AA8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194,99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C18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194,99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1768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194,99</w:t>
            </w:r>
          </w:p>
        </w:tc>
      </w:tr>
      <w:tr w:rsidR="007A58CA" w:rsidRPr="00BB2663" w14:paraId="6237108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F9A9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"ГРАДОСТРОИТЕЛЬСТВО И </w:t>
            </w:r>
            <w:r w:rsidRPr="00BB2663">
              <w:rPr>
                <w:color w:val="000000"/>
                <w:sz w:val="22"/>
                <w:szCs w:val="22"/>
              </w:rPr>
              <w:t>ОБЕСПЕЧЕНИЕ ЖИЛЬЕМ МОЛОДЫХ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A1F3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C800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99BA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18 791,12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79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CC67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7A58CA" w:rsidRPr="00BB2663" w14:paraId="1081372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225E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5938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259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F3C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18 791,12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294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24D6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7A58CA" w:rsidRPr="00BB2663" w14:paraId="2E6483E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C891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Предоставление молодым семьям </w:t>
            </w:r>
            <w:r w:rsidRPr="00BB2663">
              <w:rPr>
                <w:color w:val="000000"/>
                <w:sz w:val="22"/>
                <w:szCs w:val="22"/>
              </w:rPr>
              <w:t>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3EF4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E576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C96B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1 670,08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F959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AC64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7A58CA" w:rsidRPr="00BB2663" w14:paraId="493E3CD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27A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308F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CB66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DE40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1 670,08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2E31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132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7A58CA" w:rsidRPr="00BB2663" w14:paraId="64E6A8B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1127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Субсидии на предоставление молодым семьям социальных выплат на приобретение </w:t>
            </w:r>
            <w:r w:rsidRPr="00BB2663">
              <w:rPr>
                <w:color w:val="000000"/>
                <w:sz w:val="22"/>
                <w:szCs w:val="22"/>
              </w:rPr>
              <w:t>(строительство) жилья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E63E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C6F5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71F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17 121,04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E6B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B158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D9EC17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3ADA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8CCF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BA5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814D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17 121,04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52EC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0C05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34FCEE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A42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МУНИЦИПАЛЬНАЯ ПРОГРАММА ЛЕВОКУМ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СКОГО МУНИЦИПАЛЬНОГО ОКРУГА СТАВРОПОЛЬСКОГО КРАЯ " </w:t>
            </w:r>
            <w:r w:rsidRPr="00BB2663">
              <w:rPr>
                <w:color w:val="000000"/>
                <w:sz w:val="22"/>
                <w:szCs w:val="22"/>
              </w:rPr>
              <w:t>ФОРМИРОВАНИЕ СОВРЕМЕННОЙ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90A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C455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FF0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25 678,82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DFEF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A5B5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560828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949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1FCB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8BC5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F2B5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196,10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074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79BC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FF4DD3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C4F5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450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FD1A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373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2AF6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085A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DE0D8A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8717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6735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D3E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419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47F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BFE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C737D8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99C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печатную продукцию для проведения информационной компании для реализации программ формирования со</w:t>
            </w:r>
            <w:r w:rsidRPr="00BB2663">
              <w:rPr>
                <w:color w:val="000000"/>
                <w:sz w:val="22"/>
                <w:szCs w:val="22"/>
              </w:rPr>
              <w:t>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BF44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64BB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366C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9A14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E0B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3871B4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2F60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5A33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4518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9416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EC23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DA1D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2C6C23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995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E301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7E21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A1A6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25 482,72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86D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77F2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F29AEB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6316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A38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1FD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E749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25 482,72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C91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DB2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DF096A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1B7D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6A6D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C84D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FF0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25 482,72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727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5D3F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6C3A2C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1215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22A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62EA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4A5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242 376,40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5948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155 694,49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F6C8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155 163,45</w:t>
            </w:r>
          </w:p>
        </w:tc>
      </w:tr>
      <w:tr w:rsidR="007A58CA" w:rsidRPr="00BB2663" w14:paraId="5AD8DAE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8926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Подпрограмм "Развитие систем коммунальной инфраструктуры"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602D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6CDA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BCB8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B76F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FF72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7A58CA" w:rsidRPr="00BB2663" w14:paraId="73174CA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73A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отлову и содержанию безнадзорных животных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E68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76B2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5E9F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E8BA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0E32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7A58CA" w:rsidRPr="00BB2663" w14:paraId="6C08D64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45D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Проведение мероприятий по обращению с животными без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владельцеа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1D8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78E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DEE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92B7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5757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E41E45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0955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F067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91DB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C3D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95C2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1309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23D9E5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12B5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140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1FB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6F8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10D0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D7DB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7A58CA" w:rsidRPr="00BB2663" w14:paraId="08B4CCE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051F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61D5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088E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7D7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646F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DF53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7A58CA" w:rsidRPr="00BB2663" w14:paraId="6F9641D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251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AD04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43E1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E77C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177 887,88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515E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122 831,09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3E1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122 300,05</w:t>
            </w:r>
          </w:p>
        </w:tc>
      </w:tr>
      <w:tr w:rsidR="007A58CA" w:rsidRPr="00BB2663" w14:paraId="03702B5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8993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B12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7E8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2254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D415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FFC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7A58CA" w:rsidRPr="00BB2663" w14:paraId="5809616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C549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</w:t>
            </w:r>
            <w:r w:rsidRPr="00BB2663">
              <w:rPr>
                <w:color w:val="000000"/>
                <w:sz w:val="22"/>
                <w:szCs w:val="22"/>
              </w:rPr>
              <w:t>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7165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061B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AC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69EF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C8F1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7A58CA" w:rsidRPr="00BB2663" w14:paraId="78A9357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AB1A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DB8C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62F7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7B02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DFD1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45B2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7A58CA" w:rsidRPr="00BB2663" w14:paraId="6FAF4BA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EC3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Содержание и ремонт </w:t>
            </w:r>
            <w:r w:rsidRPr="00BB2663">
              <w:rPr>
                <w:color w:val="000000"/>
                <w:sz w:val="22"/>
                <w:szCs w:val="22"/>
              </w:rPr>
              <w:t>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610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371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4364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165 529,75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2782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112 569,81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7C1B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112 038,77</w:t>
            </w:r>
          </w:p>
        </w:tc>
      </w:tr>
      <w:tr w:rsidR="007A58CA" w:rsidRPr="00BB2663" w14:paraId="576CB33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5BB5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05CF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FBD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5DD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14 559,94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529E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14 171,81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D92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14 171,81</w:t>
            </w:r>
          </w:p>
        </w:tc>
      </w:tr>
      <w:tr w:rsidR="007A58CA" w:rsidRPr="00BB2663" w14:paraId="6303AC6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433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F775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1CB2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A6B4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14 559,94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28F2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14 171,81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9ED5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14 171,81</w:t>
            </w:r>
          </w:p>
        </w:tc>
      </w:tr>
      <w:tr w:rsidR="007A58CA" w:rsidRPr="00BB2663" w14:paraId="53E1D7F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C36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оказание услуг по осуществлению строительного контроля за выполнением подрядных работ по </w:t>
            </w:r>
            <w:r w:rsidRPr="00BB2663">
              <w:rPr>
                <w:color w:val="000000"/>
                <w:sz w:val="22"/>
                <w:szCs w:val="22"/>
              </w:rPr>
              <w:t>ремонту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E23A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AD5E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D9C2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2 705,90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D0AD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6BA3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26CE40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6393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550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314C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009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2 705,90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3577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FCD1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382893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71D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Капитальный ремонт и ремонт </w:t>
            </w:r>
            <w:r w:rsidRPr="00BB2663">
              <w:rPr>
                <w:color w:val="000000"/>
                <w:sz w:val="22"/>
                <w:szCs w:val="22"/>
              </w:rPr>
              <w:t>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0908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5B78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E952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147 797,16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BD9B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98 398,00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C53A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97 866,96</w:t>
            </w:r>
          </w:p>
        </w:tc>
      </w:tr>
      <w:tr w:rsidR="007A58CA" w:rsidRPr="00BB2663" w14:paraId="0C97D98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6983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92C6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13E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AB8F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147 797,16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6EE7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98 398,00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6318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97 866,96</w:t>
            </w:r>
          </w:p>
        </w:tc>
      </w:tr>
      <w:tr w:rsidR="007A58CA" w:rsidRPr="00BB2663" w14:paraId="2264E9F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A15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Укладка асфальтобетонной смеси по ул. Садовой, ул. Кирова, ул. Самойленко и ул. Дзержинского села Левокумского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AD1F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A32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18B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ED10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75C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678559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FD3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52E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6962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A2F8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291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AD8B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094B4A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7964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Организация транспортного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C421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107B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29B4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1 146,85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CBE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E2F9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0B0FB1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741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Организация пассажирских перевозок в границах </w:t>
            </w:r>
            <w:r w:rsidRPr="00BB2663">
              <w:rPr>
                <w:color w:val="000000"/>
                <w:sz w:val="22"/>
                <w:szCs w:val="22"/>
              </w:rPr>
              <w:t>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94EC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FF98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412E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1 146,85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5C22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5CE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0F7E8E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DB81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CF5B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A85B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A48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1 146,85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05C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D17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58BF0A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E533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A228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BFAA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AAB9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63 745,32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55CB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32 742,12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3C9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32 742,12</w:t>
            </w:r>
          </w:p>
        </w:tc>
      </w:tr>
      <w:tr w:rsidR="007A58CA" w:rsidRPr="00BB2663" w14:paraId="39AEBD2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B470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98A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D390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18CC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10 582,40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2497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11 046,33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A3E2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11 046,33</w:t>
            </w:r>
          </w:p>
        </w:tc>
      </w:tr>
      <w:tr w:rsidR="007A58CA" w:rsidRPr="00BB2663" w14:paraId="24D050E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A4A7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8A3C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F172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9010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10 582,40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A123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11 046,33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8736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11 046,33</w:t>
            </w:r>
          </w:p>
        </w:tc>
      </w:tr>
      <w:tr w:rsidR="007A58CA" w:rsidRPr="00BB2663" w14:paraId="50DDD17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D360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F025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7BE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22A0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10 582,40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065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11 046,33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803F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11 046,33</w:t>
            </w:r>
          </w:p>
        </w:tc>
      </w:tr>
      <w:tr w:rsidR="007A58CA" w:rsidRPr="00BB2663" w14:paraId="2553069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9597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9C32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1A83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D3B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3 123,57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C106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3 303,47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F31B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3 303,47</w:t>
            </w:r>
          </w:p>
        </w:tc>
      </w:tr>
      <w:tr w:rsidR="007A58CA" w:rsidRPr="00BB2663" w14:paraId="05EF139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0587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направленные </w:t>
            </w:r>
            <w:r w:rsidRPr="00BB2663">
              <w:rPr>
                <w:color w:val="000000"/>
                <w:sz w:val="22"/>
                <w:szCs w:val="22"/>
              </w:rPr>
              <w:t>на мероприятия по организации и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DF0D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69C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0EDC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3 123,57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0BB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3 303,47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413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3 303,47</w:t>
            </w:r>
          </w:p>
        </w:tc>
      </w:tr>
      <w:tr w:rsidR="007A58CA" w:rsidRPr="00BB2663" w14:paraId="5D023E7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C45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F4AE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A093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14A5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3 119,89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DDC0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3 303,47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B12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3 303,47</w:t>
            </w:r>
          </w:p>
        </w:tc>
      </w:tr>
      <w:tr w:rsidR="007A58CA" w:rsidRPr="00BB2663" w14:paraId="47F528A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373D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098D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4226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7DEF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0BF7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BC2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442FAF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4FAD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6D23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C050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2D4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299,44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B4A9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8E5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381,12</w:t>
            </w:r>
          </w:p>
        </w:tc>
      </w:tr>
      <w:tr w:rsidR="007A58CA" w:rsidRPr="00BB2663" w14:paraId="11971BA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2B66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обработке в местах массового скопления </w:t>
            </w:r>
            <w:r w:rsidRPr="00BB2663">
              <w:rPr>
                <w:color w:val="000000"/>
                <w:sz w:val="22"/>
                <w:szCs w:val="22"/>
              </w:rPr>
              <w:t>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D9F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4D48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B3BE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299,44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5F17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D7FA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381,12</w:t>
            </w:r>
          </w:p>
        </w:tc>
      </w:tr>
      <w:tr w:rsidR="007A58CA" w:rsidRPr="00BB2663" w14:paraId="6C12FDB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BFA4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C78B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0BE8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93E9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299,44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31DF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26BE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381,12</w:t>
            </w:r>
          </w:p>
        </w:tc>
      </w:tr>
      <w:tr w:rsidR="007A58CA" w:rsidRPr="00BB2663" w14:paraId="2F09483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B820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Мероприятия по реализации проектов развития территорий муниципальных образований, </w:t>
            </w:r>
            <w:r w:rsidRPr="00BB2663">
              <w:rPr>
                <w:color w:val="000000"/>
                <w:sz w:val="22"/>
                <w:szCs w:val="22"/>
              </w:rPr>
              <w:t>основанных на местных инициативах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779B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640E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4672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25 000,12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56A4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FBD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CADB4C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290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7544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8F3F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4D1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A26F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CED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139A2B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DDF0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406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129E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1656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AE14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12C9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C5F781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3D68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территории, прилегающей к Храму казанской иконы Божией Матери в селе Левокумском Левокумско</w:t>
            </w:r>
            <w:r w:rsidRPr="00BB2663">
              <w:rPr>
                <w:color w:val="000000"/>
                <w:sz w:val="22"/>
                <w:szCs w:val="22"/>
              </w:rPr>
              <w:t>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95AD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08F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7557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7052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EAA1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4D918D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FC8E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A192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30C7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0EB7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7338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1FFA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B2B329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99C0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Ремонт и устройство тротуарной </w:t>
            </w:r>
            <w:r w:rsidRPr="00BB2663">
              <w:rPr>
                <w:color w:val="000000"/>
                <w:sz w:val="22"/>
                <w:szCs w:val="22"/>
              </w:rPr>
              <w:t xml:space="preserve">дорожки по улице Мичурина поселка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4C3A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23C6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3FC6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6019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7A3F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CFA691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FE91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D562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F886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11E5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6465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5B48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92E20C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7CD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автомобильных стоянок по адресу село Урожайное, ул.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, 63 (МКДОУ Детский сад №13) и ул.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>, 89 (МКДОУ Детский сад № 14)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50EF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B87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FFFC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338C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5DD7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ECF2E6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B75F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37A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420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3E4D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E9FB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2DFC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FD28F4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41B3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автомобильной стоянки по адресу село Урожайное, ул.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>, 72 (амбулатория) Левокумск</w:t>
            </w:r>
            <w:r w:rsidRPr="00BB2663">
              <w:rPr>
                <w:color w:val="000000"/>
                <w:sz w:val="22"/>
                <w:szCs w:val="22"/>
              </w:rPr>
              <w:t>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4886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FAE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3A38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50E3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393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A5AD15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0704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08F5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7C8F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53C5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9A21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B175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44F786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296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68BF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443D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B896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2859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BCE8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0902BD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B9D7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2DC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A310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2F3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175,29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127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77C1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88B7AD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E946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Ограждение общественной территории по улице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</w:t>
            </w:r>
            <w:r w:rsidRPr="00BB2663">
              <w:rPr>
                <w:color w:val="000000"/>
                <w:sz w:val="22"/>
                <w:szCs w:val="22"/>
              </w:rPr>
              <w:t>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FD70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4C4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336D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C3B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986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B272CA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483D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3957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AE54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BB5B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6A87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98A2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037260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9CF9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ограждения и беговой дорожки на </w:t>
            </w:r>
            <w:r w:rsidRPr="00BB2663">
              <w:rPr>
                <w:color w:val="000000"/>
                <w:sz w:val="22"/>
                <w:szCs w:val="22"/>
              </w:rPr>
              <w:t>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D155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97E4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D6BE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C3D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65D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52AACF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9A49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1A5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8467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3E1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134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F4E4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529FB5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A824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парковой зоны по улице Ленина (2 очередь) поселка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3E17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E452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F298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570,20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9FE4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C035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F8D201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5DA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BB2663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DB57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7771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1680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570,20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1B6B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BEF0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87D97C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47EE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4288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36BA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5D0B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5D22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C06C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ADF777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474B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Закупка </w:t>
            </w:r>
            <w:r w:rsidRPr="00BB2663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D4E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DDF5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DC74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AAE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293D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F99AC5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7564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Реализация инициативного проекта Благоустройство общественной территории Аллея Славы (территория, прилегающая к военкомату ул. Гагарина, 35а) в сел</w:t>
            </w:r>
            <w:r w:rsidRPr="00BB2663">
              <w:rPr>
                <w:color w:val="000000"/>
                <w:sz w:val="22"/>
                <w:szCs w:val="22"/>
              </w:rPr>
              <w:t>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54B7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E92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842B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581B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D10C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A352FC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42D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6154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AAAA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146B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E55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46AE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E5B6FA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5B5C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</w:t>
            </w:r>
            <w:r w:rsidRPr="00BB2663">
              <w:rPr>
                <w:color w:val="000000"/>
                <w:sz w:val="22"/>
                <w:szCs w:val="22"/>
              </w:rPr>
              <w:t xml:space="preserve">Обустройство беговой дорожки на территории сельского спортивного стадиона в пос.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Кумская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Долина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CB6F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409B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6294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09D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6BC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DE811B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787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BB2663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916C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B68B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D3D1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CE0C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7710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4DEF47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CF3E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Ограждение общественной территории по улице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5848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A6EA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3282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1 593,04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817D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76B6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034F8B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4D0E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</w:t>
            </w:r>
            <w:r w:rsidRPr="00BB2663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FABD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93E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7BAC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1 593,04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40E7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B1C2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28A1AF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63C7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Реализация инициативного проекта Устройство ограждения и беговой дорожки на многофункциональной спортивной площадке по улице Ленина в поселке Зар</w:t>
            </w:r>
            <w:r w:rsidRPr="00BB2663">
              <w:rPr>
                <w:color w:val="000000"/>
                <w:sz w:val="22"/>
                <w:szCs w:val="22"/>
              </w:rPr>
              <w:t>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9FBE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22ED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B474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1 934,67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ADEC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1BD5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19F534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0D1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B86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EB7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1F5C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1 934,67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D8A5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0D8F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9D4215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B318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</w:t>
            </w:r>
            <w:r w:rsidRPr="00BB2663">
              <w:rPr>
                <w:color w:val="000000"/>
                <w:sz w:val="22"/>
                <w:szCs w:val="22"/>
              </w:rPr>
              <w:t xml:space="preserve">Благоустройство парковой зоны по улице Ленина (2 очередь) поселка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6B97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5EC6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A69D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2 113,17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BD2D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5867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C47022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0544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E3F2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96B5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8074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2 113,17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D0A3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E83E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84F304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B0FE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CDF9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735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A131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1 848,55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B2E6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DF1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25A3A0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FE5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BB2663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934A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F8B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F587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1 848,55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0E57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F7D6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21C053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FCF3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Левокумского муниципаль</w:t>
            </w:r>
            <w:r w:rsidRPr="00BB2663">
              <w:rPr>
                <w:color w:val="000000"/>
                <w:sz w:val="22"/>
                <w:szCs w:val="22"/>
              </w:rPr>
              <w:t>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D5A2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9717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2215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2 494,58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5FB4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58C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0368E8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1D66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B97D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E070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14AA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2 494,58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A973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77B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B3E17D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07C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беговой дорожки на </w:t>
            </w:r>
            <w:r w:rsidRPr="00BB2663">
              <w:rPr>
                <w:color w:val="000000"/>
                <w:sz w:val="22"/>
                <w:szCs w:val="22"/>
              </w:rPr>
              <w:t xml:space="preserve">территории сельского спортивного стадиона в пос.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Кумская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Долина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D16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87AB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99D7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2 662,48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9F0C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343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9134CC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889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601D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2628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B072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2 662,48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246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871D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7B660F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6764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Ремонт пешеходной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4787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ED5B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A58F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965,89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433D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5310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8ED1B0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968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обеспечения </w:t>
            </w:r>
            <w:r w:rsidRPr="00BB2663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BF1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0AD7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C5D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965,89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81A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A82E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83DAD4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2DB7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9809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6714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47D8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2 843,96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0312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A9D3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DBE153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D716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885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D70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0552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2 843,96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F8DB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B6E9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F515F6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06C3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Ремонт и устройство тротуарной дорожки по улице Мичурина поселка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Новоку</w:t>
            </w:r>
            <w:r w:rsidRPr="00BB2663">
              <w:rPr>
                <w:color w:val="000000"/>
                <w:sz w:val="22"/>
                <w:szCs w:val="22"/>
              </w:rPr>
              <w:t>мского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5662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BF78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2B88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C4E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4ADE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C10F9D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A10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F3C4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7FBC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03E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932A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D01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285290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E88A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</w:t>
            </w:r>
            <w:r w:rsidRPr="00BB2663">
              <w:rPr>
                <w:color w:val="000000"/>
                <w:sz w:val="22"/>
                <w:szCs w:val="22"/>
              </w:rPr>
              <w:t xml:space="preserve">Благоустройство автомобильных стоянок по адресу село Урожайное, ул.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, 63 (МКДОУ Детский сад №13) и ул.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>, 89 (МКДОУ Детский сад № 14)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C26D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AA8D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D57A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8063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664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08CCF2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4E7C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</w:t>
            </w:r>
            <w:r w:rsidRPr="00BB2663">
              <w:rPr>
                <w:color w:val="000000"/>
                <w:sz w:val="22"/>
                <w:szCs w:val="22"/>
              </w:rPr>
              <w:t>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D55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EBFC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0063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B4C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F4F9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89ECFF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33A8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автомобильной стоянки по адресу село Урожайное, ул.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lastRenderedPageBreak/>
              <w:t>Гулая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, 72 (амбулатория) Левокумского муниципального округа </w:t>
            </w:r>
            <w:r w:rsidRPr="00BB2663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9D59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4D02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3875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26F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EBB9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1FBB0C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C2CB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C2BF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7C0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E5D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3AC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ABDA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F3DA50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743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Поставка и монтаж детского верифицированного уличного </w:t>
            </w:r>
            <w:r w:rsidRPr="00BB2663">
              <w:rPr>
                <w:color w:val="000000"/>
                <w:sz w:val="22"/>
                <w:szCs w:val="22"/>
              </w:rPr>
              <w:t xml:space="preserve">игрового оборудования Детская космическая станция по адресу: Ставропольский край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Левокумский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район, село Владимировка, ул.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Лыхова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9A10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2A3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610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2 969,40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8B8A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036A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7939EB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0908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4569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B64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A0B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2 969,40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0B8A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8153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ADE84B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C153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автомобильных стоянок по ул. Борцов Революции к МКОУ СОШ № 2 и ЦСОН села Левокумского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BB2663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BC5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615C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EC03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876,36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11C6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A8EA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B8A8D6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62C3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BC5C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1DD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7892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876,36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5A02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D726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AB62D2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01DF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A22E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A157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75C3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519,00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A655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F1BB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A2F8FD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F1D4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изготовление </w:t>
            </w:r>
            <w:r w:rsidRPr="00BB2663">
              <w:rPr>
                <w:color w:val="000000"/>
                <w:sz w:val="22"/>
                <w:szCs w:val="22"/>
              </w:rPr>
              <w:t>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37DD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F98E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A33D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4332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036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75C030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09A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0E7D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9E23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9298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2B6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D2F4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022520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DC30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551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E046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B35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E94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DB3A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73BD1B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2C00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7C7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FD17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3EC8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6655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9F9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0AECCD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81B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15B2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40BE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9004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1 995,03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2E9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2100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2 130,03</w:t>
            </w:r>
          </w:p>
        </w:tc>
      </w:tr>
      <w:tr w:rsidR="007A58CA" w:rsidRPr="00BB2663" w14:paraId="6C260F0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3EB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</w:t>
            </w:r>
            <w:r w:rsidRPr="00BB2663">
              <w:rPr>
                <w:color w:val="000000"/>
                <w:sz w:val="22"/>
                <w:szCs w:val="22"/>
              </w:rPr>
              <w:t>направленные на 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62B8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987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5A61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1 995,03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23F5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4A4E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2 130,03</w:t>
            </w:r>
          </w:p>
        </w:tc>
      </w:tr>
      <w:tr w:rsidR="007A58CA" w:rsidRPr="00BB2663" w14:paraId="03A1DF9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375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D11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C2A5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0B85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1 995,03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146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3DC9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2 130,03</w:t>
            </w:r>
          </w:p>
        </w:tc>
      </w:tr>
      <w:tr w:rsidR="007A58CA" w:rsidRPr="00BB2663" w14:paraId="19C581F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BEC9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Мероприятия по уборке </w:t>
            </w:r>
            <w:r w:rsidRPr="00BB2663">
              <w:rPr>
                <w:color w:val="000000"/>
                <w:sz w:val="22"/>
                <w:szCs w:val="22"/>
              </w:rPr>
              <w:t>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27F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8D5F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52BE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5 683,57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78E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9 123,06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578B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9 123,06</w:t>
            </w:r>
          </w:p>
        </w:tc>
      </w:tr>
      <w:tr w:rsidR="007A58CA" w:rsidRPr="00BB2663" w14:paraId="5B81B85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7A71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1E65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E47E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7BB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5 683,57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9A1F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9 123,06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F27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9 123,06</w:t>
            </w:r>
          </w:p>
        </w:tc>
      </w:tr>
      <w:tr w:rsidR="007A58CA" w:rsidRPr="00BB2663" w14:paraId="0CC37EF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9E96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AE6C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5725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1012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5 683,57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EA0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9 123,06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34B1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9 123,06</w:t>
            </w:r>
          </w:p>
        </w:tc>
      </w:tr>
      <w:tr w:rsidR="007A58CA" w:rsidRPr="00BB2663" w14:paraId="78CDCDC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A1DD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6F08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76DA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7438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2 027,24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E53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2 707,73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8172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2 707,73</w:t>
            </w:r>
          </w:p>
        </w:tc>
      </w:tr>
      <w:tr w:rsidR="007A58CA" w:rsidRPr="00BB2663" w14:paraId="11B922A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EAA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2863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3063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2C5A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53E5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5123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BE9A4B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208A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BB2663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C5C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B798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310E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B6ED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8058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2F41A0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1376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6CD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A3D7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4AB0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1 902,24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69E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2 707,73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6E4C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2 707,73</w:t>
            </w:r>
          </w:p>
        </w:tc>
      </w:tr>
      <w:tr w:rsidR="007A58CA" w:rsidRPr="00BB2663" w14:paraId="3F399E4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A06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BB2663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0DCF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ACCC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986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1 902,24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B5E4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2 707,73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DE8D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2 707,73</w:t>
            </w:r>
          </w:p>
        </w:tc>
      </w:tr>
      <w:tr w:rsidR="007A58CA" w:rsidRPr="00BB2663" w14:paraId="4A1827E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8CE8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ADC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F416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AFE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4 539,73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6416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4 050,38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82DF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4 050,38</w:t>
            </w:r>
          </w:p>
        </w:tc>
      </w:tr>
      <w:tr w:rsidR="007A58CA" w:rsidRPr="00BB2663" w14:paraId="14D810C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EA2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FCD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75E9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505C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4 539,73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B4FD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4 050,38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212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4 050,38</w:t>
            </w:r>
          </w:p>
        </w:tc>
      </w:tr>
      <w:tr w:rsidR="007A58CA" w:rsidRPr="00BB2663" w14:paraId="7F65890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C28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D65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28A6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4320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4 539,73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F777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4 050,38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6793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4 050,38</w:t>
            </w:r>
          </w:p>
        </w:tc>
      </w:tr>
      <w:tr w:rsidR="007A58CA" w:rsidRPr="00BB2663" w14:paraId="3158B26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78F8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A767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FFBF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1FDC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1 110,56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2C83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6B91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E62875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FFE1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A3C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DB7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747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1 110,56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9C63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67B3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F9E9A3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DCBB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D52E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069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611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1 110,56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A81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05F8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055872D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FCCE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Обеспечение функционирования МБУ Левокумского муниципального округа Ставропольского края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5BE4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47E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0B69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8 864,66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D63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BAC2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8A455E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B7D8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Обеспечение функционирования муниципального бюджетного учреждения Левокумского муниципального округа Ставропольского края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C47F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19BF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D07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E33E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8F46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00448F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053E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</w:t>
            </w:r>
            <w:r w:rsidRPr="00BB2663">
              <w:rPr>
                <w:color w:val="000000"/>
                <w:sz w:val="22"/>
                <w:szCs w:val="22"/>
              </w:rPr>
              <w:t>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F048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E944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C2A3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C241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19BD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846221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01F0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D7B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595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7EC7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1 746,66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7824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E7B1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834A80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781E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</w:t>
            </w:r>
            <w:r w:rsidRPr="00BB2663">
              <w:rPr>
                <w:color w:val="000000"/>
                <w:sz w:val="22"/>
                <w:szCs w:val="22"/>
              </w:rPr>
              <w:t>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A2A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BB8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21D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1 746,66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C16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2D2F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861409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DC00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D611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30CF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6515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BC4C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0E3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7CE0AD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68B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5DD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1084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6335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BDA3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020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B4F862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498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9A7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1DA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7240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EC9C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ED4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DA10A0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B591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4D08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0550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A0DA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9ECD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10BD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28A2118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B7B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(муниципальной) власти субъектов Российской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9719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7C21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CC49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104 028,62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EBA7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75 536,14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4000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98 942,50</w:t>
            </w:r>
          </w:p>
        </w:tc>
      </w:tr>
      <w:tr w:rsidR="007A58CA" w:rsidRPr="00BB2663" w14:paraId="72363C8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C4C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Совет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50AD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C06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471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3 236,66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729B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3 059,44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8D0F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3 059,44</w:t>
            </w:r>
          </w:p>
        </w:tc>
      </w:tr>
      <w:tr w:rsidR="007A58CA" w:rsidRPr="00BB2663" w14:paraId="3741E61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CA68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CD48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BF7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C221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462,82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378C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462,82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C861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462,82</w:t>
            </w:r>
          </w:p>
        </w:tc>
      </w:tr>
      <w:tr w:rsidR="007A58CA" w:rsidRPr="00BB2663" w14:paraId="1795DA3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40AC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EE7C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FD6E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51D0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B5E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7E0C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74,79</w:t>
            </w:r>
          </w:p>
        </w:tc>
      </w:tr>
      <w:tr w:rsidR="007A58CA" w:rsidRPr="00BB2663" w14:paraId="1755A0A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0B61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BB2663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564F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054B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C92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4A5A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B77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380,53</w:t>
            </w:r>
          </w:p>
        </w:tc>
      </w:tr>
      <w:tr w:rsidR="007A58CA" w:rsidRPr="00BB2663" w14:paraId="6F78B46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197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8BEE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1873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A2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106D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F3EC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7,50</w:t>
            </w:r>
          </w:p>
        </w:tc>
      </w:tr>
      <w:tr w:rsidR="007A58CA" w:rsidRPr="00BB2663" w14:paraId="452C741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ED32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BB2663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6538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E76B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E530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2 773,84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24F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2 596,62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BB1A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2 596,62</w:t>
            </w:r>
          </w:p>
        </w:tc>
      </w:tr>
      <w:tr w:rsidR="007A58CA" w:rsidRPr="00BB2663" w14:paraId="7A9BD30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F925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  <w:r w:rsidRPr="00BB2663">
              <w:rPr>
                <w:color w:val="000000"/>
                <w:sz w:val="22"/>
                <w:szCs w:val="22"/>
              </w:rPr>
              <w:t xml:space="preserve">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0B1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F26C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F8DA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2 773,84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B7A4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2 596,62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E811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2 596,62</w:t>
            </w:r>
          </w:p>
        </w:tc>
      </w:tr>
      <w:tr w:rsidR="007A58CA" w:rsidRPr="00BB2663" w14:paraId="4FDDF9F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CAFA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B855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7351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DA9E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1 874,67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9D7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1 769,33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2038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1 769,33</w:t>
            </w:r>
          </w:p>
        </w:tc>
      </w:tr>
      <w:tr w:rsidR="007A58CA" w:rsidRPr="00BB2663" w14:paraId="4E01665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BE4F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муниципального округа Ставропольского </w:t>
            </w:r>
            <w:r w:rsidRPr="00BB2663">
              <w:rPr>
                <w:color w:val="000000"/>
                <w:sz w:val="22"/>
                <w:szCs w:val="22"/>
              </w:rPr>
              <w:t>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C400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069D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A14A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54E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14D5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7A58CA" w:rsidRPr="00BB2663" w14:paraId="7AC9136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E53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BC31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78C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6CE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97DC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8E7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7A58CA" w:rsidRPr="00BB2663" w14:paraId="1197160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F10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38E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9735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BD69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1 833,11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4E31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1 727,77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8704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1 727,77</w:t>
            </w:r>
          </w:p>
        </w:tc>
      </w:tr>
      <w:tr w:rsidR="007A58CA" w:rsidRPr="00BB2663" w14:paraId="4A9CDC0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3D42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BB2663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F4B1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7B1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CF0B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1 833,11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370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1 727,77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82CD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1 727,77</w:t>
            </w:r>
          </w:p>
        </w:tc>
      </w:tr>
      <w:tr w:rsidR="007A58CA" w:rsidRPr="00BB2663" w14:paraId="6AF8F8D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64B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EAEB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EA5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BA36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96 408,79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7F03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68 364,08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6E3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91 770,44</w:t>
            </w:r>
          </w:p>
        </w:tc>
      </w:tr>
      <w:tr w:rsidR="007A58CA" w:rsidRPr="00BB2663" w14:paraId="3AE525C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F273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обеспечение</w:t>
            </w:r>
            <w:r w:rsidRPr="00BB2663">
              <w:rPr>
                <w:color w:val="000000"/>
                <w:sz w:val="22"/>
                <w:szCs w:val="22"/>
              </w:rPr>
              <w:t xml:space="preserve">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17F5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E21C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21FD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10 332,74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D3B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10 743,29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1AAE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11 006,68</w:t>
            </w:r>
          </w:p>
        </w:tc>
      </w:tr>
      <w:tr w:rsidR="007A58CA" w:rsidRPr="00BB2663" w14:paraId="4E6D4CB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D57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</w:t>
            </w:r>
            <w:r w:rsidRPr="00BB2663">
              <w:rPr>
                <w:color w:val="000000"/>
                <w:sz w:val="22"/>
                <w:szCs w:val="22"/>
              </w:rPr>
              <w:t>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B4E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C119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102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1 886,58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350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1 794,96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43D3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1 794,96</w:t>
            </w:r>
          </w:p>
        </w:tc>
      </w:tr>
      <w:tr w:rsidR="007A58CA" w:rsidRPr="00BB2663" w14:paraId="29A6934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9566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406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F5FF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07BD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7 613,37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ABD8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8 126,75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6556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8 390,14</w:t>
            </w:r>
          </w:p>
        </w:tc>
      </w:tr>
      <w:tr w:rsidR="007A58CA" w:rsidRPr="00BB2663" w14:paraId="4A90998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CDC3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Иные </w:t>
            </w:r>
            <w:r w:rsidRPr="00BB2663">
              <w:rPr>
                <w:color w:val="000000"/>
                <w:sz w:val="22"/>
                <w:szCs w:val="22"/>
              </w:rPr>
              <w:t>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9FB0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F567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4EBC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832,79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6BF6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821,58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F1D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821,58</w:t>
            </w:r>
          </w:p>
        </w:tc>
      </w:tr>
      <w:tr w:rsidR="007A58CA" w:rsidRPr="00BB2663" w14:paraId="6FCE1E0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DCB1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6354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60C6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5B23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83 370,31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CA4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55 090,77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9124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78 122,37</w:t>
            </w:r>
          </w:p>
        </w:tc>
      </w:tr>
      <w:tr w:rsidR="007A58CA" w:rsidRPr="00BB2663" w14:paraId="61A3EF4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1F6C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</w:t>
            </w:r>
            <w:r w:rsidRPr="00BB2663">
              <w:rPr>
                <w:color w:val="000000"/>
                <w:sz w:val="22"/>
                <w:szCs w:val="22"/>
              </w:rPr>
              <w:t xml:space="preserve"> персоналу в целях обеспечения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6DF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C198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C976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83 370,31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17C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55 090,77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EE5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78 122,37</w:t>
            </w:r>
          </w:p>
        </w:tc>
      </w:tr>
      <w:tr w:rsidR="007A58CA" w:rsidRPr="00BB2663" w14:paraId="6DFF169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FFDA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Составление (изменение) списков </w:t>
            </w:r>
            <w:r w:rsidRPr="00BB2663">
              <w:rPr>
                <w:color w:val="000000"/>
                <w:sz w:val="22"/>
                <w:szCs w:val="22"/>
              </w:rPr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25DE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98B9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DC2F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D80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E9D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7A58CA" w:rsidRPr="00BB2663" w14:paraId="24C2B30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2C85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CAD0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62C3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B624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5C99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23A4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7A58CA" w:rsidRPr="00BB2663" w14:paraId="101FC76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9CE7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Субвенции </w:t>
            </w:r>
            <w:r w:rsidRPr="00BB2663">
              <w:rPr>
                <w:color w:val="000000"/>
                <w:sz w:val="22"/>
                <w:szCs w:val="22"/>
              </w:rPr>
              <w:t>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3297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797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2D62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406,08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41D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379,52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2F7F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379,52</w:t>
            </w:r>
          </w:p>
        </w:tc>
      </w:tr>
      <w:tr w:rsidR="007A58CA" w:rsidRPr="00BB2663" w14:paraId="58E1EC5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179E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</w:t>
            </w:r>
            <w:r w:rsidRPr="00BB2663">
              <w:rPr>
                <w:color w:val="000000"/>
                <w:sz w:val="22"/>
                <w:szCs w:val="22"/>
              </w:rPr>
              <w:t xml:space="preserve">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A72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3152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0698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383,36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C4B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2AF0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356,79</w:t>
            </w:r>
          </w:p>
        </w:tc>
      </w:tr>
      <w:tr w:rsidR="007A58CA" w:rsidRPr="00BB2663" w14:paraId="6A7367D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3EFE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BB2663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6B91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7C1A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C3D9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4A11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53FF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22,73</w:t>
            </w:r>
          </w:p>
        </w:tc>
      </w:tr>
      <w:tr w:rsidR="007A58CA" w:rsidRPr="00BB2663" w14:paraId="5062022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0BD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CAF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51E6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B2F0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666,21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702F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622,86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8BFC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622,86</w:t>
            </w:r>
          </w:p>
        </w:tc>
      </w:tr>
      <w:tr w:rsidR="007A58CA" w:rsidRPr="00BB2663" w14:paraId="7E0F0D7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136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6F97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DE42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CC9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643,43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1B8A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596,22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647D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596,22</w:t>
            </w:r>
          </w:p>
        </w:tc>
      </w:tr>
      <w:tr w:rsidR="007A58CA" w:rsidRPr="00BB2663" w14:paraId="4C1854E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5ADD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</w:t>
            </w:r>
            <w:r w:rsidRPr="00BB2663">
              <w:rPr>
                <w:color w:val="000000"/>
                <w:sz w:val="22"/>
                <w:szCs w:val="22"/>
              </w:rPr>
              <w:t>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B99F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E97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FEFA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87BB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8E0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26,64</w:t>
            </w:r>
          </w:p>
        </w:tc>
      </w:tr>
      <w:tr w:rsidR="007A58CA" w:rsidRPr="00BB2663" w14:paraId="040FA4F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B16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C937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11EA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1ED3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1 624,94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7580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1 518,82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93C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1 518,82</w:t>
            </w:r>
          </w:p>
        </w:tc>
      </w:tr>
      <w:tr w:rsidR="007A58CA" w:rsidRPr="00BB2663" w14:paraId="19D6678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89E9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951F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B1AC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CD5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1 307,71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78A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1 201,60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804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1 201,60</w:t>
            </w:r>
          </w:p>
        </w:tc>
      </w:tr>
      <w:tr w:rsidR="007A58CA" w:rsidRPr="00BB2663" w14:paraId="4B7E4CE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F649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1C81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539A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075E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317,23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91E4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317,22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A619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317,22</w:t>
            </w:r>
          </w:p>
        </w:tc>
      </w:tr>
      <w:tr w:rsidR="007A58CA" w:rsidRPr="00BB2663" w14:paraId="2EC39D9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9D1A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BC36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5712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103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1 302,82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44F1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1 220,31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FC8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1 220,31</w:t>
            </w:r>
          </w:p>
        </w:tc>
      </w:tr>
      <w:tr w:rsidR="007A58CA" w:rsidRPr="00BB2663" w14:paraId="4AF0655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1557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8852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8271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090F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65E5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E578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7A58CA" w:rsidRPr="00BB2663" w14:paraId="2B0B1E5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C237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</w:t>
            </w:r>
            <w:r w:rsidRPr="00BB2663">
              <w:rPr>
                <w:color w:val="000000"/>
                <w:sz w:val="22"/>
                <w:szCs w:val="22"/>
              </w:rPr>
              <w:t>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EE1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814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2C00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EB55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EFBB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7A58CA" w:rsidRPr="00BB2663" w14:paraId="4BFDDF6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529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BB2663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F93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DAC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2593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1 261,27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65B8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1 178,76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2A9E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1 178,76</w:t>
            </w:r>
          </w:p>
        </w:tc>
      </w:tr>
      <w:tr w:rsidR="007A58CA" w:rsidRPr="00BB2663" w14:paraId="3833A9B1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091B7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  <w:r w:rsidRPr="00BB2663">
              <w:rPr>
                <w:color w:val="000000"/>
                <w:sz w:val="22"/>
                <w:szCs w:val="22"/>
              </w:rPr>
              <w:t xml:space="preserve">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2F9C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4975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B4D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1 261,27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CFDA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1 178,76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B4C8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1 178,76</w:t>
            </w:r>
          </w:p>
        </w:tc>
      </w:tr>
      <w:tr w:rsidR="007A58CA" w:rsidRPr="00BB2663" w14:paraId="61F7557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AC4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72B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E967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E31F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1 205,68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06E9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1 122,98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226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1 122,98</w:t>
            </w:r>
          </w:p>
        </w:tc>
      </w:tr>
      <w:tr w:rsidR="007A58CA" w:rsidRPr="00BB2663" w14:paraId="1659338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732E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</w:t>
            </w:r>
            <w:r w:rsidRPr="00BB2663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81B3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C96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6E49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B484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1593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131,75</w:t>
            </w:r>
          </w:p>
        </w:tc>
      </w:tr>
      <w:tr w:rsidR="007A58CA" w:rsidRPr="00BB2663" w14:paraId="20CA201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AEF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B2663">
              <w:rPr>
                <w:color w:val="000000"/>
                <w:sz w:val="22"/>
                <w:szCs w:val="22"/>
              </w:rPr>
              <w:t>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7FDC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0458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79A9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2713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D329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16,62</w:t>
            </w:r>
          </w:p>
        </w:tc>
      </w:tr>
      <w:tr w:rsidR="007A58CA" w:rsidRPr="00BB2663" w14:paraId="7401041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D373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D242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FC2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74EE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A8D6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2C3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115,13</w:t>
            </w:r>
          </w:p>
        </w:tc>
      </w:tr>
      <w:tr w:rsidR="007A58CA" w:rsidRPr="00BB2663" w14:paraId="7EFEA33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B25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</w:t>
            </w:r>
            <w:r w:rsidRPr="00BB2663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26DE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01CA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05C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1 073,93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AE5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991,23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A244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991,23</w:t>
            </w:r>
          </w:p>
        </w:tc>
      </w:tr>
      <w:tr w:rsidR="007A58CA" w:rsidRPr="00BB2663" w14:paraId="4692DD5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9472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BB2663">
              <w:rPr>
                <w:color w:val="000000"/>
                <w:sz w:val="22"/>
                <w:szCs w:val="22"/>
              </w:rPr>
              <w:t>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AB37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3234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D7F8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1 073,93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37B3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991,23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1CE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991,23</w:t>
            </w:r>
          </w:p>
        </w:tc>
      </w:tr>
      <w:tr w:rsidR="007A58CA" w:rsidRPr="00BB2663" w14:paraId="3FE3463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2719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D0BB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76578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C54F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77 514,65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4F75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61 731,76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2243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56 594,15</w:t>
            </w:r>
          </w:p>
        </w:tc>
      </w:tr>
      <w:tr w:rsidR="007A58CA" w:rsidRPr="00BB2663" w14:paraId="288FE73F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7538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F9DC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4396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BE08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77 514,65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1F5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61 731,76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4167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56 594,15</w:t>
            </w:r>
          </w:p>
        </w:tc>
      </w:tr>
      <w:tr w:rsidR="007A58CA" w:rsidRPr="00BB2663" w14:paraId="0BCC387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71EF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B198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04F2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95A9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3 238,40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416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9D6A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993,75</w:t>
            </w:r>
          </w:p>
        </w:tc>
      </w:tr>
      <w:tr w:rsidR="007A58CA" w:rsidRPr="00BB2663" w14:paraId="303D4AC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A30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</w:t>
            </w:r>
            <w:r w:rsidRPr="00BB2663">
              <w:rPr>
                <w:color w:val="000000"/>
                <w:sz w:val="22"/>
                <w:szCs w:val="22"/>
              </w:rPr>
              <w:t>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19BD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52FF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E304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34C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D09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78313F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8B8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0AA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629C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E200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2 857,47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406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907,70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6681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993,75</w:t>
            </w:r>
          </w:p>
        </w:tc>
      </w:tr>
      <w:tr w:rsidR="007A58CA" w:rsidRPr="00BB2663" w14:paraId="5DDD886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0CE2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Муниципальное казенное учреждение </w:t>
            </w:r>
            <w:r w:rsidRPr="00BB2663">
              <w:rPr>
                <w:color w:val="000000"/>
                <w:sz w:val="22"/>
                <w:szCs w:val="22"/>
              </w:rPr>
              <w:t>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0B01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3B1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BB78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51 309,79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D8B5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49 305,31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770C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49 326,51</w:t>
            </w:r>
          </w:p>
        </w:tc>
      </w:tr>
      <w:tr w:rsidR="007A58CA" w:rsidRPr="00BB2663" w14:paraId="1703C9C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6038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10E8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83B4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5BBA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45 191,80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A2E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43 131,75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E8A1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43 131,75</w:t>
            </w:r>
          </w:p>
        </w:tc>
      </w:tr>
      <w:tr w:rsidR="007A58CA" w:rsidRPr="00BB2663" w14:paraId="69F6A43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1A195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</w:t>
            </w:r>
            <w:r w:rsidRPr="00BB2663">
              <w:rPr>
                <w:color w:val="000000"/>
                <w:sz w:val="22"/>
                <w:szCs w:val="22"/>
              </w:rPr>
              <w:t>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780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915B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9BF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6 085,38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489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6 073,56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D984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6 094,76</w:t>
            </w:r>
          </w:p>
        </w:tc>
      </w:tr>
      <w:tr w:rsidR="007A58CA" w:rsidRPr="00BB2663" w14:paraId="54DF3D4A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6D16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680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D23D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EC7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32,61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666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717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A58CA" w:rsidRPr="00BB2663" w14:paraId="2AB93EFE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F2B09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2A20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E0DF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8A30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413F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F00A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7997E1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269D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2651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C3DD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CC32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6D660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17B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E8B3D46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7953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557A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032E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D993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396,77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AFE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A0A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7A58CA" w:rsidRPr="00BB2663" w14:paraId="6AB4FA7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A840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</w:t>
            </w:r>
            <w:r w:rsidRPr="00BB2663">
              <w:rPr>
                <w:color w:val="000000"/>
                <w:sz w:val="22"/>
                <w:szCs w:val="22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624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E29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E4F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396,77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CDAA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C31F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7A58CA" w:rsidRPr="00BB2663" w14:paraId="4D4CA44D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A64A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3387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963F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C48C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FE80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570F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689BA25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80A9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</w:t>
            </w:r>
            <w:r w:rsidRPr="00BB2663">
              <w:rPr>
                <w:color w:val="000000"/>
                <w:sz w:val="22"/>
                <w:szCs w:val="22"/>
              </w:rPr>
              <w:t>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C37C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481B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358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792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CBA1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5D5E201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F3D2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A6D7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7509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AA3B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2 769,40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68F0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2 114,99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9FB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2 124,02</w:t>
            </w:r>
          </w:p>
        </w:tc>
      </w:tr>
      <w:tr w:rsidR="007A58CA" w:rsidRPr="00BB2663" w14:paraId="7BC56F4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2392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7270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B7E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C88B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2 351,36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AB5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1 940,01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106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1 949,04</w:t>
            </w:r>
          </w:p>
        </w:tc>
      </w:tr>
      <w:tr w:rsidR="007A58CA" w:rsidRPr="00BB2663" w14:paraId="2045014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B62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BF65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5B26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A1AF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9782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45F9E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70,16</w:t>
            </w:r>
          </w:p>
        </w:tc>
      </w:tr>
      <w:tr w:rsidR="007A58CA" w:rsidRPr="00BB2663" w14:paraId="01E9C8B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DA75B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9FCE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7E7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B413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382,00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DEB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985A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104,82</w:t>
            </w:r>
          </w:p>
        </w:tc>
      </w:tr>
      <w:tr w:rsidR="007A58CA" w:rsidRPr="00BB2663" w14:paraId="3C6DDE8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D4E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Расходы, связанные с ликвидацией МУП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1D4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135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4FD4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1 625,88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5EB4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F019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4E50236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F53B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Иные бюджетные </w:t>
            </w:r>
            <w:r w:rsidRPr="00BB2663">
              <w:rPr>
                <w:color w:val="000000"/>
                <w:sz w:val="22"/>
                <w:szCs w:val="22"/>
              </w:rPr>
              <w:t>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C39F3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F34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C8FA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1 625,88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007F5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E195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10540F84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B3B13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Исполнение расходных обязательств муниципального образования, в случае предоставления или уточнения объема субсидий из бюджета Ставропольского края на условиях </w:t>
            </w:r>
            <w:proofErr w:type="spellStart"/>
            <w:r w:rsidRPr="00BB2663"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6302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12EF1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9C0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7C50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2 147,89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D8DC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7F3284BC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402BD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9C096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E0F9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9BAB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C359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2 147,89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2C5A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8CA" w:rsidRPr="00BB2663" w14:paraId="3C908F0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B0CDE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Резервирование средств для решения вопросов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9822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211E5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32DD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3CB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F6988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683,33</w:t>
            </w:r>
          </w:p>
        </w:tc>
      </w:tr>
      <w:tr w:rsidR="007A58CA" w:rsidRPr="00BB2663" w14:paraId="0745C3C0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AD1F0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49CFC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73D4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5819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9405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41A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683,33</w:t>
            </w:r>
          </w:p>
        </w:tc>
      </w:tr>
      <w:tr w:rsidR="007A58CA" w:rsidRPr="00BB2663" w14:paraId="48E4A243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342D1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Осуществление первичного </w:t>
            </w:r>
            <w:r w:rsidRPr="00BB2663">
              <w:rPr>
                <w:color w:val="000000"/>
                <w:sz w:val="22"/>
                <w:szCs w:val="22"/>
              </w:rPr>
              <w:t>воинского учета органами местного самоуправления муниципальных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709E4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351F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D086F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2 138,16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98D0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2 345,34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30A73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2 556,01</w:t>
            </w:r>
          </w:p>
        </w:tc>
      </w:tr>
      <w:tr w:rsidR="007A58CA" w:rsidRPr="00BB2663" w14:paraId="75E97C48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1BEE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BB2663">
              <w:rPr>
                <w:color w:val="000000"/>
                <w:sz w:val="22"/>
                <w:szCs w:val="22"/>
              </w:rPr>
              <w:lastRenderedPageBreak/>
              <w:t xml:space="preserve">выполнения функций государственными (муниципальными) органами, казенными </w:t>
            </w:r>
            <w:r w:rsidRPr="00BB2663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67B1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CF7E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F048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2 099,06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7DF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2 299,52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6AA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2 500,78</w:t>
            </w:r>
          </w:p>
        </w:tc>
      </w:tr>
      <w:tr w:rsidR="007A58CA" w:rsidRPr="00BB2663" w14:paraId="12F0E3D7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1BA6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9297B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93DA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E43B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7E752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45,82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1FE9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55,23</w:t>
            </w:r>
          </w:p>
        </w:tc>
      </w:tr>
      <w:tr w:rsidR="007A58CA" w:rsidRPr="00BB2663" w14:paraId="1396832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161AF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 xml:space="preserve">Обеспечение </w:t>
            </w:r>
            <w:r w:rsidRPr="00BB2663">
              <w:rPr>
                <w:color w:val="000000"/>
                <w:sz w:val="22"/>
                <w:szCs w:val="22"/>
              </w:rPr>
              <w:t>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D415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0FE2E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3CE14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510,34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A4EB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477,53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48D8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477,53</w:t>
            </w:r>
          </w:p>
        </w:tc>
      </w:tr>
      <w:tr w:rsidR="007A58CA" w:rsidRPr="00BB2663" w14:paraId="1351A319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283D4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</w:t>
            </w:r>
            <w:r w:rsidRPr="00BB2663">
              <w:rPr>
                <w:color w:val="000000"/>
                <w:sz w:val="22"/>
                <w:szCs w:val="22"/>
              </w:rPr>
              <w:t>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81DE0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F0D9D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A27F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510,34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DFB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477,53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013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477,53</w:t>
            </w:r>
          </w:p>
        </w:tc>
      </w:tr>
      <w:tr w:rsidR="007A58CA" w:rsidRPr="00BB2663" w14:paraId="3FA93525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AB7F2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</w:t>
            </w:r>
            <w:r w:rsidRPr="00BB2663">
              <w:rPr>
                <w:color w:val="000000"/>
                <w:sz w:val="22"/>
                <w:szCs w:val="22"/>
              </w:rPr>
              <w:t xml:space="preserve">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F8BCA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AC29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36A6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5AC29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A8A51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7A58CA" w:rsidRPr="00BB2663" w14:paraId="559D616B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9F9C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Закупка товаров, работ и услуг для обеспечени</w:t>
            </w:r>
            <w:r w:rsidRPr="00BB2663">
              <w:rPr>
                <w:color w:val="000000"/>
                <w:sz w:val="22"/>
                <w:szCs w:val="22"/>
              </w:rPr>
              <w:t>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01557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7322" w14:textId="77777777" w:rsidR="007A58CA" w:rsidRPr="00BB2663" w:rsidRDefault="00E50FC4">
            <w:pPr>
              <w:jc w:val="center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D8F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027B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062DC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7A58CA" w:rsidRPr="00BB2663" w14:paraId="40809EA2" w14:textId="77777777" w:rsidTr="00BB266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275BA" w14:textId="77777777" w:rsidR="007A58CA" w:rsidRPr="00BB2663" w:rsidRDefault="00E50FC4">
            <w:pPr>
              <w:jc w:val="both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33AB" w14:textId="77777777" w:rsidR="007A58CA" w:rsidRPr="00BB2663" w:rsidRDefault="007A58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9EB75" w14:textId="77777777" w:rsidR="007A58CA" w:rsidRPr="00BB2663" w:rsidRDefault="007A58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AB42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1 835 099,38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E3567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1 570 954,83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38636" w14:textId="77777777" w:rsidR="007A58CA" w:rsidRPr="00BB2663" w:rsidRDefault="00E50FC4">
            <w:pPr>
              <w:jc w:val="right"/>
              <w:rPr>
                <w:color w:val="000000"/>
                <w:sz w:val="22"/>
                <w:szCs w:val="22"/>
              </w:rPr>
            </w:pPr>
            <w:r w:rsidRPr="00BB2663">
              <w:rPr>
                <w:color w:val="000000"/>
                <w:sz w:val="22"/>
                <w:szCs w:val="22"/>
              </w:rPr>
              <w:t>1 528 780,68</w:t>
            </w:r>
          </w:p>
        </w:tc>
      </w:tr>
    </w:tbl>
    <w:p w14:paraId="21527E9A" w14:textId="77777777" w:rsidR="002D12D5" w:rsidRDefault="002D12D5"/>
    <w:sectPr w:rsidR="002D12D5" w:rsidSect="00F31AE0">
      <w:headerReference w:type="default" r:id="rId6"/>
      <w:footerReference w:type="default" r:id="rId7"/>
      <w:pgSz w:w="11905" w:h="16837"/>
      <w:pgMar w:top="709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0AB07" w14:textId="77777777" w:rsidR="00E50FC4" w:rsidRDefault="00E50FC4" w:rsidP="007A58CA">
      <w:r>
        <w:separator/>
      </w:r>
    </w:p>
  </w:endnote>
  <w:endnote w:type="continuationSeparator" w:id="0">
    <w:p w14:paraId="16250BB2" w14:textId="77777777" w:rsidR="00E50FC4" w:rsidRDefault="00E50FC4" w:rsidP="007A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7A58CA" w14:paraId="296B88B6" w14:textId="77777777">
      <w:tc>
        <w:tcPr>
          <w:tcW w:w="9555" w:type="dxa"/>
        </w:tcPr>
        <w:p w14:paraId="26508CD7" w14:textId="77777777" w:rsidR="007A58CA" w:rsidRDefault="00E50FC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7B37DECE" w14:textId="77777777" w:rsidR="007A58CA" w:rsidRDefault="007A58C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881BB" w14:textId="77777777" w:rsidR="00E50FC4" w:rsidRDefault="00E50FC4" w:rsidP="007A58CA">
      <w:r>
        <w:separator/>
      </w:r>
    </w:p>
  </w:footnote>
  <w:footnote w:type="continuationSeparator" w:id="0">
    <w:p w14:paraId="5D826708" w14:textId="77777777" w:rsidR="00E50FC4" w:rsidRDefault="00E50FC4" w:rsidP="007A5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7A58CA" w14:paraId="6062B709" w14:textId="77777777">
      <w:tc>
        <w:tcPr>
          <w:tcW w:w="9555" w:type="dxa"/>
        </w:tcPr>
        <w:p w14:paraId="1ED4ACB2" w14:textId="0BCB3D4A" w:rsidR="007A58CA" w:rsidRDefault="007A58CA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F31AE0">
            <w:rPr>
              <w:noProof/>
              <w:color w:val="000000"/>
            </w:rPr>
            <w:t>21</w:t>
          </w:r>
          <w:r>
            <w:fldChar w:fldCharType="end"/>
          </w:r>
        </w:p>
        <w:p w14:paraId="5FF1F577" w14:textId="77777777" w:rsidR="007A58CA" w:rsidRDefault="007A58C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8CA"/>
    <w:rsid w:val="00101FBD"/>
    <w:rsid w:val="002528C9"/>
    <w:rsid w:val="002D12D5"/>
    <w:rsid w:val="007A58CA"/>
    <w:rsid w:val="00BB2663"/>
    <w:rsid w:val="00E50FC4"/>
    <w:rsid w:val="00EF5322"/>
    <w:rsid w:val="00F3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2AF2"/>
  <w15:docId w15:val="{509D8C62-8DEB-4FB6-A393-5F6DD84B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A58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68</Pages>
  <Words>14732</Words>
  <Characters>83977</Characters>
  <Application>Microsoft Office Word</Application>
  <DocSecurity>0</DocSecurity>
  <Lines>699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5</cp:revision>
  <dcterms:created xsi:type="dcterms:W3CDTF">2024-08-01T10:31:00Z</dcterms:created>
  <dcterms:modified xsi:type="dcterms:W3CDTF">2024-08-02T05:31:00Z</dcterms:modified>
</cp:coreProperties>
</file>