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C9" w:rsidRPr="00AE06B9" w:rsidRDefault="00DD45C9" w:rsidP="00DD45C9">
      <w:pPr>
        <w:jc w:val="center"/>
        <w:rPr>
          <w:b/>
          <w:sz w:val="36"/>
          <w:szCs w:val="36"/>
        </w:rPr>
      </w:pPr>
      <w:r w:rsidRPr="00AE06B9">
        <w:rPr>
          <w:b/>
          <w:sz w:val="36"/>
          <w:szCs w:val="36"/>
        </w:rPr>
        <w:t>ПОСТАНОВЛЕНИЕ</w:t>
      </w:r>
    </w:p>
    <w:p w:rsidR="00DD45C9" w:rsidRPr="00AE06B9" w:rsidRDefault="00DD45C9" w:rsidP="00DD45C9">
      <w:pPr>
        <w:jc w:val="center"/>
        <w:rPr>
          <w:b/>
          <w:sz w:val="28"/>
        </w:rPr>
      </w:pPr>
      <w:r w:rsidRPr="00AE06B9">
        <w:rPr>
          <w:b/>
          <w:sz w:val="28"/>
        </w:rPr>
        <w:t>администрации Левокумского муниципального округа</w:t>
      </w:r>
    </w:p>
    <w:p w:rsidR="00DD45C9" w:rsidRPr="00AE06B9" w:rsidRDefault="00DD45C9" w:rsidP="00DD45C9">
      <w:pPr>
        <w:jc w:val="center"/>
        <w:rPr>
          <w:b/>
          <w:sz w:val="28"/>
        </w:rPr>
      </w:pPr>
      <w:r w:rsidRPr="00AE06B9">
        <w:rPr>
          <w:b/>
          <w:sz w:val="28"/>
        </w:rPr>
        <w:t>Ставропольского края</w:t>
      </w:r>
    </w:p>
    <w:p w:rsidR="00DD45C9" w:rsidRPr="00AE06B9" w:rsidRDefault="00DD45C9" w:rsidP="00DD45C9">
      <w:pPr>
        <w:jc w:val="center"/>
        <w:rPr>
          <w:b/>
          <w:sz w:val="28"/>
        </w:rPr>
      </w:pPr>
      <w:r w:rsidRPr="00AE06B9">
        <w:rPr>
          <w:b/>
          <w:sz w:val="28"/>
        </w:rPr>
        <w:t>с. Левокумское</w:t>
      </w:r>
    </w:p>
    <w:p w:rsidR="00DD45C9" w:rsidRPr="00AE06B9" w:rsidRDefault="00AE06B9" w:rsidP="00DD45C9">
      <w:pPr>
        <w:rPr>
          <w:b/>
          <w:sz w:val="28"/>
        </w:rPr>
      </w:pPr>
      <w:proofErr w:type="gramStart"/>
      <w:r>
        <w:rPr>
          <w:b/>
          <w:sz w:val="28"/>
        </w:rPr>
        <w:t>«</w:t>
      </w:r>
      <w:bookmarkStart w:id="0" w:name="_GoBack"/>
      <w:bookmarkEnd w:id="0"/>
      <w:r>
        <w:rPr>
          <w:b/>
          <w:sz w:val="28"/>
        </w:rPr>
        <w:t xml:space="preserve"> 08</w:t>
      </w:r>
      <w:proofErr w:type="gramEnd"/>
      <w:r w:rsidR="009E4E2A" w:rsidRPr="00AE06B9">
        <w:rPr>
          <w:b/>
          <w:sz w:val="28"/>
        </w:rPr>
        <w:t xml:space="preserve"> </w:t>
      </w:r>
      <w:r w:rsidR="00DD45C9" w:rsidRPr="00AE06B9">
        <w:rPr>
          <w:b/>
          <w:sz w:val="28"/>
        </w:rPr>
        <w:t>»</w:t>
      </w:r>
      <w:r w:rsidR="009E4E2A" w:rsidRPr="00AE06B9">
        <w:rPr>
          <w:b/>
          <w:sz w:val="28"/>
        </w:rPr>
        <w:t xml:space="preserve"> </w:t>
      </w:r>
      <w:r>
        <w:rPr>
          <w:b/>
          <w:sz w:val="28"/>
        </w:rPr>
        <w:t xml:space="preserve">февраля </w:t>
      </w:r>
      <w:r w:rsidR="00DD45C9" w:rsidRPr="00AE06B9">
        <w:rPr>
          <w:b/>
          <w:sz w:val="28"/>
        </w:rPr>
        <w:t>20</w:t>
      </w:r>
      <w:r w:rsidR="009E4E2A" w:rsidRPr="00AE06B9">
        <w:rPr>
          <w:b/>
          <w:sz w:val="28"/>
        </w:rPr>
        <w:t xml:space="preserve">21 </w:t>
      </w:r>
      <w:r w:rsidR="00DD45C9" w:rsidRPr="00AE06B9">
        <w:rPr>
          <w:b/>
          <w:sz w:val="28"/>
        </w:rPr>
        <w:t xml:space="preserve">г.                                                  </w:t>
      </w:r>
      <w:r w:rsidR="009E4E2A" w:rsidRPr="00AE06B9">
        <w:rPr>
          <w:b/>
          <w:sz w:val="28"/>
        </w:rPr>
        <w:t xml:space="preserve">                            </w:t>
      </w:r>
      <w:r w:rsidR="00DD45C9" w:rsidRPr="00AE06B9">
        <w:rPr>
          <w:b/>
          <w:sz w:val="28"/>
        </w:rPr>
        <w:t xml:space="preserve">   №</w:t>
      </w:r>
      <w:r w:rsidR="009E4E2A" w:rsidRPr="00AE06B9">
        <w:rPr>
          <w:b/>
          <w:sz w:val="28"/>
        </w:rPr>
        <w:t xml:space="preserve"> </w:t>
      </w:r>
      <w:r>
        <w:rPr>
          <w:b/>
          <w:sz w:val="28"/>
        </w:rPr>
        <w:t>122</w:t>
      </w:r>
    </w:p>
    <w:p w:rsidR="00DD45C9" w:rsidRPr="00AE06B9" w:rsidRDefault="00DD45C9" w:rsidP="00DD45C9">
      <w:pPr>
        <w:rPr>
          <w:sz w:val="28"/>
          <w:szCs w:val="28"/>
        </w:rPr>
      </w:pPr>
      <w:r w:rsidRPr="00AE06B9">
        <w:rPr>
          <w:sz w:val="28"/>
          <w:szCs w:val="28"/>
        </w:rPr>
        <w:t>=========================================================</w:t>
      </w:r>
    </w:p>
    <w:p w:rsidR="00800B15" w:rsidRDefault="006B3B77" w:rsidP="006502BD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F3088">
        <w:rPr>
          <w:sz w:val="28"/>
          <w:szCs w:val="28"/>
        </w:rPr>
        <w:t xml:space="preserve"> признании утратившими силу некоторых постановлений </w:t>
      </w:r>
      <w:r w:rsidR="006502BD">
        <w:rPr>
          <w:sz w:val="28"/>
          <w:szCs w:val="28"/>
        </w:rPr>
        <w:t>администраций муниципальных образований поселений Левокумского района Ставропольского края</w:t>
      </w:r>
    </w:p>
    <w:p w:rsidR="000F3088" w:rsidRDefault="000F3088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DD45C9" w:rsidRPr="007A0B7C" w:rsidRDefault="00DD45C9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Default="000F3088" w:rsidP="00653C3A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Ставропольского края </w:t>
      </w:r>
      <w:r w:rsidR="00DD45C9">
        <w:rPr>
          <w:sz w:val="28"/>
          <w:szCs w:val="28"/>
        </w:rPr>
        <w:t xml:space="preserve">                                               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6502BD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A47162" w:rsidRDefault="00A47162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3B77" w:rsidRDefault="00CA5F7C" w:rsidP="00653C3A">
      <w:pPr>
        <w:tabs>
          <w:tab w:val="left" w:pos="709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57A0">
        <w:rPr>
          <w:sz w:val="28"/>
          <w:szCs w:val="28"/>
        </w:rPr>
        <w:t>1</w:t>
      </w:r>
      <w:r w:rsidR="00A47162">
        <w:rPr>
          <w:sz w:val="28"/>
          <w:szCs w:val="28"/>
        </w:rPr>
        <w:t xml:space="preserve">. </w:t>
      </w:r>
      <w:r w:rsidR="000F3088">
        <w:rPr>
          <w:sz w:val="28"/>
          <w:szCs w:val="28"/>
        </w:rPr>
        <w:t xml:space="preserve">Признать утратившими силу </w:t>
      </w:r>
      <w:r w:rsidR="0069161C">
        <w:rPr>
          <w:sz w:val="28"/>
          <w:szCs w:val="28"/>
        </w:rPr>
        <w:t>некоторые</w:t>
      </w:r>
      <w:r w:rsidR="0069161C" w:rsidRPr="0069161C">
        <w:rPr>
          <w:sz w:val="28"/>
          <w:szCs w:val="28"/>
        </w:rPr>
        <w:t xml:space="preserve"> </w:t>
      </w:r>
      <w:r w:rsidR="0069161C">
        <w:rPr>
          <w:sz w:val="28"/>
          <w:szCs w:val="28"/>
        </w:rPr>
        <w:t>постановления администраци</w:t>
      </w:r>
      <w:r w:rsidR="006502BD">
        <w:rPr>
          <w:sz w:val="28"/>
          <w:szCs w:val="28"/>
        </w:rPr>
        <w:t>й</w:t>
      </w:r>
      <w:r w:rsidR="0069161C">
        <w:rPr>
          <w:sz w:val="28"/>
          <w:szCs w:val="28"/>
        </w:rPr>
        <w:t xml:space="preserve"> </w:t>
      </w:r>
      <w:r w:rsidR="006502BD">
        <w:rPr>
          <w:sz w:val="28"/>
          <w:szCs w:val="28"/>
        </w:rPr>
        <w:t xml:space="preserve">муниципальных образований поселений </w:t>
      </w:r>
      <w:r w:rsidR="0069161C">
        <w:rPr>
          <w:sz w:val="28"/>
          <w:szCs w:val="28"/>
        </w:rPr>
        <w:t>Левокумского района Ставропольского края:</w:t>
      </w:r>
    </w:p>
    <w:p w:rsidR="001E4F12" w:rsidRDefault="001E4F12" w:rsidP="00DD45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села Левокумского </w:t>
      </w:r>
      <w:proofErr w:type="spellStart"/>
      <w:r>
        <w:rPr>
          <w:sz w:val="28"/>
          <w:szCs w:val="28"/>
        </w:rPr>
        <w:t>Левокумского</w:t>
      </w:r>
      <w:proofErr w:type="spellEnd"/>
      <w:r>
        <w:rPr>
          <w:sz w:val="28"/>
          <w:szCs w:val="28"/>
        </w:rPr>
        <w:t xml:space="preserve"> района Ставропольского края от 24 декабря 2018 года № 354 «Об определении мест отбывания наказания в виде исправительных работ, назначенного осужденному, не имеющему основного места работы в районе места его жительства, на территории села Левокумского </w:t>
      </w:r>
      <w:proofErr w:type="spellStart"/>
      <w:r>
        <w:rPr>
          <w:sz w:val="28"/>
          <w:szCs w:val="28"/>
        </w:rPr>
        <w:t>Левокумского</w:t>
      </w:r>
      <w:proofErr w:type="spellEnd"/>
      <w:r>
        <w:rPr>
          <w:sz w:val="28"/>
          <w:szCs w:val="28"/>
        </w:rPr>
        <w:t xml:space="preserve"> района Ставропольского края»;</w:t>
      </w:r>
    </w:p>
    <w:p w:rsidR="001E4F12" w:rsidRDefault="001E4F12" w:rsidP="00DD45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села Левокумского </w:t>
      </w:r>
      <w:proofErr w:type="spellStart"/>
      <w:r>
        <w:rPr>
          <w:sz w:val="28"/>
          <w:szCs w:val="28"/>
        </w:rPr>
        <w:t>Левокумского</w:t>
      </w:r>
      <w:proofErr w:type="spellEnd"/>
      <w:r>
        <w:rPr>
          <w:sz w:val="28"/>
          <w:szCs w:val="28"/>
        </w:rPr>
        <w:t xml:space="preserve"> района Ставропольского края от 25 декабря 2017 года № 227 «Об определении мест для отбывания наказания в виде исправительных работ, назначенного осужденному, не имеющему основного места работы в районе места жительства, на территории села Левокумского </w:t>
      </w:r>
      <w:proofErr w:type="spellStart"/>
      <w:r>
        <w:rPr>
          <w:sz w:val="28"/>
          <w:szCs w:val="28"/>
        </w:rPr>
        <w:t>Левокумского</w:t>
      </w:r>
      <w:proofErr w:type="spellEnd"/>
      <w:r>
        <w:rPr>
          <w:sz w:val="28"/>
          <w:szCs w:val="28"/>
        </w:rPr>
        <w:t xml:space="preserve"> района Ставропольского края»</w:t>
      </w:r>
      <w:r w:rsidR="00AD0A02">
        <w:rPr>
          <w:sz w:val="28"/>
          <w:szCs w:val="28"/>
        </w:rPr>
        <w:t>;</w:t>
      </w:r>
    </w:p>
    <w:p w:rsidR="00AD0A02" w:rsidRDefault="00B12672" w:rsidP="00DD45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Величаевского сельсовета Левокумского района Ставропольского края от 13 апреля 2020 </w:t>
      </w:r>
      <w:r w:rsidR="00653C3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37 «Об объектах для отбывания наказания осужденных в виде обязательных и исправительных работ на территории муниципального образования Величаевского сельсовета Левокумского района Ставропольского края на 2020 год»;</w:t>
      </w:r>
    </w:p>
    <w:p w:rsidR="00B12672" w:rsidRDefault="00B12672" w:rsidP="00DD45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села </w:t>
      </w:r>
      <w:proofErr w:type="spellStart"/>
      <w:r>
        <w:rPr>
          <w:sz w:val="28"/>
          <w:szCs w:val="28"/>
        </w:rPr>
        <w:t>Правокумского</w:t>
      </w:r>
      <w:proofErr w:type="spellEnd"/>
      <w:r>
        <w:rPr>
          <w:sz w:val="28"/>
          <w:szCs w:val="28"/>
        </w:rPr>
        <w:t xml:space="preserve"> Левокумского района Ставропольского края</w:t>
      </w:r>
      <w:r w:rsidR="00EE0D43">
        <w:rPr>
          <w:sz w:val="28"/>
          <w:szCs w:val="28"/>
        </w:rPr>
        <w:t xml:space="preserve"> </w:t>
      </w:r>
      <w:r w:rsidR="00653C3A">
        <w:rPr>
          <w:sz w:val="28"/>
          <w:szCs w:val="28"/>
        </w:rPr>
        <w:t xml:space="preserve">                                                              </w:t>
      </w:r>
      <w:r w:rsidR="00EE0D43">
        <w:rPr>
          <w:sz w:val="28"/>
          <w:szCs w:val="28"/>
        </w:rPr>
        <w:t>от 20 марта 2012 года № 19</w:t>
      </w:r>
      <w:r>
        <w:rPr>
          <w:sz w:val="28"/>
          <w:szCs w:val="28"/>
        </w:rPr>
        <w:t xml:space="preserve"> «Об утверждении предприятий для отбывания наказания в виде исправительных работ на территории муниципального образования села </w:t>
      </w:r>
      <w:proofErr w:type="spellStart"/>
      <w:r>
        <w:rPr>
          <w:sz w:val="28"/>
          <w:szCs w:val="28"/>
        </w:rPr>
        <w:t>Правокумского</w:t>
      </w:r>
      <w:proofErr w:type="spellEnd"/>
      <w:r>
        <w:rPr>
          <w:sz w:val="28"/>
          <w:szCs w:val="28"/>
        </w:rPr>
        <w:t>»</w:t>
      </w:r>
      <w:r w:rsidR="00880C58">
        <w:rPr>
          <w:sz w:val="28"/>
          <w:szCs w:val="28"/>
        </w:rPr>
        <w:t>;</w:t>
      </w:r>
    </w:p>
    <w:p w:rsidR="00AD0A02" w:rsidRDefault="00AD0A02" w:rsidP="00DD45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главы муниципального образования села Урожайного Левокумского района Ставропольского края от 30 января 2020 </w:t>
      </w:r>
      <w:r w:rsidR="00653C3A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11 «Об определении мест отбывания наказания осужденными исправительных и обязательных работ на территории муниципального образования села Урожайного Левокумского района Ставропольского края на 2020 год».</w:t>
      </w:r>
    </w:p>
    <w:p w:rsidR="00880C58" w:rsidRDefault="00880C58" w:rsidP="007472A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132DE" w:rsidRPr="007472AA" w:rsidRDefault="003132DE" w:rsidP="00653C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информационным технологиям администрации Левокумского муниципального округа Ставропольского края </w:t>
      </w:r>
      <w:r w:rsidR="00DD45C9">
        <w:rPr>
          <w:sz w:val="28"/>
          <w:szCs w:val="28"/>
        </w:rPr>
        <w:t xml:space="preserve">                                  </w:t>
      </w:r>
      <w:proofErr w:type="gramStart"/>
      <w:r w:rsidR="00DD45C9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Бударина</w:t>
      </w:r>
      <w:proofErr w:type="spellEnd"/>
      <w:r>
        <w:rPr>
          <w:sz w:val="28"/>
          <w:szCs w:val="28"/>
        </w:rPr>
        <w:t xml:space="preserve"> Н.Н.) </w:t>
      </w:r>
      <w:r w:rsidRPr="00862654">
        <w:rPr>
          <w:sz w:val="28"/>
          <w:szCs w:val="28"/>
        </w:rPr>
        <w:t xml:space="preserve">обеспечить размещение </w:t>
      </w:r>
      <w:r>
        <w:rPr>
          <w:sz w:val="28"/>
          <w:szCs w:val="28"/>
        </w:rPr>
        <w:t xml:space="preserve">настоящего </w:t>
      </w:r>
      <w:r w:rsidRPr="00862654">
        <w:rPr>
          <w:sz w:val="28"/>
          <w:szCs w:val="28"/>
        </w:rPr>
        <w:t xml:space="preserve">постановления в информационно – телекоммуникационной сети «Интернет» на официальном сайте администрации Левокумского муниципального </w:t>
      </w:r>
      <w:r>
        <w:rPr>
          <w:sz w:val="28"/>
          <w:szCs w:val="28"/>
        </w:rPr>
        <w:t>округа</w:t>
      </w:r>
      <w:r w:rsidRPr="0086265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3132DE" w:rsidRDefault="003132DE" w:rsidP="00653C3A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A47162" w:rsidRDefault="006B3B77" w:rsidP="00653C3A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A30">
        <w:rPr>
          <w:sz w:val="28"/>
          <w:szCs w:val="28"/>
        </w:rPr>
        <w:t>.</w:t>
      </w:r>
      <w:r w:rsidR="00A47162">
        <w:rPr>
          <w:sz w:val="28"/>
          <w:szCs w:val="28"/>
        </w:rPr>
        <w:t xml:space="preserve">Контроль за выполнением настоящего постановления </w:t>
      </w:r>
      <w:r w:rsidR="00932DEB">
        <w:rPr>
          <w:sz w:val="28"/>
          <w:szCs w:val="28"/>
        </w:rPr>
        <w:t xml:space="preserve">возложить на заместителя главы администрации Левокумского муниципального </w:t>
      </w:r>
      <w:r w:rsidR="006502BD">
        <w:rPr>
          <w:sz w:val="28"/>
          <w:szCs w:val="28"/>
        </w:rPr>
        <w:t xml:space="preserve">округа </w:t>
      </w:r>
      <w:r w:rsidR="00932DEB">
        <w:rPr>
          <w:sz w:val="28"/>
          <w:szCs w:val="28"/>
        </w:rPr>
        <w:t>Ставропольского края Лазареву Е.Л.</w:t>
      </w:r>
    </w:p>
    <w:p w:rsidR="00A47162" w:rsidRDefault="00A47162" w:rsidP="00653C3A">
      <w:pPr>
        <w:suppressAutoHyphens/>
        <w:ind w:firstLine="709"/>
        <w:jc w:val="both"/>
        <w:rPr>
          <w:sz w:val="28"/>
          <w:szCs w:val="28"/>
        </w:rPr>
      </w:pPr>
    </w:p>
    <w:p w:rsidR="00A47162" w:rsidRDefault="006B3B77" w:rsidP="00653C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162">
        <w:rPr>
          <w:sz w:val="28"/>
          <w:szCs w:val="28"/>
        </w:rPr>
        <w:t xml:space="preserve">. Настоящее постановление вступает в силу со дня его </w:t>
      </w:r>
      <w:r w:rsidR="006502BD">
        <w:rPr>
          <w:sz w:val="28"/>
          <w:szCs w:val="28"/>
        </w:rPr>
        <w:t>подписания</w:t>
      </w:r>
    </w:p>
    <w:p w:rsidR="00A47162" w:rsidRDefault="00A47162" w:rsidP="00800B15">
      <w:pPr>
        <w:suppressAutoHyphens/>
        <w:jc w:val="both"/>
        <w:rPr>
          <w:sz w:val="28"/>
          <w:szCs w:val="28"/>
        </w:rPr>
      </w:pPr>
    </w:p>
    <w:p w:rsidR="00932DEB" w:rsidRDefault="00932DEB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6B3B7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6B3B77" w:rsidRDefault="007809F5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                        </w:t>
      </w:r>
      <w:r w:rsidR="009E4E2A">
        <w:rPr>
          <w:sz w:val="28"/>
          <w:szCs w:val="28"/>
        </w:rPr>
        <w:t xml:space="preserve">  </w:t>
      </w:r>
      <w:r w:rsidR="00800B15" w:rsidRPr="00800B15">
        <w:rPr>
          <w:sz w:val="28"/>
          <w:szCs w:val="28"/>
        </w:rPr>
        <w:t xml:space="preserve">        </w:t>
      </w:r>
      <w:proofErr w:type="spellStart"/>
      <w:r w:rsidR="00653C3A">
        <w:rPr>
          <w:sz w:val="28"/>
          <w:szCs w:val="28"/>
        </w:rPr>
        <w:t>А.Н.</w:t>
      </w:r>
      <w:r w:rsidR="006B3B77">
        <w:rPr>
          <w:sz w:val="28"/>
          <w:szCs w:val="28"/>
        </w:rPr>
        <w:t>Иванов</w:t>
      </w:r>
      <w:proofErr w:type="spellEnd"/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80C58" w:rsidRDefault="00880C5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880C58" w:rsidSect="00DB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B7"/>
    <w:rsid w:val="0000553C"/>
    <w:rsid w:val="00070F20"/>
    <w:rsid w:val="0007637D"/>
    <w:rsid w:val="0009155F"/>
    <w:rsid w:val="000945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5152C"/>
    <w:rsid w:val="00175DD1"/>
    <w:rsid w:val="00195EA2"/>
    <w:rsid w:val="001E1C89"/>
    <w:rsid w:val="001E4F12"/>
    <w:rsid w:val="00201DB2"/>
    <w:rsid w:val="0020753F"/>
    <w:rsid w:val="00212C1C"/>
    <w:rsid w:val="00221F85"/>
    <w:rsid w:val="00222766"/>
    <w:rsid w:val="002703F9"/>
    <w:rsid w:val="002A2AA8"/>
    <w:rsid w:val="002A55DC"/>
    <w:rsid w:val="002C196D"/>
    <w:rsid w:val="002D1939"/>
    <w:rsid w:val="002D4991"/>
    <w:rsid w:val="003132DE"/>
    <w:rsid w:val="00314711"/>
    <w:rsid w:val="00322D36"/>
    <w:rsid w:val="0033159B"/>
    <w:rsid w:val="00333182"/>
    <w:rsid w:val="003503DD"/>
    <w:rsid w:val="00375832"/>
    <w:rsid w:val="00397D80"/>
    <w:rsid w:val="003A1048"/>
    <w:rsid w:val="003B25DD"/>
    <w:rsid w:val="003B4114"/>
    <w:rsid w:val="003B7464"/>
    <w:rsid w:val="003C18FD"/>
    <w:rsid w:val="003D5924"/>
    <w:rsid w:val="003F2F33"/>
    <w:rsid w:val="00402EF2"/>
    <w:rsid w:val="0042523F"/>
    <w:rsid w:val="004265D6"/>
    <w:rsid w:val="00426CB0"/>
    <w:rsid w:val="00432A0E"/>
    <w:rsid w:val="004330B1"/>
    <w:rsid w:val="00441BAA"/>
    <w:rsid w:val="00443C43"/>
    <w:rsid w:val="00456621"/>
    <w:rsid w:val="00463E0B"/>
    <w:rsid w:val="0047545E"/>
    <w:rsid w:val="005317BD"/>
    <w:rsid w:val="00537A1A"/>
    <w:rsid w:val="005503EC"/>
    <w:rsid w:val="00554779"/>
    <w:rsid w:val="00582593"/>
    <w:rsid w:val="005C30D0"/>
    <w:rsid w:val="005C6260"/>
    <w:rsid w:val="00622531"/>
    <w:rsid w:val="006234E8"/>
    <w:rsid w:val="006502BD"/>
    <w:rsid w:val="00653C3A"/>
    <w:rsid w:val="006644AF"/>
    <w:rsid w:val="00670471"/>
    <w:rsid w:val="006818D3"/>
    <w:rsid w:val="006836FA"/>
    <w:rsid w:val="0069161C"/>
    <w:rsid w:val="00696401"/>
    <w:rsid w:val="006A0AE2"/>
    <w:rsid w:val="006B3B77"/>
    <w:rsid w:val="006E2447"/>
    <w:rsid w:val="006F376F"/>
    <w:rsid w:val="006F6F68"/>
    <w:rsid w:val="0070041F"/>
    <w:rsid w:val="007255B6"/>
    <w:rsid w:val="0074703E"/>
    <w:rsid w:val="007472AA"/>
    <w:rsid w:val="00755189"/>
    <w:rsid w:val="007674B6"/>
    <w:rsid w:val="007809F5"/>
    <w:rsid w:val="00790C50"/>
    <w:rsid w:val="00791EAF"/>
    <w:rsid w:val="007A0B7C"/>
    <w:rsid w:val="007D48F7"/>
    <w:rsid w:val="007E1AE9"/>
    <w:rsid w:val="007F31FA"/>
    <w:rsid w:val="00800B15"/>
    <w:rsid w:val="0082025B"/>
    <w:rsid w:val="0083293B"/>
    <w:rsid w:val="00863ADA"/>
    <w:rsid w:val="00871615"/>
    <w:rsid w:val="00877AD8"/>
    <w:rsid w:val="00877DA3"/>
    <w:rsid w:val="00880C58"/>
    <w:rsid w:val="00881063"/>
    <w:rsid w:val="00891397"/>
    <w:rsid w:val="008B25FF"/>
    <w:rsid w:val="008C4CE5"/>
    <w:rsid w:val="008E45C7"/>
    <w:rsid w:val="008F50E2"/>
    <w:rsid w:val="008F7CB5"/>
    <w:rsid w:val="00917A86"/>
    <w:rsid w:val="00922592"/>
    <w:rsid w:val="009328BC"/>
    <w:rsid w:val="00932DEB"/>
    <w:rsid w:val="00933A55"/>
    <w:rsid w:val="00936112"/>
    <w:rsid w:val="009430C8"/>
    <w:rsid w:val="009530D5"/>
    <w:rsid w:val="0095645E"/>
    <w:rsid w:val="00974149"/>
    <w:rsid w:val="009814FA"/>
    <w:rsid w:val="00993AB0"/>
    <w:rsid w:val="009A3AE3"/>
    <w:rsid w:val="009B10AE"/>
    <w:rsid w:val="009D14AA"/>
    <w:rsid w:val="009D3752"/>
    <w:rsid w:val="009E4E2A"/>
    <w:rsid w:val="00A130FA"/>
    <w:rsid w:val="00A14E8B"/>
    <w:rsid w:val="00A22FFB"/>
    <w:rsid w:val="00A410DA"/>
    <w:rsid w:val="00A419F2"/>
    <w:rsid w:val="00A44504"/>
    <w:rsid w:val="00A47162"/>
    <w:rsid w:val="00A544A7"/>
    <w:rsid w:val="00A81B54"/>
    <w:rsid w:val="00A81E4B"/>
    <w:rsid w:val="00A8434D"/>
    <w:rsid w:val="00A8594E"/>
    <w:rsid w:val="00A902C6"/>
    <w:rsid w:val="00AD0A02"/>
    <w:rsid w:val="00AD3C3E"/>
    <w:rsid w:val="00AD7170"/>
    <w:rsid w:val="00AE06B9"/>
    <w:rsid w:val="00AE0D72"/>
    <w:rsid w:val="00AE6886"/>
    <w:rsid w:val="00B125E1"/>
    <w:rsid w:val="00B12672"/>
    <w:rsid w:val="00B43E81"/>
    <w:rsid w:val="00B55CED"/>
    <w:rsid w:val="00B64EF8"/>
    <w:rsid w:val="00B70608"/>
    <w:rsid w:val="00B92339"/>
    <w:rsid w:val="00B977CB"/>
    <w:rsid w:val="00BB1567"/>
    <w:rsid w:val="00BD1A33"/>
    <w:rsid w:val="00BD7CB9"/>
    <w:rsid w:val="00BE73EC"/>
    <w:rsid w:val="00C04EC8"/>
    <w:rsid w:val="00C2475D"/>
    <w:rsid w:val="00C27729"/>
    <w:rsid w:val="00C33A30"/>
    <w:rsid w:val="00C343D4"/>
    <w:rsid w:val="00C5792A"/>
    <w:rsid w:val="00C64E97"/>
    <w:rsid w:val="00C70C1C"/>
    <w:rsid w:val="00C91B24"/>
    <w:rsid w:val="00CA5F7C"/>
    <w:rsid w:val="00CE1C93"/>
    <w:rsid w:val="00CE3AAC"/>
    <w:rsid w:val="00D00669"/>
    <w:rsid w:val="00D0235C"/>
    <w:rsid w:val="00D11CE9"/>
    <w:rsid w:val="00D17339"/>
    <w:rsid w:val="00D24206"/>
    <w:rsid w:val="00D33CCC"/>
    <w:rsid w:val="00D357A0"/>
    <w:rsid w:val="00D435C9"/>
    <w:rsid w:val="00D837E4"/>
    <w:rsid w:val="00D865F8"/>
    <w:rsid w:val="00DA0CD9"/>
    <w:rsid w:val="00DB7291"/>
    <w:rsid w:val="00DD45C9"/>
    <w:rsid w:val="00DF4FCB"/>
    <w:rsid w:val="00E01607"/>
    <w:rsid w:val="00E1034C"/>
    <w:rsid w:val="00E32B5D"/>
    <w:rsid w:val="00E32E3F"/>
    <w:rsid w:val="00E348BE"/>
    <w:rsid w:val="00E4098C"/>
    <w:rsid w:val="00E41262"/>
    <w:rsid w:val="00E4598F"/>
    <w:rsid w:val="00E505FE"/>
    <w:rsid w:val="00E571A6"/>
    <w:rsid w:val="00E60DD9"/>
    <w:rsid w:val="00EC0DBF"/>
    <w:rsid w:val="00EC4681"/>
    <w:rsid w:val="00ED5886"/>
    <w:rsid w:val="00EE0D43"/>
    <w:rsid w:val="00EE27C6"/>
    <w:rsid w:val="00EE64B7"/>
    <w:rsid w:val="00F163F7"/>
    <w:rsid w:val="00F34723"/>
    <w:rsid w:val="00F52616"/>
    <w:rsid w:val="00F62153"/>
    <w:rsid w:val="00F653DC"/>
    <w:rsid w:val="00F83FF5"/>
    <w:rsid w:val="00FB3FC1"/>
    <w:rsid w:val="00FC6EEE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22C7"/>
  <w15:docId w15:val="{F78F46EA-F0A7-4183-BA18-36745848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12BEC-089F-40A1-AD55-84BD6231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Белоусова_М</cp:lastModifiedBy>
  <cp:revision>4</cp:revision>
  <cp:lastPrinted>2021-02-09T07:52:00Z</cp:lastPrinted>
  <dcterms:created xsi:type="dcterms:W3CDTF">2021-02-05T10:30:00Z</dcterms:created>
  <dcterms:modified xsi:type="dcterms:W3CDTF">2021-02-09T07:52:00Z</dcterms:modified>
</cp:coreProperties>
</file>