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381" w:rsidRDefault="00FC3C55" w:rsidP="00FC3C55">
      <w:pPr>
        <w:autoSpaceDE w:val="0"/>
        <w:autoSpaceDN w:val="0"/>
        <w:adjustRightInd w:val="0"/>
        <w:spacing w:after="0" w:line="240" w:lineRule="auto"/>
        <w:ind w:left="85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750AC">
        <w:rPr>
          <w:rFonts w:ascii="Times New Roman" w:hAnsi="Times New Roman" w:cs="Times New Roman"/>
          <w:sz w:val="28"/>
          <w:szCs w:val="28"/>
        </w:rPr>
        <w:t>ПРИЛОЖЕНИЕ 4</w:t>
      </w:r>
    </w:p>
    <w:p w:rsidR="00FC3C55" w:rsidRPr="000750AC" w:rsidRDefault="00FC3C55" w:rsidP="00FC3C55">
      <w:pPr>
        <w:autoSpaceDE w:val="0"/>
        <w:autoSpaceDN w:val="0"/>
        <w:adjustRightInd w:val="0"/>
        <w:spacing w:after="0" w:line="240" w:lineRule="auto"/>
        <w:ind w:left="85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95EA4" w:rsidRPr="000750AC" w:rsidRDefault="009D53C7" w:rsidP="00FC3C55">
      <w:pPr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0750AC">
        <w:rPr>
          <w:rFonts w:ascii="Times New Roman" w:hAnsi="Times New Roman" w:cs="Times New Roman"/>
          <w:sz w:val="28"/>
          <w:szCs w:val="28"/>
        </w:rPr>
        <w:t>к муниципальной программе Левокумского</w:t>
      </w:r>
    </w:p>
    <w:p w:rsidR="009D53C7" w:rsidRPr="000750AC" w:rsidRDefault="009D53C7" w:rsidP="00FC3C55">
      <w:pPr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0750AC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C95EA4" w:rsidRPr="000750AC">
        <w:rPr>
          <w:rFonts w:ascii="Times New Roman" w:hAnsi="Times New Roman" w:cs="Times New Roman"/>
          <w:sz w:val="28"/>
          <w:szCs w:val="28"/>
        </w:rPr>
        <w:t xml:space="preserve"> </w:t>
      </w:r>
      <w:r w:rsidRPr="000750AC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BF4624" w:rsidRPr="000750AC" w:rsidRDefault="009D53C7" w:rsidP="00FC3C55">
      <w:pPr>
        <w:autoSpaceDE w:val="0"/>
        <w:autoSpaceDN w:val="0"/>
        <w:adjustRightInd w:val="0"/>
        <w:spacing w:after="0" w:line="240" w:lineRule="exact"/>
        <w:ind w:left="85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750AC">
        <w:rPr>
          <w:rFonts w:ascii="Times New Roman" w:hAnsi="Times New Roman" w:cs="Times New Roman"/>
          <w:sz w:val="28"/>
          <w:szCs w:val="28"/>
        </w:rPr>
        <w:t>«</w:t>
      </w:r>
      <w:r w:rsidR="00BF4624" w:rsidRPr="000750AC">
        <w:rPr>
          <w:rFonts w:ascii="Times New Roman" w:hAnsi="Times New Roman" w:cs="Times New Roman"/>
          <w:sz w:val="28"/>
          <w:szCs w:val="28"/>
        </w:rPr>
        <w:t>Градостроительство и повышение безопасности</w:t>
      </w:r>
    </w:p>
    <w:p w:rsidR="009D53C7" w:rsidRPr="000750AC" w:rsidRDefault="00BF4624" w:rsidP="00FC3C55">
      <w:pPr>
        <w:autoSpaceDE w:val="0"/>
        <w:autoSpaceDN w:val="0"/>
        <w:adjustRightInd w:val="0"/>
        <w:spacing w:after="0" w:line="240" w:lineRule="exact"/>
        <w:ind w:left="8505" w:right="-456"/>
        <w:jc w:val="center"/>
        <w:outlineLvl w:val="0"/>
      </w:pPr>
      <w:r w:rsidRPr="000750AC">
        <w:rPr>
          <w:rFonts w:ascii="Times New Roman" w:hAnsi="Times New Roman" w:cs="Times New Roman"/>
          <w:sz w:val="28"/>
          <w:szCs w:val="28"/>
        </w:rPr>
        <w:t>дорожного движения</w:t>
      </w:r>
      <w:r w:rsidR="009D53C7" w:rsidRPr="000750AC">
        <w:rPr>
          <w:rFonts w:ascii="Times New Roman" w:hAnsi="Times New Roman" w:cs="Times New Roman"/>
          <w:sz w:val="28"/>
          <w:szCs w:val="28"/>
        </w:rPr>
        <w:t>»</w:t>
      </w:r>
    </w:p>
    <w:p w:rsidR="00B51381" w:rsidRPr="000750AC" w:rsidRDefault="00B51381" w:rsidP="00FC3C5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51381" w:rsidRPr="000750AC" w:rsidRDefault="00B51381" w:rsidP="00FC3C5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51381" w:rsidRPr="000750AC" w:rsidRDefault="00B51381" w:rsidP="00FC3C5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51381" w:rsidRDefault="00B51381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0750AC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ПЕРЕЧЕНЬ</w:t>
      </w:r>
    </w:p>
    <w:p w:rsidR="00FC3C55" w:rsidRPr="000750AC" w:rsidRDefault="00FC3C55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003E" w:rsidRPr="000750AC" w:rsidRDefault="00B51381" w:rsidP="00FC3C55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основных мероприятий </w:t>
      </w:r>
      <w:r w:rsidR="0004003E" w:rsidRPr="00075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</w:p>
    <w:p w:rsidR="0004003E" w:rsidRPr="000750AC" w:rsidRDefault="0004003E" w:rsidP="00FC3C55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0A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 района Ставропольского края</w:t>
      </w:r>
    </w:p>
    <w:p w:rsidR="00136C5C" w:rsidRPr="000750AC" w:rsidRDefault="009D53C7" w:rsidP="00FC3C55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750A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F4624" w:rsidRPr="000750AC">
        <w:rPr>
          <w:rFonts w:ascii="Times New Roman" w:hAnsi="Times New Roman" w:cs="Times New Roman"/>
          <w:sz w:val="28"/>
          <w:szCs w:val="28"/>
        </w:rPr>
        <w:t xml:space="preserve">Градостроительство и повышение безопасности </w:t>
      </w:r>
      <w:r w:rsidR="00DD6648" w:rsidRPr="000750AC">
        <w:rPr>
          <w:rFonts w:ascii="Times New Roman" w:hAnsi="Times New Roman" w:cs="Times New Roman"/>
          <w:sz w:val="28"/>
          <w:szCs w:val="28"/>
        </w:rPr>
        <w:t>дорожного движения</w:t>
      </w:r>
      <w:r w:rsidRPr="000750A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51381" w:rsidRPr="00075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6C5C" w:rsidRPr="000750AC">
        <w:rPr>
          <w:rFonts w:ascii="Times New Roman" w:hAnsi="Times New Roman" w:cs="Times New Roman"/>
          <w:b/>
          <w:bCs/>
          <w:sz w:val="28"/>
          <w:szCs w:val="28"/>
        </w:rPr>
        <w:t>&lt;*&gt;</w:t>
      </w:r>
    </w:p>
    <w:p w:rsidR="00136C5C" w:rsidRPr="000750AC" w:rsidRDefault="00136C5C" w:rsidP="00136C5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36C5C" w:rsidRPr="000750AC" w:rsidRDefault="00136C5C" w:rsidP="00136C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50AC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136C5C" w:rsidRPr="000750AC" w:rsidRDefault="00136C5C" w:rsidP="00136C5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50AC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B51381" w:rsidRPr="000750AC" w:rsidRDefault="00B51381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1381" w:rsidRPr="000750AC" w:rsidRDefault="00B51381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601" w:type="dxa"/>
        <w:tblInd w:w="108" w:type="dxa"/>
        <w:tblLayout w:type="fixed"/>
        <w:tblLook w:val="0000"/>
      </w:tblPr>
      <w:tblGrid>
        <w:gridCol w:w="674"/>
        <w:gridCol w:w="33"/>
        <w:gridCol w:w="4254"/>
        <w:gridCol w:w="3544"/>
        <w:gridCol w:w="1701"/>
        <w:gridCol w:w="1701"/>
        <w:gridCol w:w="2694"/>
      </w:tblGrid>
      <w:tr w:rsidR="000750AC" w:rsidRPr="000750AC" w:rsidTr="00EF7D3D">
        <w:trPr>
          <w:trHeight w:val="240"/>
        </w:trPr>
        <w:tc>
          <w:tcPr>
            <w:tcW w:w="674" w:type="dxa"/>
            <w:vMerge w:val="restart"/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4287" w:type="dxa"/>
            <w:gridSpan w:val="2"/>
            <w:vMerge w:val="restart"/>
          </w:tcPr>
          <w:p w:rsidR="00B51381" w:rsidRPr="000750AC" w:rsidRDefault="00B51381" w:rsidP="00BF4624">
            <w:pPr>
              <w:autoSpaceDE w:val="0"/>
              <w:autoSpaceDN w:val="0"/>
              <w:adjustRightInd w:val="0"/>
              <w:ind w:left="-54" w:right="-28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Наименование основного мер</w:t>
            </w:r>
            <w:r w:rsidRPr="000750AC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о</w:t>
            </w:r>
            <w:r w:rsidRPr="000750AC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приятия Программы</w:t>
            </w:r>
          </w:p>
        </w:tc>
        <w:tc>
          <w:tcPr>
            <w:tcW w:w="3544" w:type="dxa"/>
            <w:vMerge w:val="restart"/>
          </w:tcPr>
          <w:p w:rsidR="00B51381" w:rsidRPr="000750AC" w:rsidRDefault="00B51381" w:rsidP="00BF462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Ответственный исполн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тель (соисполнитель, уч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стник) основного мер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приятия Программы</w:t>
            </w:r>
          </w:p>
        </w:tc>
        <w:tc>
          <w:tcPr>
            <w:tcW w:w="3402" w:type="dxa"/>
            <w:gridSpan w:val="2"/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Срок</w:t>
            </w:r>
          </w:p>
        </w:tc>
        <w:tc>
          <w:tcPr>
            <w:tcW w:w="2694" w:type="dxa"/>
            <w:vMerge w:val="restart"/>
          </w:tcPr>
          <w:p w:rsidR="00B51381" w:rsidRPr="000750AC" w:rsidRDefault="00B51381" w:rsidP="00BF462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>Связь с индикатор</w:t>
            </w:r>
            <w:r w:rsidRPr="000750AC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>а</w:t>
            </w:r>
            <w:r w:rsidRPr="000750AC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>ми достижения ц</w:t>
            </w:r>
            <w:r w:rsidRPr="000750AC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>е</w:t>
            </w:r>
            <w:r w:rsidRPr="000750AC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>лей и показателями решения задач Пр</w:t>
            </w:r>
            <w:r w:rsidRPr="000750AC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>о</w:t>
            </w:r>
            <w:r w:rsidRPr="000750AC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>граммы</w:t>
            </w:r>
          </w:p>
        </w:tc>
      </w:tr>
      <w:tr w:rsidR="000750AC" w:rsidRPr="000750AC" w:rsidTr="00EF7D3D">
        <w:trPr>
          <w:trHeight w:val="720"/>
        </w:trPr>
        <w:tc>
          <w:tcPr>
            <w:tcW w:w="674" w:type="dxa"/>
            <w:vMerge/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7" w:type="dxa"/>
            <w:gridSpan w:val="2"/>
            <w:vMerge/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начала</w:t>
            </w:r>
          </w:p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реализации</w:t>
            </w:r>
          </w:p>
        </w:tc>
        <w:tc>
          <w:tcPr>
            <w:tcW w:w="1701" w:type="dxa"/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окончания реализации</w:t>
            </w:r>
          </w:p>
        </w:tc>
        <w:tc>
          <w:tcPr>
            <w:tcW w:w="2694" w:type="dxa"/>
            <w:vMerge/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50AC" w:rsidRPr="000750AC" w:rsidTr="00FC3C55">
        <w:trPr>
          <w:trHeight w:val="240"/>
        </w:trPr>
        <w:tc>
          <w:tcPr>
            <w:tcW w:w="674" w:type="dxa"/>
            <w:tcBorders>
              <w:bottom w:val="single" w:sz="4" w:space="0" w:color="auto"/>
            </w:tcBorders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87" w:type="dxa"/>
            <w:gridSpan w:val="2"/>
            <w:tcBorders>
              <w:bottom w:val="single" w:sz="4" w:space="0" w:color="auto"/>
            </w:tcBorders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0750AC" w:rsidRPr="000750AC" w:rsidTr="00FC3C55">
        <w:trPr>
          <w:trHeight w:val="494"/>
        </w:trPr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1381" w:rsidRPr="000750AC" w:rsidRDefault="00B51381" w:rsidP="00BF462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2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1381" w:rsidRPr="000750AC" w:rsidRDefault="0011526F" w:rsidP="00A77A5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Цель </w:t>
            </w:r>
            <w:r w:rsidR="00BF4624"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 w:rsidR="00A77A52" w:rsidRPr="000750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Создание условий для осуществления органами местного самоуправления полномочий в области град</w:t>
            </w:r>
            <w:r w:rsidR="00A77A52" w:rsidRPr="000750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A77A52" w:rsidRPr="000750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строительства и землепользования</w:t>
            </w:r>
            <w:r w:rsidR="00BF4624" w:rsidRPr="000750A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0750AC" w:rsidRPr="000750AC" w:rsidTr="00FC3C55">
        <w:trPr>
          <w:trHeight w:val="424"/>
        </w:trPr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10C1" w:rsidRPr="000750AC" w:rsidRDefault="002F10C1" w:rsidP="0000401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</w:tcPr>
          <w:p w:rsidR="002F10C1" w:rsidRPr="000750AC" w:rsidRDefault="002F10C1" w:rsidP="002F10C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1 «Градостро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тельство»</w:t>
            </w:r>
            <w:bookmarkStart w:id="0" w:name="_GoBack"/>
            <w:bookmarkEnd w:id="0"/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2F10C1" w:rsidRPr="00EF7D3D" w:rsidRDefault="002C41BF" w:rsidP="000040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>Администрация Левоку</w:t>
            </w: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 Ставропольского </w:t>
            </w:r>
            <w:r w:rsidRPr="00EF7D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края в лице отдела мун</w:t>
            </w: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>ципального хозяйства и по делам гражданской обор</w:t>
            </w: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>ны, предупреждению и л</w:t>
            </w: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>квидации последствий чрезвычайных ситуаций (далее – отдел муниц</w:t>
            </w: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>пального хозяйства и по делам ГО и ЧС)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F10C1" w:rsidRPr="000639EB" w:rsidRDefault="002F10C1" w:rsidP="000639E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639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</w:t>
            </w:r>
            <w:r w:rsidR="000639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  <w:r w:rsidRPr="000639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F10C1" w:rsidRPr="000750AC" w:rsidRDefault="002F10C1" w:rsidP="000040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F10C1" w:rsidRPr="000750AC" w:rsidRDefault="009E59A9" w:rsidP="009E59A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hAnsi="Times New Roman" w:cs="Times New Roman"/>
                <w:sz w:val="28"/>
                <w:szCs w:val="28"/>
              </w:rPr>
              <w:t>пункт 1 приложения 3 к Программе</w:t>
            </w:r>
          </w:p>
        </w:tc>
      </w:tr>
      <w:tr w:rsidR="000750AC" w:rsidRPr="000750AC" w:rsidTr="00FC3C55">
        <w:trPr>
          <w:trHeight w:val="424"/>
        </w:trPr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10C1" w:rsidRPr="000750AC" w:rsidRDefault="002F10C1" w:rsidP="0000401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</w:tcPr>
          <w:p w:rsidR="002F10C1" w:rsidRPr="000750AC" w:rsidRDefault="002F10C1" w:rsidP="000040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следующие</w:t>
            </w:r>
            <w:proofErr w:type="gramEnd"/>
          </w:p>
          <w:p w:rsidR="002F10C1" w:rsidRPr="000750AC" w:rsidRDefault="002F10C1" w:rsidP="000040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2F10C1" w:rsidRPr="000750AC" w:rsidRDefault="002F10C1" w:rsidP="000040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:rsidR="002F10C1" w:rsidRPr="000750AC" w:rsidRDefault="002F10C1" w:rsidP="000040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 Подпрограммы:</w:t>
            </w:r>
          </w:p>
        </w:tc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10C1" w:rsidRPr="000750AC" w:rsidRDefault="002F10C1" w:rsidP="000040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50AC" w:rsidRPr="000750AC" w:rsidTr="00FC3C55">
        <w:trPr>
          <w:trHeight w:val="424"/>
        </w:trPr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F10C1" w:rsidRPr="000750AC" w:rsidRDefault="002F10C1" w:rsidP="00F841E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1 подпрограммы 1 Программы «</w:t>
            </w:r>
            <w:r w:rsidR="00A77A52" w:rsidRPr="000750AC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территории </w:t>
            </w:r>
            <w:r w:rsidR="007D1C08" w:rsidRPr="000750AC">
              <w:rPr>
                <w:rFonts w:ascii="Times New Roman" w:hAnsi="Times New Roman" w:cs="Times New Roman"/>
                <w:sz w:val="28"/>
                <w:szCs w:val="28"/>
              </w:rPr>
              <w:t xml:space="preserve">Левокумского </w:t>
            </w:r>
            <w:r w:rsidR="00A77A52" w:rsidRPr="000750A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достоверной документацией территориального планирования, градостроительного зонирования в соответствие с основными при</w:t>
            </w:r>
            <w:r w:rsidR="00A77A52" w:rsidRPr="000750A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77A52" w:rsidRPr="000750AC">
              <w:rPr>
                <w:rFonts w:ascii="Times New Roman" w:hAnsi="Times New Roman" w:cs="Times New Roman"/>
                <w:sz w:val="28"/>
                <w:szCs w:val="28"/>
              </w:rPr>
              <w:t>ципами законодательства о градостроительной деятельности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0750AC" w:rsidRPr="000750AC" w:rsidTr="00FC3C55">
        <w:trPr>
          <w:trHeight w:val="24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0750AC" w:rsidRDefault="00991214" w:rsidP="009912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  <w:r w:rsidR="00F841E2"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214" w:rsidRPr="000750AC" w:rsidRDefault="00BF4624" w:rsidP="000639E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/>
                <w:sz w:val="28"/>
                <w:szCs w:val="28"/>
              </w:rPr>
              <w:t>Актуализация документов терр</w:t>
            </w:r>
            <w:r w:rsidRPr="000750AC">
              <w:rPr>
                <w:rFonts w:ascii="Times New Roman" w:eastAsia="Calibri" w:hAnsi="Times New Roman"/>
                <w:sz w:val="28"/>
                <w:szCs w:val="28"/>
              </w:rPr>
              <w:t>и</w:t>
            </w:r>
            <w:r w:rsidRPr="000750AC">
              <w:rPr>
                <w:rFonts w:ascii="Times New Roman" w:eastAsia="Calibri" w:hAnsi="Times New Roman"/>
                <w:sz w:val="28"/>
                <w:szCs w:val="28"/>
              </w:rPr>
              <w:t>ториального планирования и гр</w:t>
            </w:r>
            <w:r w:rsidRPr="000750AC">
              <w:rPr>
                <w:rFonts w:ascii="Times New Roman" w:eastAsia="Calibri" w:hAnsi="Times New Roman"/>
                <w:sz w:val="28"/>
                <w:szCs w:val="28"/>
              </w:rPr>
              <w:t>а</w:t>
            </w:r>
            <w:r w:rsidRPr="000750AC">
              <w:rPr>
                <w:rFonts w:ascii="Times New Roman" w:eastAsia="Calibri" w:hAnsi="Times New Roman"/>
                <w:sz w:val="28"/>
                <w:szCs w:val="28"/>
              </w:rPr>
              <w:t xml:space="preserve">достроительного </w:t>
            </w:r>
            <w:r w:rsidRPr="00EF7D3D">
              <w:rPr>
                <w:rFonts w:ascii="Times New Roman" w:eastAsia="Calibri" w:hAnsi="Times New Roman"/>
                <w:sz w:val="28"/>
                <w:szCs w:val="28"/>
              </w:rPr>
              <w:t>зонирования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036ED" w:rsidRPr="000750AC" w:rsidRDefault="002C41BF" w:rsidP="000639E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муниципального 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зяйства и по</w:t>
            </w:r>
            <w:r w:rsidR="00CE68BF" w:rsidRPr="000750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FF6FE4" w:rsidRPr="000750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делам ГО и ЧС</w:t>
            </w:r>
            <w:r w:rsidR="00BF4624" w:rsidRPr="000750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0750AC" w:rsidRDefault="00991214" w:rsidP="000639E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639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0639EB" w:rsidRPr="000639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  <w:r w:rsidRPr="000639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0750AC" w:rsidRDefault="00991214" w:rsidP="00950B7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950B7E"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EF7D3D" w:rsidRDefault="00991214" w:rsidP="000639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>пункт</w:t>
            </w:r>
            <w:r w:rsidR="009E59A9" w:rsidRPr="00EF7D3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59A9" w:rsidRPr="00EF7D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46120" w:rsidRPr="00EF7D3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639EB" w:rsidRPr="00EF7D3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32A8D" w:rsidRPr="00EF7D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>прил</w:t>
            </w: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 xml:space="preserve">жения </w:t>
            </w:r>
            <w:r w:rsidR="00522592" w:rsidRPr="00EF7D3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 xml:space="preserve"> к Програ</w:t>
            </w: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>ме</w:t>
            </w:r>
          </w:p>
        </w:tc>
      </w:tr>
      <w:tr w:rsidR="000750AC" w:rsidRPr="000750AC" w:rsidTr="00FC3C55">
        <w:trPr>
          <w:trHeight w:val="240"/>
        </w:trPr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22592" w:rsidRPr="00EF7D3D" w:rsidRDefault="00522592" w:rsidP="00F841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>Задача 2 подпрограммы 1 Программы «</w:t>
            </w:r>
            <w:r w:rsidRPr="00EF7D3D">
              <w:rPr>
                <w:rFonts w:ascii="Times New Roman" w:eastAsia="Calibri" w:hAnsi="Times New Roman"/>
                <w:sz w:val="28"/>
                <w:szCs w:val="28"/>
              </w:rPr>
              <w:t>Модернизация информационной системы обеспечения градостроительной де</w:t>
            </w:r>
            <w:r w:rsidRPr="00EF7D3D">
              <w:rPr>
                <w:rFonts w:ascii="Times New Roman" w:eastAsia="Calibri" w:hAnsi="Times New Roman"/>
                <w:sz w:val="28"/>
                <w:szCs w:val="28"/>
              </w:rPr>
              <w:t>я</w:t>
            </w:r>
            <w:r w:rsidRPr="00EF7D3D">
              <w:rPr>
                <w:rFonts w:ascii="Times New Roman" w:eastAsia="Calibri" w:hAnsi="Times New Roman"/>
                <w:sz w:val="28"/>
                <w:szCs w:val="28"/>
              </w:rPr>
              <w:t>тельности Левокумского муниципального района</w:t>
            </w: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0750AC" w:rsidRPr="000750AC" w:rsidTr="00FC3C55">
        <w:trPr>
          <w:trHeight w:val="24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6036ED" w:rsidRPr="000750AC" w:rsidRDefault="00522592" w:rsidP="009912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4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36ED" w:rsidRPr="000750AC" w:rsidRDefault="00F841E2" w:rsidP="00F6042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0750AC">
              <w:rPr>
                <w:rFonts w:ascii="Times New Roman" w:eastAsia="Calibri" w:hAnsi="Times New Roman"/>
                <w:sz w:val="28"/>
                <w:szCs w:val="28"/>
              </w:rPr>
              <w:t>Организация рабочих мест для ведения автоматизированных баз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036ED" w:rsidRPr="000750AC" w:rsidRDefault="002C41BF" w:rsidP="002C41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</w:t>
            </w:r>
            <w:r w:rsidR="006036ED" w:rsidRPr="000750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тдел муниципального х</w:t>
            </w:r>
            <w:r w:rsidR="006036ED" w:rsidRPr="000750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</w:t>
            </w:r>
            <w:r w:rsidR="006036ED" w:rsidRPr="000750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зяйства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 по</w:t>
            </w:r>
            <w:r w:rsidR="006036ED" w:rsidRPr="000750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делам ГО и ЧС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036ED" w:rsidRPr="000750AC" w:rsidRDefault="006036ED" w:rsidP="006036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036ED" w:rsidRPr="000750AC" w:rsidRDefault="006036ED" w:rsidP="00950B7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950B7E"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036ED" w:rsidRPr="00EF7D3D" w:rsidRDefault="006036ED" w:rsidP="000639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 xml:space="preserve">пункт </w:t>
            </w:r>
            <w:r w:rsidR="000639EB" w:rsidRPr="00EF7D3D"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 xml:space="preserve"> прилож</w:t>
            </w: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 xml:space="preserve">ния </w:t>
            </w:r>
            <w:r w:rsidR="00522592" w:rsidRPr="00EF7D3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0750AC" w:rsidRPr="000750AC" w:rsidTr="00FC3C55">
        <w:trPr>
          <w:trHeight w:val="240"/>
        </w:trPr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22592" w:rsidRPr="00EF7D3D" w:rsidRDefault="00522592" w:rsidP="00725B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>Задача 3 подпрограммы 1 Программы «Улучшение качества исполнения муниципальных функций в сфере градостро</w:t>
            </w: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>тельства»</w:t>
            </w:r>
          </w:p>
        </w:tc>
      </w:tr>
      <w:tr w:rsidR="000750AC" w:rsidRPr="000750AC" w:rsidTr="00FC3C55">
        <w:trPr>
          <w:trHeight w:val="994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094B64" w:rsidRPr="000750AC" w:rsidRDefault="00522592" w:rsidP="006239F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1.3</w:t>
            </w:r>
          </w:p>
        </w:tc>
        <w:tc>
          <w:tcPr>
            <w:tcW w:w="4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4B64" w:rsidRPr="000750AC" w:rsidRDefault="00F841E2" w:rsidP="00CE68B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/>
                <w:sz w:val="28"/>
                <w:szCs w:val="28"/>
              </w:rPr>
              <w:t>Предоставление муниципальных услуг в сфере градостроительства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094B64" w:rsidRPr="000750AC" w:rsidRDefault="002C41BF" w:rsidP="00FF6F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муниципального 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зяйства и по</w:t>
            </w:r>
            <w:r w:rsidR="00CE68BF" w:rsidRPr="000750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FF6FE4" w:rsidRPr="000750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делам ГО и ЧС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94B64" w:rsidRPr="000750AC" w:rsidRDefault="00094B64" w:rsidP="00094B6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94B64" w:rsidRPr="000750AC" w:rsidRDefault="00094B64" w:rsidP="00094B6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094B64" w:rsidRPr="00EF7D3D" w:rsidRDefault="0043399B" w:rsidP="000639E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 xml:space="preserve">пункт </w:t>
            </w:r>
            <w:r w:rsidR="000639EB" w:rsidRPr="00EF7D3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</w:t>
            </w:r>
            <w:r w:rsidR="00522592" w:rsidRPr="00EF7D3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0750AC" w:rsidRPr="000750AC" w:rsidTr="00FC3C55">
        <w:trPr>
          <w:trHeight w:val="240"/>
        </w:trPr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22592" w:rsidRPr="000750AC" w:rsidRDefault="00522592" w:rsidP="00A77A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50AC">
              <w:rPr>
                <w:rFonts w:ascii="Times New Roman" w:hAnsi="Times New Roman" w:cs="Times New Roman"/>
                <w:sz w:val="28"/>
                <w:szCs w:val="28"/>
              </w:rPr>
              <w:t>Задача 4 подпрограммы 1 Программы «Реализация полномочий по обеспечению жилыми помещениями из специал</w:t>
            </w:r>
            <w:r w:rsidRPr="000750A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750AC">
              <w:rPr>
                <w:rFonts w:ascii="Times New Roman" w:hAnsi="Times New Roman" w:cs="Times New Roman"/>
                <w:sz w:val="28"/>
                <w:szCs w:val="28"/>
              </w:rPr>
              <w:t>зированного жилищного фонда»</w:t>
            </w:r>
          </w:p>
        </w:tc>
      </w:tr>
      <w:tr w:rsidR="000750AC" w:rsidRPr="000750AC" w:rsidTr="00FC3C55">
        <w:trPr>
          <w:trHeight w:val="24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C30431" w:rsidRPr="000750AC" w:rsidRDefault="00522592" w:rsidP="006239F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4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0431" w:rsidRPr="000750AC" w:rsidRDefault="006036ED" w:rsidP="006036E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Формирование (строительство) специализированного жилищного фонда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C30431" w:rsidRPr="000750AC" w:rsidRDefault="002C41BF" w:rsidP="00FF6F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муниципального 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зяйства и по</w:t>
            </w:r>
            <w:r w:rsidR="00CE68BF" w:rsidRPr="000750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FF6FE4" w:rsidRPr="000750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делам ГО и ЧС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30431" w:rsidRPr="000750AC" w:rsidRDefault="00C30431" w:rsidP="00A17A9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30431" w:rsidRPr="00EF7D3D" w:rsidRDefault="00C30431" w:rsidP="00950B7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F7D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950B7E" w:rsidRPr="00EF7D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  <w:r w:rsidRPr="00EF7D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C30431" w:rsidRPr="00EF7D3D" w:rsidRDefault="00991214" w:rsidP="000639E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F7D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 </w:t>
            </w:r>
            <w:r w:rsidR="000639EB" w:rsidRPr="00EF7D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8-9</w:t>
            </w:r>
            <w:r w:rsidRPr="00EF7D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</w:t>
            </w:r>
            <w:r w:rsidRPr="00EF7D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</w:t>
            </w:r>
            <w:r w:rsidRPr="00EF7D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ния </w:t>
            </w:r>
            <w:r w:rsidR="00522592" w:rsidRPr="00EF7D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  <w:r w:rsidRPr="00EF7D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0750AC" w:rsidRPr="000750AC" w:rsidTr="00FC3C55">
        <w:trPr>
          <w:trHeight w:val="24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BF4624" w:rsidRPr="000750AC" w:rsidRDefault="00BF4624" w:rsidP="006239F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4624" w:rsidRPr="00EF7D3D" w:rsidRDefault="000331F8" w:rsidP="00725BE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F7D3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EF7D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r w:rsidR="006036ED" w:rsidRPr="00EF7D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F4624" w:rsidRPr="00EF7D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Цель «</w:t>
            </w:r>
            <w:r w:rsidR="00C53575" w:rsidRPr="00EF7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безопасности дорожного движения на автомобильных дорогах общего пользования мес</w:t>
            </w:r>
            <w:r w:rsidR="00C53575" w:rsidRPr="00EF7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="00C53575" w:rsidRPr="00EF7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 значения, находящихся в собственности Левокумского муниципального района</w:t>
            </w:r>
            <w:r w:rsidRPr="00EF7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EF7D3D" w:rsidRPr="00EF7D3D" w:rsidTr="00FC3C55">
        <w:trPr>
          <w:trHeight w:val="424"/>
        </w:trPr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6B7F" w:rsidRPr="000750AC" w:rsidRDefault="00F00B73" w:rsidP="0000401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</w:tcPr>
          <w:p w:rsidR="003E6B7F" w:rsidRPr="000750AC" w:rsidRDefault="003E6B7F" w:rsidP="003E6B7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2 «Повышение безопасности дорожного движ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ния»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3E6B7F" w:rsidRPr="000750AC" w:rsidRDefault="002C41BF" w:rsidP="0000401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муниципального 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зяйства и по</w:t>
            </w:r>
            <w:r w:rsidR="003E6B7F" w:rsidRPr="000750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делам ГО и ЧС </w:t>
            </w:r>
          </w:p>
          <w:p w:rsidR="003E6B7F" w:rsidRPr="000750AC" w:rsidRDefault="003E6B7F" w:rsidP="000040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E6B7F" w:rsidRPr="000750AC" w:rsidRDefault="003E6B7F" w:rsidP="000040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E6B7F" w:rsidRPr="000750AC" w:rsidRDefault="003E6B7F" w:rsidP="000040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3E6B7F" w:rsidRPr="00EF7D3D" w:rsidRDefault="009E59A9" w:rsidP="000639E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 xml:space="preserve">пункт </w:t>
            </w:r>
            <w:r w:rsidR="000639EB" w:rsidRPr="00EF7D3D"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 xml:space="preserve"> прил</w:t>
            </w: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>жения 3 к Програ</w:t>
            </w: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F7D3D">
              <w:rPr>
                <w:rFonts w:ascii="Times New Roman" w:hAnsi="Times New Roman" w:cs="Times New Roman"/>
                <w:sz w:val="28"/>
                <w:szCs w:val="28"/>
              </w:rPr>
              <w:t>ме</w:t>
            </w:r>
          </w:p>
        </w:tc>
      </w:tr>
      <w:tr w:rsidR="000750AC" w:rsidRPr="000750AC" w:rsidTr="00FC3C55">
        <w:trPr>
          <w:trHeight w:val="424"/>
        </w:trPr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6B7F" w:rsidRPr="000750AC" w:rsidRDefault="003E6B7F" w:rsidP="0000401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</w:tcPr>
          <w:p w:rsidR="003E6B7F" w:rsidRPr="000750AC" w:rsidRDefault="003E6B7F" w:rsidP="000040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следующие</w:t>
            </w:r>
            <w:proofErr w:type="gramEnd"/>
          </w:p>
          <w:p w:rsidR="003E6B7F" w:rsidRPr="000750AC" w:rsidRDefault="003E6B7F" w:rsidP="000040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3E6B7F" w:rsidRPr="000750AC" w:rsidRDefault="003E6B7F" w:rsidP="000040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:rsidR="003E6B7F" w:rsidRPr="000750AC" w:rsidRDefault="003E6B7F" w:rsidP="000040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 Подпрограммы:</w:t>
            </w:r>
          </w:p>
        </w:tc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E6B7F" w:rsidRPr="000750AC" w:rsidRDefault="003E6B7F" w:rsidP="000040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50AC" w:rsidRPr="000750AC" w:rsidTr="00FC3C55">
        <w:trPr>
          <w:trHeight w:val="424"/>
        </w:trPr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E6B7F" w:rsidRPr="000750AC" w:rsidRDefault="003E6B7F" w:rsidP="0028636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1 подпрограммы 2 Программы «</w:t>
            </w:r>
            <w:r w:rsidR="00707658" w:rsidRPr="000750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Предотвращение травматизма населения в результате дорожно-транспортных происшествий по причине неудовлетворительных дорожных условий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0750AC" w:rsidRPr="000750AC" w:rsidTr="00FC3C55">
        <w:trPr>
          <w:trHeight w:val="24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BF4624" w:rsidRPr="000750AC" w:rsidRDefault="003E6B7F" w:rsidP="006239F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4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4624" w:rsidRPr="000750AC" w:rsidRDefault="007934C7" w:rsidP="00D71A2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0750AC">
              <w:rPr>
                <w:rFonts w:ascii="Times New Roman" w:hAnsi="Times New Roman" w:cs="Times New Roman"/>
                <w:sz w:val="28"/>
                <w:szCs w:val="28"/>
              </w:rPr>
              <w:t>Проведение ремонтных работ а</w:t>
            </w:r>
            <w:r w:rsidRPr="000750A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0750AC">
              <w:rPr>
                <w:rFonts w:ascii="Times New Roman" w:hAnsi="Times New Roman" w:cs="Times New Roman"/>
                <w:sz w:val="28"/>
                <w:szCs w:val="28"/>
              </w:rPr>
              <w:t>томобильных</w:t>
            </w:r>
            <w:r w:rsidRPr="000750AC">
              <w:t xml:space="preserve"> </w:t>
            </w:r>
            <w:r w:rsidRPr="000750AC">
              <w:rPr>
                <w:rFonts w:ascii="Times New Roman" w:hAnsi="Times New Roman" w:cs="Times New Roman"/>
                <w:sz w:val="28"/>
                <w:szCs w:val="28"/>
              </w:rPr>
              <w:t>дорог общего пол</w:t>
            </w:r>
            <w:r w:rsidRPr="000750A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0750AC">
              <w:rPr>
                <w:rFonts w:ascii="Times New Roman" w:hAnsi="Times New Roman" w:cs="Times New Roman"/>
                <w:sz w:val="28"/>
                <w:szCs w:val="28"/>
              </w:rPr>
              <w:t xml:space="preserve">зования </w:t>
            </w:r>
            <w:r w:rsidR="00B36BC6" w:rsidRPr="000750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местного значения, н</w:t>
            </w:r>
            <w:r w:rsidR="00B36BC6" w:rsidRPr="000750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B36BC6" w:rsidRPr="000750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ходящихся в собственности Л</w:t>
            </w:r>
            <w:r w:rsidR="00B36BC6" w:rsidRPr="000750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B36BC6" w:rsidRPr="000750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вокумского муниципального района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F4624" w:rsidRPr="000750AC" w:rsidRDefault="002C41BF" w:rsidP="0052259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муниципального 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зяйства и по</w:t>
            </w:r>
            <w:r w:rsidR="00BF4624" w:rsidRPr="000750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FF6FE4" w:rsidRPr="000750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делам ГО и ЧС</w:t>
            </w:r>
            <w:r w:rsidR="00F34656" w:rsidRPr="000750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F34656" w:rsidRPr="000750AC" w:rsidRDefault="00F34656" w:rsidP="0052259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50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дорожные организации, привлекаемые в устано</w:t>
            </w:r>
            <w:r w:rsidRPr="000750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</w:t>
            </w:r>
            <w:r w:rsidRPr="000750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ленном порядке (по согл</w:t>
            </w:r>
            <w:r w:rsidRPr="000750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</w:t>
            </w:r>
            <w:r w:rsidRPr="000750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сованию)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F4624" w:rsidRPr="000750AC" w:rsidRDefault="00BF4624" w:rsidP="00A17A9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F4624" w:rsidRPr="000750AC" w:rsidRDefault="00BF4624" w:rsidP="00BF462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F4624" w:rsidRPr="00EF7D3D" w:rsidRDefault="00BF4624" w:rsidP="000639E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F7D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 </w:t>
            </w:r>
            <w:r w:rsidR="00590A99" w:rsidRPr="00EF7D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="000639EB" w:rsidRPr="00EF7D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  <w:r w:rsidR="00522592" w:rsidRPr="00EF7D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</w:t>
            </w:r>
            <w:r w:rsidR="00522592" w:rsidRPr="00EF7D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</w:t>
            </w:r>
            <w:r w:rsidR="00522592" w:rsidRPr="00EF7D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ния 3</w:t>
            </w:r>
            <w:r w:rsidRPr="00EF7D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0750AC" w:rsidRPr="000750AC" w:rsidTr="00FC3C55">
        <w:trPr>
          <w:trHeight w:val="24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032A8D" w:rsidRPr="000750AC" w:rsidRDefault="00032A8D" w:rsidP="00032A8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4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A8D" w:rsidRPr="000750AC" w:rsidRDefault="00032A8D" w:rsidP="00032A8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0750AC">
              <w:rPr>
                <w:rFonts w:ascii="Times New Roman" w:eastAsia="Calibri" w:hAnsi="Times New Roman"/>
                <w:sz w:val="28"/>
                <w:szCs w:val="28"/>
              </w:rPr>
              <w:t>Проведение мониторинга доро</w:t>
            </w:r>
            <w:r w:rsidRPr="000750AC">
              <w:rPr>
                <w:rFonts w:ascii="Times New Roman" w:eastAsia="Calibri" w:hAnsi="Times New Roman"/>
                <w:sz w:val="28"/>
                <w:szCs w:val="28"/>
              </w:rPr>
              <w:t>ж</w:t>
            </w:r>
            <w:r w:rsidRPr="000750AC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но-транспортных происшествий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032A8D" w:rsidRPr="000750AC" w:rsidRDefault="002C41BF" w:rsidP="00032A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Отдел муниципального 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зяйства и по</w:t>
            </w:r>
            <w:r w:rsidR="00522592" w:rsidRPr="000750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делам ГО и ЧС</w:t>
            </w:r>
            <w:r w:rsidR="00F34656" w:rsidRPr="000750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F34656" w:rsidRPr="000750AC" w:rsidRDefault="002C41BF" w:rsidP="005541F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F7D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Отдел Государственной инспекции б</w:t>
            </w:r>
            <w:r w:rsidR="005541F3" w:rsidRPr="00EF7D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езопасности дорожного движения О</w:t>
            </w:r>
            <w:r w:rsidRPr="00EF7D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</w:t>
            </w:r>
            <w:r w:rsidRPr="00EF7D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дела Министерства вну</w:t>
            </w:r>
            <w:r w:rsidRPr="00EF7D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</w:t>
            </w:r>
            <w:r w:rsidRPr="00EF7D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ренних дел Российской Федерации по Левоку</w:t>
            </w:r>
            <w:r w:rsidRPr="00EF7D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</w:t>
            </w:r>
            <w:r w:rsidRPr="00EF7D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скому району</w:t>
            </w:r>
            <w:r w:rsidRPr="00EF7D3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F34656" w:rsidRPr="00EF7D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(по соглас</w:t>
            </w:r>
            <w:r w:rsidR="00F34656" w:rsidRPr="00EF7D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</w:t>
            </w:r>
            <w:r w:rsidR="00F34656" w:rsidRPr="00EF7D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ванию</w:t>
            </w:r>
            <w:r w:rsidR="00F34656" w:rsidRPr="000750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)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32A8D" w:rsidRPr="000750AC" w:rsidRDefault="00522592" w:rsidP="00032A8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2020 год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32A8D" w:rsidRPr="000750AC" w:rsidRDefault="00522592" w:rsidP="00032A8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032A8D" w:rsidRPr="00EF7D3D" w:rsidRDefault="00032A8D" w:rsidP="000639E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F7D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 </w:t>
            </w:r>
            <w:r w:rsidR="00590A99" w:rsidRPr="00EF7D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="000639EB" w:rsidRPr="00EF7D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  <w:r w:rsidR="00522592" w:rsidRPr="00EF7D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</w:t>
            </w:r>
            <w:r w:rsidR="00522592" w:rsidRPr="00EF7D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</w:t>
            </w:r>
            <w:r w:rsidR="00522592" w:rsidRPr="00EF7D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ния 3</w:t>
            </w:r>
            <w:r w:rsidRPr="00EF7D3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</w:tbl>
    <w:p w:rsidR="00452410" w:rsidRPr="000750AC" w:rsidRDefault="00452410"/>
    <w:sectPr w:rsidR="00452410" w:rsidRPr="000750AC" w:rsidSect="00B513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2616B"/>
    <w:rsid w:val="00032A8D"/>
    <w:rsid w:val="000331F8"/>
    <w:rsid w:val="0004003E"/>
    <w:rsid w:val="000639EB"/>
    <w:rsid w:val="000744DE"/>
    <w:rsid w:val="000750AC"/>
    <w:rsid w:val="000761DE"/>
    <w:rsid w:val="00094B64"/>
    <w:rsid w:val="0009731F"/>
    <w:rsid w:val="000977DB"/>
    <w:rsid w:val="000A7334"/>
    <w:rsid w:val="000A790E"/>
    <w:rsid w:val="000E2E57"/>
    <w:rsid w:val="0011526F"/>
    <w:rsid w:val="001341D8"/>
    <w:rsid w:val="00136C5C"/>
    <w:rsid w:val="00143F58"/>
    <w:rsid w:val="001638B8"/>
    <w:rsid w:val="00193B0B"/>
    <w:rsid w:val="001B4618"/>
    <w:rsid w:val="001D0CF1"/>
    <w:rsid w:val="001E050B"/>
    <w:rsid w:val="001E3390"/>
    <w:rsid w:val="001E6C81"/>
    <w:rsid w:val="00200712"/>
    <w:rsid w:val="00261A15"/>
    <w:rsid w:val="0026643D"/>
    <w:rsid w:val="00286368"/>
    <w:rsid w:val="002A2C0E"/>
    <w:rsid w:val="002C28D3"/>
    <w:rsid w:val="002C41BF"/>
    <w:rsid w:val="002D2AC4"/>
    <w:rsid w:val="002F10C1"/>
    <w:rsid w:val="003D35B6"/>
    <w:rsid w:val="003E6B7F"/>
    <w:rsid w:val="003E6C3B"/>
    <w:rsid w:val="0043399B"/>
    <w:rsid w:val="00452410"/>
    <w:rsid w:val="00483294"/>
    <w:rsid w:val="00492F16"/>
    <w:rsid w:val="004A7FB7"/>
    <w:rsid w:val="004E21DC"/>
    <w:rsid w:val="004F1731"/>
    <w:rsid w:val="00507F9F"/>
    <w:rsid w:val="00522592"/>
    <w:rsid w:val="00525ED0"/>
    <w:rsid w:val="00545E29"/>
    <w:rsid w:val="005541F3"/>
    <w:rsid w:val="005740A5"/>
    <w:rsid w:val="00590A99"/>
    <w:rsid w:val="005A33D0"/>
    <w:rsid w:val="005C1820"/>
    <w:rsid w:val="006031FA"/>
    <w:rsid w:val="006036ED"/>
    <w:rsid w:val="0061528C"/>
    <w:rsid w:val="006239F5"/>
    <w:rsid w:val="006247F1"/>
    <w:rsid w:val="00646120"/>
    <w:rsid w:val="00653E45"/>
    <w:rsid w:val="00664EBC"/>
    <w:rsid w:val="00680F89"/>
    <w:rsid w:val="00696C56"/>
    <w:rsid w:val="006C54DF"/>
    <w:rsid w:val="006C5FA0"/>
    <w:rsid w:val="00707658"/>
    <w:rsid w:val="00725BE3"/>
    <w:rsid w:val="007703E8"/>
    <w:rsid w:val="007934C7"/>
    <w:rsid w:val="007D1C08"/>
    <w:rsid w:val="008700A8"/>
    <w:rsid w:val="008B297D"/>
    <w:rsid w:val="008C0CC6"/>
    <w:rsid w:val="008F0A80"/>
    <w:rsid w:val="009076B7"/>
    <w:rsid w:val="00950B7E"/>
    <w:rsid w:val="00991214"/>
    <w:rsid w:val="009B3C43"/>
    <w:rsid w:val="009D53C7"/>
    <w:rsid w:val="009E44BB"/>
    <w:rsid w:val="009E59A9"/>
    <w:rsid w:val="009F21EB"/>
    <w:rsid w:val="00A263C1"/>
    <w:rsid w:val="00A404D5"/>
    <w:rsid w:val="00A77A52"/>
    <w:rsid w:val="00AB799C"/>
    <w:rsid w:val="00AC342B"/>
    <w:rsid w:val="00B03541"/>
    <w:rsid w:val="00B1482F"/>
    <w:rsid w:val="00B36BC6"/>
    <w:rsid w:val="00B510D2"/>
    <w:rsid w:val="00B51381"/>
    <w:rsid w:val="00B578FC"/>
    <w:rsid w:val="00BA459A"/>
    <w:rsid w:val="00BA5235"/>
    <w:rsid w:val="00BB5329"/>
    <w:rsid w:val="00BC0695"/>
    <w:rsid w:val="00BD35AA"/>
    <w:rsid w:val="00BE7952"/>
    <w:rsid w:val="00BF4624"/>
    <w:rsid w:val="00C2077F"/>
    <w:rsid w:val="00C30431"/>
    <w:rsid w:val="00C53575"/>
    <w:rsid w:val="00C95EA4"/>
    <w:rsid w:val="00CC219E"/>
    <w:rsid w:val="00CC2562"/>
    <w:rsid w:val="00CE68BF"/>
    <w:rsid w:val="00CF43B0"/>
    <w:rsid w:val="00D43CFF"/>
    <w:rsid w:val="00D71A2E"/>
    <w:rsid w:val="00D75250"/>
    <w:rsid w:val="00DA2A04"/>
    <w:rsid w:val="00DB483D"/>
    <w:rsid w:val="00DC1B41"/>
    <w:rsid w:val="00DD6648"/>
    <w:rsid w:val="00E1713C"/>
    <w:rsid w:val="00E54F5B"/>
    <w:rsid w:val="00E676D5"/>
    <w:rsid w:val="00EB2E04"/>
    <w:rsid w:val="00EF7D3D"/>
    <w:rsid w:val="00F00B73"/>
    <w:rsid w:val="00F20F1B"/>
    <w:rsid w:val="00F2616B"/>
    <w:rsid w:val="00F2747D"/>
    <w:rsid w:val="00F34656"/>
    <w:rsid w:val="00F356A7"/>
    <w:rsid w:val="00F41363"/>
    <w:rsid w:val="00F552D0"/>
    <w:rsid w:val="00F6042F"/>
    <w:rsid w:val="00F841E2"/>
    <w:rsid w:val="00FC1BB1"/>
    <w:rsid w:val="00FC3C55"/>
    <w:rsid w:val="00FC4C2D"/>
    <w:rsid w:val="00FD08CB"/>
    <w:rsid w:val="00FD3E52"/>
    <w:rsid w:val="00FD648E"/>
    <w:rsid w:val="00FF6226"/>
    <w:rsid w:val="00FF6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1">
    <w:name w:val="Таблица простая 51"/>
    <w:basedOn w:val="a1"/>
    <w:uiPriority w:val="45"/>
    <w:rsid w:val="00B5138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41">
    <w:name w:val="Таблица простая 41"/>
    <w:basedOn w:val="a1"/>
    <w:uiPriority w:val="44"/>
    <w:rsid w:val="00B5138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3">
    <w:name w:val="Table Grid"/>
    <w:basedOn w:val="a1"/>
    <w:uiPriority w:val="39"/>
    <w:rsid w:val="00B513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5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52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4687EF36-A855-4DA4-A4CB-9C12FA42F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4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Severina</dc:creator>
  <cp:keywords/>
  <dc:description/>
  <cp:lastModifiedBy>Белоусова_М</cp:lastModifiedBy>
  <cp:revision>61</cp:revision>
  <cp:lastPrinted>2019-12-28T12:12:00Z</cp:lastPrinted>
  <dcterms:created xsi:type="dcterms:W3CDTF">2019-09-03T05:43:00Z</dcterms:created>
  <dcterms:modified xsi:type="dcterms:W3CDTF">2019-12-28T12:13:00Z</dcterms:modified>
</cp:coreProperties>
</file>