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81" w:rsidRDefault="00762343" w:rsidP="00762343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97418">
        <w:rPr>
          <w:rFonts w:ascii="Times New Roman" w:hAnsi="Times New Roman" w:cs="Times New Roman"/>
          <w:sz w:val="28"/>
          <w:szCs w:val="28"/>
        </w:rPr>
        <w:t>ПРИЛОЖЕНИЕ 4</w:t>
      </w:r>
    </w:p>
    <w:p w:rsidR="00762343" w:rsidRPr="00197418" w:rsidRDefault="00762343" w:rsidP="00762343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EA4" w:rsidRPr="000750AC" w:rsidRDefault="009D53C7" w:rsidP="00762343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9D53C7" w:rsidRDefault="009D53C7" w:rsidP="00762343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B1153">
        <w:rPr>
          <w:rFonts w:ascii="Times New Roman" w:hAnsi="Times New Roman" w:cs="Times New Roman"/>
          <w:sz w:val="28"/>
          <w:szCs w:val="28"/>
        </w:rPr>
        <w:t>округа</w:t>
      </w:r>
      <w:r w:rsidRPr="000750AC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7B1153" w:rsidRPr="007B1153" w:rsidRDefault="007B1153" w:rsidP="00762343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1153">
        <w:rPr>
          <w:rFonts w:ascii="Times New Roman" w:hAnsi="Times New Roman" w:cs="Times New Roman"/>
          <w:bCs/>
          <w:sz w:val="28"/>
          <w:szCs w:val="28"/>
        </w:rPr>
        <w:t>«Развитие жилищно-коммунального хозяйства, дорожной и транспортной системы, благоустройство населенных пунктов»</w:t>
      </w:r>
    </w:p>
    <w:p w:rsidR="00273D9E" w:rsidRDefault="00273D9E" w:rsidP="0076234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3D9E" w:rsidRDefault="00273D9E" w:rsidP="0076234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E30B9" w:rsidRDefault="001E30B9" w:rsidP="0076234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762343" w:rsidRDefault="00762343" w:rsidP="00762343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51381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ПЕРЕЧЕНЬ</w:t>
      </w:r>
    </w:p>
    <w:p w:rsidR="00762343" w:rsidRPr="000750AC" w:rsidRDefault="00762343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03E" w:rsidRPr="000750AC" w:rsidRDefault="00B51381" w:rsidP="007623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мероприятий </w:t>
      </w:r>
      <w:r w:rsidR="0004003E"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04003E" w:rsidRPr="000750AC" w:rsidRDefault="0004003E" w:rsidP="0076234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</w:t>
      </w:r>
      <w:r w:rsidR="007B1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75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</w:p>
    <w:p w:rsidR="007B1153" w:rsidRDefault="007B1153" w:rsidP="0076234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1153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хозяйства, дорожной и транспортной системы,</w:t>
      </w:r>
    </w:p>
    <w:p w:rsidR="00136C5C" w:rsidRPr="000750AC" w:rsidRDefault="007B1153" w:rsidP="00762343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B1153">
        <w:rPr>
          <w:rFonts w:ascii="Times New Roman" w:hAnsi="Times New Roman" w:cs="Times New Roman"/>
          <w:sz w:val="28"/>
          <w:szCs w:val="28"/>
        </w:rPr>
        <w:t xml:space="preserve"> благоустройство населенных пунктов»</w:t>
      </w:r>
    </w:p>
    <w:p w:rsidR="00136C5C" w:rsidRPr="000750AC" w:rsidRDefault="00136C5C" w:rsidP="00136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6C5C" w:rsidRPr="000750AC" w:rsidRDefault="00136C5C" w:rsidP="00136C5C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50AC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1381" w:rsidRPr="000750AC" w:rsidRDefault="00B51381" w:rsidP="00B51381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91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818"/>
        <w:gridCol w:w="4111"/>
        <w:gridCol w:w="29"/>
        <w:gridCol w:w="3515"/>
        <w:gridCol w:w="28"/>
        <w:gridCol w:w="1673"/>
        <w:gridCol w:w="28"/>
        <w:gridCol w:w="1673"/>
        <w:gridCol w:w="28"/>
        <w:gridCol w:w="2948"/>
        <w:gridCol w:w="29"/>
      </w:tblGrid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vMerge w:val="restart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4140" w:type="dxa"/>
            <w:gridSpan w:val="2"/>
            <w:vMerge w:val="restart"/>
            <w:tcBorders>
              <w:bottom w:val="single" w:sz="4" w:space="0" w:color="auto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ind w:left="-54" w:right="-28"/>
              <w:jc w:val="center"/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2"/>
                <w:sz w:val="28"/>
                <w:szCs w:val="28"/>
                <w:lang w:eastAsia="ru-RU"/>
              </w:rPr>
              <w:t>Наименование основного мероприятия Программы</w:t>
            </w:r>
          </w:p>
        </w:tc>
        <w:tc>
          <w:tcPr>
            <w:tcW w:w="3543" w:type="dxa"/>
            <w:gridSpan w:val="2"/>
            <w:vMerge w:val="restart"/>
            <w:tcBorders>
              <w:bottom w:val="single" w:sz="4" w:space="0" w:color="auto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(соисполнитель, участник) основного мероприятия Программы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Срок</w:t>
            </w:r>
          </w:p>
        </w:tc>
        <w:tc>
          <w:tcPr>
            <w:tcW w:w="2977" w:type="dxa"/>
            <w:gridSpan w:val="2"/>
            <w:vMerge w:val="restart"/>
            <w:tcBorders>
              <w:bottom w:val="single" w:sz="4" w:space="0" w:color="auto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pacing w:val="-4"/>
                <w:sz w:val="28"/>
                <w:szCs w:val="28"/>
                <w:lang w:eastAsia="ru-RU"/>
              </w:rPr>
              <w:t>Связь с индикаторами достижения целей и показателями решения задач Программы</w:t>
            </w:r>
          </w:p>
        </w:tc>
      </w:tr>
      <w:tr w:rsidR="000750AC" w:rsidRPr="000750AC" w:rsidTr="00762343">
        <w:trPr>
          <w:gridBefore w:val="1"/>
          <w:wBefore w:w="33" w:type="dxa"/>
          <w:trHeight w:val="720"/>
        </w:trPr>
        <w:tc>
          <w:tcPr>
            <w:tcW w:w="8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4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начала</w:t>
            </w:r>
          </w:p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381" w:rsidRPr="000750AC" w:rsidRDefault="00B51381" w:rsidP="00B5138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0750AC" w:rsidRPr="000750AC" w:rsidTr="00762343">
        <w:trPr>
          <w:gridBefore w:val="1"/>
          <w:wBefore w:w="33" w:type="dxa"/>
          <w:trHeight w:val="494"/>
        </w:trPr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B51381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51381" w:rsidRPr="000750AC" w:rsidRDefault="0011526F" w:rsidP="000503B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</w:t>
            </w:r>
            <w:r w:rsid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0503B5" w:rsidRPr="000503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Создание условий для развития жилищно-коммунального комплекса</w:t>
            </w:r>
            <w:r w:rsidR="00F824BB" w:rsidRPr="000503B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на территории Левокумского муниципальн</w:t>
            </w:r>
            <w:r w:rsid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ого округа Ставропольского края»</w:t>
            </w:r>
          </w:p>
        </w:tc>
      </w:tr>
      <w:tr w:rsidR="000750AC" w:rsidRPr="000750AC" w:rsidTr="00762343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824BB" w:rsidRPr="00A80F5C" w:rsidRDefault="002F10C1" w:rsidP="00A80F5C">
            <w:pPr>
              <w:pStyle w:val="ConsPlusNormal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Подпрограмма 1 </w:t>
            </w:r>
            <w:r w:rsidR="00F824BB" w:rsidRPr="00A80F5C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систем коммунальной </w:t>
            </w:r>
            <w:r w:rsidR="00F824BB" w:rsidRPr="00A80F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инфраструктуры»;</w:t>
            </w:r>
          </w:p>
          <w:p w:rsidR="002F10C1" w:rsidRPr="000750AC" w:rsidRDefault="00F824BB" w:rsidP="00F824B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197418" w:rsidRDefault="002C41BF" w:rsidP="00350C7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74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Лев</w:t>
            </w:r>
            <w:r w:rsidR="00F824BB"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окумского </w:t>
            </w:r>
            <w:r w:rsidR="00F824BB" w:rsidRPr="001974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муниципального округа 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  <w:r w:rsidR="00F824BB"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, территориальные отделы администрации Левокумского муниципального округа Ставропольского края </w:t>
            </w:r>
            <w:r w:rsidR="00350C74">
              <w:rPr>
                <w:rFonts w:ascii="Times New Roman" w:hAnsi="Times New Roman" w:cs="Times New Roman"/>
                <w:sz w:val="28"/>
                <w:szCs w:val="28"/>
              </w:rPr>
              <w:t>(далее территориальные отделы)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639EB" w:rsidRDefault="002F10C1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</w:t>
            </w:r>
            <w:r w:rsidR="00F824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F824BB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2F10C1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10C1" w:rsidRPr="00F824BB" w:rsidRDefault="00197418" w:rsidP="009E59A9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273D9E">
              <w:rPr>
                <w:rFonts w:ascii="Times New Roman" w:hAnsi="Times New Roman" w:cs="Times New Roman"/>
                <w:sz w:val="28"/>
                <w:szCs w:val="28"/>
              </w:rPr>
              <w:t xml:space="preserve">пункт 1 приложения 7 </w:t>
            </w:r>
            <w:r w:rsidR="009E59A9" w:rsidRPr="00273D9E">
              <w:rPr>
                <w:rFonts w:ascii="Times New Roman" w:hAnsi="Times New Roman" w:cs="Times New Roman"/>
                <w:sz w:val="28"/>
                <w:szCs w:val="28"/>
              </w:rPr>
              <w:t>к Программе</w:t>
            </w:r>
          </w:p>
        </w:tc>
      </w:tr>
      <w:tr w:rsidR="001B488D" w:rsidRPr="000750AC" w:rsidTr="00762343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D" w:rsidRPr="000750AC" w:rsidRDefault="001B488D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B488D" w:rsidRPr="000750AC" w:rsidRDefault="001B488D" w:rsidP="00F824BB">
            <w:pPr>
              <w:pStyle w:val="ConsPlusNormal"/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 подпрограммы в разрезе задач подпрограммы: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D" w:rsidRPr="003821D1" w:rsidRDefault="001B488D" w:rsidP="00F824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D" w:rsidRPr="000639EB" w:rsidRDefault="001B488D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D" w:rsidRDefault="001B488D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B488D" w:rsidRPr="00F824BB" w:rsidRDefault="001B488D" w:rsidP="009E59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750AC" w:rsidRPr="000750AC" w:rsidTr="00762343">
        <w:trPr>
          <w:gridAfter w:val="1"/>
          <w:wAfter w:w="29" w:type="dxa"/>
          <w:trHeight w:val="424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10C1" w:rsidRPr="000750AC" w:rsidRDefault="002F10C1" w:rsidP="00F824BB">
            <w:pPr>
              <w:autoSpaceDE w:val="0"/>
              <w:autoSpaceDN w:val="0"/>
              <w:adjustRightInd w:val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1 подпрограммы 1 Программы </w:t>
            </w:r>
            <w:r w:rsidR="007371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73715B" w:rsidRPr="00F824BB">
              <w:rPr>
                <w:rFonts w:ascii="Times New Roman" w:eastAsia="Calibri" w:hAnsi="Times New Roman"/>
                <w:sz w:val="28"/>
                <w:szCs w:val="28"/>
              </w:rPr>
              <w:t>Пов</w:t>
            </w:r>
            <w:r w:rsidR="0073715B">
              <w:rPr>
                <w:rFonts w:ascii="Times New Roman" w:eastAsia="Calibri" w:hAnsi="Times New Roman"/>
                <w:sz w:val="28"/>
                <w:szCs w:val="28"/>
              </w:rPr>
              <w:t>ышение эффективности использова</w:t>
            </w:r>
            <w:r w:rsidR="0073715B" w:rsidRPr="00F824BB">
              <w:rPr>
                <w:rFonts w:ascii="Times New Roman" w:eastAsia="Calibri" w:hAnsi="Times New Roman"/>
                <w:sz w:val="28"/>
                <w:szCs w:val="28"/>
              </w:rPr>
              <w:t>ния энергетических ресурсов на об</w:t>
            </w:r>
            <w:r w:rsidR="0073715B">
              <w:rPr>
                <w:rFonts w:ascii="Times New Roman" w:eastAsia="Calibri" w:hAnsi="Times New Roman"/>
                <w:sz w:val="28"/>
                <w:szCs w:val="28"/>
              </w:rPr>
              <w:t>ъектах муниципальных учреждений»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 w:rsidR="00F841E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715B" w:rsidRPr="0073715B" w:rsidRDefault="00350C74" w:rsidP="007371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мероприятий по э</w:t>
            </w:r>
            <w:r w:rsidR="0073715B" w:rsidRPr="0073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нергосбережени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73715B" w:rsidRPr="0073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объектах муниципальных учреждений, находящихся в собственности Левокумского муниципального </w:t>
            </w:r>
            <w:r w:rsidR="0073715B" w:rsidRPr="007371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округа Ставропольского края.</w:t>
            </w:r>
          </w:p>
          <w:p w:rsidR="00991214" w:rsidRPr="000750AC" w:rsidRDefault="00991214" w:rsidP="000639EB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350C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муниципального хозяйства и по</w:t>
            </w:r>
            <w:r w:rsidR="00CE68BF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территориальные 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7371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0639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950B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73715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91214" w:rsidRPr="000750AC" w:rsidRDefault="00991214" w:rsidP="001974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9E59A9" w:rsidRPr="000750A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74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приложения </w:t>
            </w:r>
            <w:r w:rsidR="001974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592" w:rsidRPr="000750AC" w:rsidRDefault="00522592" w:rsidP="00A80F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Задача 2 подпрограммы 1 Программы </w:t>
            </w:r>
            <w:r w:rsidR="00A80F5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3715B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Организационное </w:t>
            </w:r>
            <w:r w:rsidR="0073715B" w:rsidRPr="00F96F50">
              <w:rPr>
                <w:rFonts w:ascii="Times New Roman" w:hAnsi="Times New Roman" w:cs="Times New Roman"/>
                <w:sz w:val="28"/>
                <w:szCs w:val="28"/>
              </w:rPr>
              <w:t>обеспечение капитального ремонта общего имущества в многоквартирных домах, расположенных на территории</w:t>
            </w:r>
            <w:r w:rsidR="0073715B">
              <w:rPr>
                <w:rFonts w:ascii="Times New Roman" w:hAnsi="Times New Roman" w:cs="Times New Roman"/>
                <w:sz w:val="28"/>
                <w:szCs w:val="28"/>
              </w:rPr>
              <w:t xml:space="preserve"> Левокумского муниципального округа</w:t>
            </w:r>
            <w:r w:rsidR="0073715B" w:rsidRPr="00F96F50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="00A80F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522592" w:rsidP="009912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715B" w:rsidRPr="00F237C5" w:rsidRDefault="00350C74" w:rsidP="0073715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  <w:lang w:eastAsia="ru-RU"/>
              </w:rPr>
            </w:pPr>
            <w:r w:rsidRPr="00350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3715B" w:rsidRPr="00350C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роведение капитального ремонта в 26 многоквартирных домах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66829" w:rsidRPr="00C42B27"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округа.</w:t>
            </w:r>
          </w:p>
          <w:p w:rsidR="006036ED" w:rsidRPr="000750AC" w:rsidRDefault="006036ED" w:rsidP="0073715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2C41BF" w:rsidP="00350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тдел муниципального хозяйства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и по</w:t>
            </w:r>
            <w:r w:rsidR="006036ED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 территориальные 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595B02" w:rsidP="006036E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6036ED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950B7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</w:t>
            </w:r>
            <w:r w:rsidR="00595B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36ED" w:rsidRPr="000750AC" w:rsidRDefault="006036ED" w:rsidP="001974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197418" w:rsidRPr="0019741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97418" w:rsidRPr="001974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22592" w:rsidRPr="000750AC" w:rsidRDefault="00522592" w:rsidP="00725B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750AC">
              <w:rPr>
                <w:rFonts w:ascii="Times New Roman" w:hAnsi="Times New Roman" w:cs="Times New Roman"/>
                <w:sz w:val="28"/>
                <w:szCs w:val="28"/>
              </w:rPr>
              <w:t xml:space="preserve">Задача 3 подпрограммы 1 Программы </w:t>
            </w:r>
            <w:r w:rsidR="00595B0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95B02" w:rsidRPr="00595B02">
              <w:rPr>
                <w:rFonts w:ascii="Times New Roman" w:hAnsi="Times New Roman" w:cs="Times New Roman"/>
                <w:sz w:val="28"/>
                <w:szCs w:val="28"/>
              </w:rPr>
              <w:t>Привлечение специализированных организаций для выполнения работ по отлову и содержанию безнадзорных животных</w:t>
            </w:r>
            <w:r w:rsidR="00595B0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95B02" w:rsidRPr="00595B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750AC" w:rsidRPr="000750AC" w:rsidTr="00762343">
        <w:trPr>
          <w:gridBefore w:val="1"/>
          <w:wBefore w:w="33" w:type="dxa"/>
          <w:trHeight w:val="994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22592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95B02" w:rsidP="00CE68BF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85B83">
              <w:rPr>
                <w:rFonts w:ascii="Times New Roman" w:hAnsi="Times New Roman" w:cs="Times New Roman"/>
                <w:sz w:val="28"/>
                <w:szCs w:val="28"/>
              </w:rPr>
              <w:t>Организация мероприятий по отлову и содержанию безнадзорных животных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95B02" w:rsidP="00350C7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Отдел муниципального хозяйства и по делам ГО и ЧС, территориальные 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отделы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95B02" w:rsidP="00094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094B6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595B02" w:rsidP="00094B6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094B6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4B64" w:rsidRPr="000750AC" w:rsidRDefault="0043399B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197418" w:rsidRPr="0019741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</w:t>
            </w:r>
            <w:r w:rsidR="00197418" w:rsidRPr="0019741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BF4624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0331F8" w:rsidP="00725BE3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="006036ED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4624" w:rsidRPr="00A80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="00595B02" w:rsidRPr="00A80F5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595B02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Осуществление дорожной деятельности и обеспечение безопасности дорожного движения на автомобильных дорогах общего пользования, находящихся в собственности </w:t>
            </w:r>
            <w:r w:rsidR="003C106B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Левокумского </w:t>
            </w:r>
            <w:r w:rsidR="00595B02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округа Ставропольского края</w:t>
            </w:r>
            <w:r w:rsidR="00DF5FC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595B02" w:rsidRPr="00A80F5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организация транспортного обслуживания населения Левокумского муниципального округа Ставропольского края»</w:t>
            </w:r>
          </w:p>
        </w:tc>
      </w:tr>
      <w:tr w:rsidR="000750AC" w:rsidRPr="000750AC" w:rsidTr="00762343">
        <w:trPr>
          <w:gridAfter w:val="1"/>
          <w:wAfter w:w="29" w:type="dxa"/>
          <w:trHeight w:val="424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F00B73" w:rsidP="000040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595B02" w:rsidP="00595B0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</w:t>
            </w:r>
            <w:r w:rsidRPr="0003578E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дорожной сети, обеспечение безопасности дорожного движения и транспортное обслуживание населения»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595B02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50C74" w:rsidRP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Государственной инспекции безопасности дорожного дви</w:t>
            </w:r>
            <w:r w:rsid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жения От</w:t>
            </w:r>
            <w:r w:rsid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дела Министерства внут</w:t>
            </w:r>
            <w:r w:rsidR="00350C74" w:rsidRP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ренних дел </w:t>
            </w:r>
            <w:r w:rsid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Российской Федерации по </w:t>
            </w:r>
            <w:r w:rsid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Левокум</w:t>
            </w:r>
            <w:r w:rsidR="00350C74" w:rsidRP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скому району</w:t>
            </w:r>
            <w:r w:rsidR="00350C7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дорожные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595B02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</w:t>
            </w:r>
            <w:r w:rsidR="003E6B7F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595B02" w:rsidP="0000401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3E6B7F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9E59A9" w:rsidP="001974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19741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97418"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</w:t>
            </w:r>
            <w:r w:rsidRPr="00197418">
              <w:rPr>
                <w:rFonts w:ascii="Times New Roman" w:hAnsi="Times New Roman" w:cs="Times New Roman"/>
                <w:sz w:val="28"/>
                <w:szCs w:val="28"/>
              </w:rPr>
              <w:t xml:space="preserve"> к Программе</w:t>
            </w:r>
          </w:p>
        </w:tc>
      </w:tr>
      <w:tr w:rsidR="000750AC" w:rsidRPr="000750AC" w:rsidTr="00762343">
        <w:trPr>
          <w:gridAfter w:val="1"/>
          <w:wAfter w:w="29" w:type="dxa"/>
          <w:trHeight w:val="424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6B7F" w:rsidRPr="000750AC" w:rsidRDefault="003E6B7F" w:rsidP="002863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Задача 1 подпрограммы 2 Программы </w:t>
            </w:r>
            <w:r w:rsidR="00595B0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595B02" w:rsidRPr="000357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существующей сети автомобильных дорог общего пользования, находящихся в собственности </w:t>
            </w:r>
            <w:r w:rsidR="00595B02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</w:t>
            </w:r>
            <w:r w:rsidR="00595B02" w:rsidRPr="0003578E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  <w:r w:rsidR="00A80F5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3E6B7F" w:rsidP="006239F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3F7314" w:rsidP="00350C7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 ремонт автомобильных дорог общего пользования местного значения в границах </w:t>
            </w:r>
            <w:r w:rsidR="00102FE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656" w:rsidRPr="000750AC" w:rsidRDefault="002C41BF" w:rsidP="00350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BF462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F6FE4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делам ГО и ЧС</w:t>
            </w:r>
            <w:r w:rsidR="00F3465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  <w:r w:rsidR="003F731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F34656"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дорожные организации,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BF4624" w:rsidP="00A17A9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3F731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624" w:rsidRPr="000750AC" w:rsidRDefault="003F7314" w:rsidP="00BF462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BF4624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624" w:rsidRPr="00197418" w:rsidRDefault="00BF4624" w:rsidP="000C200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1974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0C20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197418" w:rsidRPr="001974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7</w:t>
            </w:r>
            <w:r w:rsidRPr="001974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750AC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032A8D" w:rsidP="00032A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3F7314" w:rsidP="00350C74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в границах населенного пункта</w:t>
            </w:r>
            <w:r w:rsidR="00102FED"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4656" w:rsidRPr="000750AC" w:rsidRDefault="003F7314" w:rsidP="00350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территориальные отделы, 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дорожные организации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3F7314" w:rsidP="00032A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="0052259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A8D" w:rsidRPr="000750AC" w:rsidRDefault="003F7314" w:rsidP="00032A8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="00522592"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32A8D" w:rsidRPr="005E6C58" w:rsidRDefault="00032A8D" w:rsidP="005804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0C200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  <w:r w:rsidR="00197418"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7</w:t>
            </w: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3F7314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Default="003F7314" w:rsidP="002714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общего пользования населенных пунктов</w:t>
            </w:r>
            <w:r w:rsidR="002714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149C" w:rsidRPr="005F7CDA" w:rsidRDefault="0027149C" w:rsidP="002714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Default="003F7314" w:rsidP="00350C7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Pr="000750A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территориальные отделы, </w:t>
            </w:r>
            <w:r w:rsidR="00350C7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дорожные организации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5E6C58" w:rsidRDefault="003F7314" w:rsidP="0019741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197418"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 приложения 7</w:t>
            </w: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3F7314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5F7CDA" w:rsidRDefault="003F7314" w:rsidP="003F73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проектов организации дорожного движения автомобильных дорог общего пользования, находящихся 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Левокумского муниципального </w:t>
            </w:r>
            <w:r w:rsidRPr="005F7CDA">
              <w:rPr>
                <w:rFonts w:ascii="Times New Roman" w:hAnsi="Times New Roman" w:cs="Times New Roman"/>
                <w:sz w:val="28"/>
                <w:szCs w:val="28"/>
              </w:rPr>
              <w:t>округа Ставропольского края</w:t>
            </w:r>
            <w:r w:rsidR="005772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Default="003F7314" w:rsidP="00273D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273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5E6C58" w:rsidRDefault="005E6C58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6 приложения 7</w:t>
            </w:r>
            <w:r w:rsidR="003F7314"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3F7314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5F7CDA" w:rsidRDefault="003F7314" w:rsidP="003F7314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технических паспортов автомобильных дорог общего пользования, </w:t>
            </w:r>
            <w:r w:rsidRPr="003F7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находящихся в собственности Левокумского муниципального округа Ставропольского края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Default="003F7314" w:rsidP="00273D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Отдел муниципального хозяйства и по</w:t>
            </w:r>
            <w:r w:rsidR="00273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0750AC" w:rsidRDefault="003F7314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314" w:rsidRPr="005E6C58" w:rsidRDefault="005E6C58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пункт 6 приложения 7</w:t>
            </w:r>
            <w:r w:rsidR="003F7314"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2 подпрограммы 2 Программы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F796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Повышение безопасности дорожного движения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территории Левокумского муниципального округа»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86AD5" w:rsidRDefault="004257E1" w:rsidP="003F73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2.6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Default="00B86AD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Проведение мониторинга дорожно-транспортных происшествий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Default="00B86A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ЧС;</w:t>
            </w:r>
          </w:p>
          <w:p w:rsidR="00B86AD5" w:rsidRDefault="00B86AD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Отдел Государственной инспекции безопасности дорожного движения Отдела Министерства внутренних дел Российской Федерации по Левокумскому району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(по согласованию)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2548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2548F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5804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804C6" w:rsidRP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</w:t>
            </w:r>
            <w:r w:rsidR="005804C6" w:rsidRP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  <w:r w:rsidRPr="00273D9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B86AD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подпрограммы 2 Программы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«Организация регулярных перевозок пассажиров автомобильным транспортом»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4257E1" w:rsidP="003F7314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2.7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5F7CDA" w:rsidRDefault="00B86AD5" w:rsidP="00650CA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  <w:r w:rsidRPr="003F7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осуществлени</w:t>
            </w:r>
            <w:r w:rsidR="00650C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3F73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пассажирского обслуживания общественным транспортом населения на пригородных маршрутах Левокумского муниципального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Default="00B86AD5" w:rsidP="003F73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</w:t>
            </w:r>
            <w:r w:rsidR="00273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делам ГО и ЧС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F731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5804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пункт </w:t>
            </w:r>
            <w:r w:rsidR="005804C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приложения 7 к Программе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032A8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0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6679F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Цель «</w:t>
            </w:r>
            <w:r w:rsidRPr="005E6C5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Создание </w:t>
            </w:r>
            <w:r w:rsidRPr="00B23905">
              <w:rPr>
                <w:rFonts w:ascii="Times New Roman" w:hAnsi="Times New Roman"/>
                <w:sz w:val="28"/>
                <w:szCs w:val="28"/>
                <w:lang w:eastAsia="ru-RU"/>
              </w:rPr>
              <w:t>благоприятных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E6C58">
              <w:rPr>
                <w:rFonts w:ascii="Times New Roman" w:hAnsi="Times New Roman"/>
                <w:sz w:val="28"/>
                <w:szCs w:val="28"/>
                <w:lang w:eastAsia="ru-RU"/>
              </w:rPr>
              <w:t>условий для проживания граждан на территории Левокумского муниципального округа Ставропольского края»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33C40" w:rsidP="003329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33298A" w:rsidRDefault="00B86AD5" w:rsidP="0033298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3298A">
              <w:rPr>
                <w:rFonts w:ascii="Times New Roman" w:eastAsia="Calibri" w:hAnsi="Times New Roman" w:cs="Times New Roman"/>
                <w:b w:val="0"/>
                <w:sz w:val="28"/>
                <w:szCs w:val="28"/>
              </w:rPr>
              <w:t>Подпрограмма 3</w:t>
            </w:r>
            <w:r w:rsidRPr="003329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«Благоустройство населенных пунктов»</w:t>
            </w:r>
          </w:p>
          <w:p w:rsidR="00B86AD5" w:rsidRPr="000750AC" w:rsidRDefault="00B86AD5" w:rsidP="0033298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135BB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 w:rsidR="00273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МУП </w:t>
            </w:r>
            <w:r w:rsidR="00E91B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Левокумского муниципального округа «</w:t>
            </w:r>
            <w:proofErr w:type="spellStart"/>
            <w:r w:rsidR="00E91B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Ком</w:t>
            </w:r>
            <w:r w:rsidR="00273D9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</w:t>
            </w:r>
            <w:r w:rsidR="00135BB0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унбыт</w:t>
            </w:r>
            <w:proofErr w:type="spellEnd"/>
            <w:r w:rsidR="00E91BF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» (далее – МУП)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329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329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5804C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5804C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3329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Задача 1 подпрограммы 3 «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края»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3298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B23905" w:rsidRDefault="0052185F" w:rsidP="0052185F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2390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Мероприятия по </w:t>
            </w:r>
            <w:r w:rsidRPr="00B23905">
              <w:rPr>
                <w:rFonts w:ascii="Times New Roman" w:hAnsi="Times New Roman" w:cs="Times New Roman"/>
                <w:sz w:val="28"/>
                <w:szCs w:val="28"/>
              </w:rPr>
              <w:t>энергосбережению, ремонту и содержанию уличного освещения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E91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329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0750AC" w:rsidRDefault="00B86AD5" w:rsidP="0033298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273D9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r w:rsidR="00273D9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D9E">
              <w:rPr>
                <w:rFonts w:ascii="Times New Roman" w:hAnsi="Times New Roman" w:cs="Times New Roman"/>
                <w:sz w:val="28"/>
                <w:szCs w:val="28"/>
              </w:rPr>
              <w:t>10-</w:t>
            </w:r>
            <w:r w:rsidR="00A420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  <w:tr w:rsidR="00B86AD5" w:rsidRPr="000750AC" w:rsidTr="00762343">
        <w:trPr>
          <w:gridBefore w:val="1"/>
          <w:wBefore w:w="33" w:type="dxa"/>
          <w:trHeight w:val="240"/>
        </w:trPr>
        <w:tc>
          <w:tcPr>
            <w:tcW w:w="1488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B86AD5" w:rsidRPr="005E6C58" w:rsidRDefault="00B86AD5" w:rsidP="000639E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Задача 2 подпрограммы 3 </w:t>
            </w:r>
            <w:r w:rsidR="006679F4" w:rsidRPr="006679F4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 Левокумского муниципального округа</w:t>
            </w:r>
          </w:p>
        </w:tc>
      </w:tr>
      <w:tr w:rsidR="0052185F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 w:rsidR="007574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185F" w:rsidRPr="0052185F" w:rsidRDefault="0052185F" w:rsidP="005218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ликвидации мест несанкционированного размещения твердых коммунальных отходов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5E6C58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пункт 12 приложения 7 к Программе</w:t>
            </w:r>
          </w:p>
        </w:tc>
      </w:tr>
      <w:tr w:rsidR="0052185F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2185F" w:rsidRDefault="007574B1" w:rsidP="0052185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185F" w:rsidRPr="0052185F" w:rsidRDefault="0052185F" w:rsidP="00A318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контейнерных площадок для сбора твердых коммунальных отходов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5E6C58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пункт 13 приложения 7 к Программе</w:t>
            </w:r>
          </w:p>
        </w:tc>
      </w:tr>
      <w:tr w:rsidR="0052185F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 w:rsidR="007574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185F" w:rsidRPr="0052185F" w:rsidRDefault="0052185F" w:rsidP="00A318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содержание мест захоронения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E91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5E6C58" w:rsidRDefault="0052185F" w:rsidP="00A420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пункт 1</w:t>
            </w:r>
            <w:r w:rsidR="00A420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  <w:tr w:rsidR="0052185F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</w:t>
            </w:r>
            <w:r w:rsidR="007574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185F" w:rsidRPr="0052185F" w:rsidRDefault="00273D9E" w:rsidP="0052185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</w:t>
            </w:r>
            <w:r w:rsidR="0052185F"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мероприятия по </w:t>
            </w:r>
            <w:proofErr w:type="spellStart"/>
            <w:r w:rsidR="0052185F"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акарицидной</w:t>
            </w:r>
            <w:proofErr w:type="spellEnd"/>
            <w:r w:rsidR="0052185F"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обработке в местах массового скопления населения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E91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 муниципального хозяйства и по делам ГО и ЧС, территориальные отделы</w:t>
            </w:r>
            <w:r w:rsidR="007574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5E6C58" w:rsidRDefault="0052185F" w:rsidP="00A420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20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  <w:tr w:rsidR="0052185F" w:rsidRPr="000750AC" w:rsidTr="00762343">
        <w:trPr>
          <w:gridBefore w:val="1"/>
          <w:wBefore w:w="33" w:type="dxa"/>
          <w:trHeight w:val="142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7574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  <w:r w:rsidR="007574B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185F" w:rsidRPr="0052185F" w:rsidRDefault="0052185F" w:rsidP="00273D9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проектов развития территорий муниципальных образований, основанных на местных инициативах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0750AC" w:rsidRDefault="0052185F" w:rsidP="0052185F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185F" w:rsidRPr="005E6C58" w:rsidRDefault="0052185F" w:rsidP="00A420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пункт </w:t>
            </w:r>
            <w:r w:rsidR="00482FD6">
              <w:rPr>
                <w:rFonts w:ascii="Times New Roman" w:hAnsi="Times New Roman" w:cs="Times New Roman"/>
                <w:sz w:val="28"/>
                <w:szCs w:val="28"/>
              </w:rPr>
              <w:t xml:space="preserve">9,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420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  <w:tr w:rsidR="00482FD6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3.7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52185F" w:rsidRDefault="00482FD6" w:rsidP="00482FD6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бустройство пешеходн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ых</w:t>
            </w: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дорож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 на территории населенных пунктов округа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595B02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r w:rsidRPr="0014357A">
              <w:rPr>
                <w:rFonts w:ascii="Times New Roman" w:hAnsi="Times New Roman" w:cs="Times New Roman"/>
                <w:sz w:val="28"/>
                <w:szCs w:val="28"/>
              </w:rPr>
              <w:t>пункт 9, 16 приложения 7 к Программе</w:t>
            </w:r>
          </w:p>
        </w:tc>
      </w:tr>
      <w:tr w:rsidR="00482FD6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3.8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FD6" w:rsidRPr="0052185F" w:rsidRDefault="00482FD6" w:rsidP="00482F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674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Организация и проведение озеленения общественн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ых</w:t>
            </w:r>
            <w:r w:rsidRPr="00E674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территори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  <w:r w:rsidRPr="00E6746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населенных пунктов округа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r w:rsidRPr="0014357A">
              <w:rPr>
                <w:rFonts w:ascii="Times New Roman" w:hAnsi="Times New Roman" w:cs="Times New Roman"/>
                <w:sz w:val="28"/>
                <w:szCs w:val="28"/>
              </w:rPr>
              <w:t>пункт 9, 16 приложения 7 к Программе</w:t>
            </w:r>
          </w:p>
        </w:tc>
      </w:tr>
      <w:tr w:rsidR="00482FD6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3.9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FD6" w:rsidRPr="0052185F" w:rsidRDefault="00482FD6" w:rsidP="00482F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Организация </w:t>
            </w: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мероприятия по уборке территории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r w:rsidRPr="0014357A">
              <w:rPr>
                <w:rFonts w:ascii="Times New Roman" w:hAnsi="Times New Roman" w:cs="Times New Roman"/>
                <w:sz w:val="28"/>
                <w:szCs w:val="28"/>
              </w:rPr>
              <w:t>пункт 9, 16 приложения 7 к Программе</w:t>
            </w:r>
          </w:p>
        </w:tc>
      </w:tr>
      <w:tr w:rsidR="00482FD6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2FD6" w:rsidRPr="0052185F" w:rsidRDefault="00482FD6" w:rsidP="00482FD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218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Размещение и содержание элементов благоустройства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595B02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595B02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Pr="000750AC" w:rsidRDefault="00482FD6" w:rsidP="00482FD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2FD6" w:rsidRDefault="00482FD6" w:rsidP="00482FD6">
            <w:r w:rsidRPr="0014357A">
              <w:rPr>
                <w:rFonts w:ascii="Times New Roman" w:hAnsi="Times New Roman" w:cs="Times New Roman"/>
                <w:sz w:val="28"/>
                <w:szCs w:val="28"/>
              </w:rPr>
              <w:t>пункт 9, 16 приложения 7 к Программе</w:t>
            </w:r>
          </w:p>
        </w:tc>
      </w:tr>
      <w:tr w:rsidR="00BD6673" w:rsidRPr="000750AC" w:rsidTr="00762343">
        <w:trPr>
          <w:gridBefore w:val="1"/>
          <w:wBefore w:w="33" w:type="dxa"/>
          <w:trHeight w:val="240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BD6673" w:rsidRPr="000750AC" w:rsidRDefault="00BD6673" w:rsidP="007574B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3.11</w:t>
            </w:r>
          </w:p>
        </w:tc>
        <w:tc>
          <w:tcPr>
            <w:tcW w:w="4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6673" w:rsidRPr="0052185F" w:rsidRDefault="00E91BFD" w:rsidP="007C70F2">
            <w:pPr>
              <w:shd w:val="clear" w:color="auto" w:fill="FFFFFF"/>
              <w:tabs>
                <w:tab w:val="left" w:pos="437"/>
                <w:tab w:val="left" w:pos="884"/>
                <w:tab w:val="left" w:pos="390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75F8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МУП к оказанию услуг по благоустройству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населению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673" w:rsidRDefault="00BD6673" w:rsidP="007574B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Территориальные отделы</w:t>
            </w:r>
          </w:p>
          <w:p w:rsidR="00BD6673" w:rsidRPr="000750AC" w:rsidRDefault="00BD6673" w:rsidP="00E91BFD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МУП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673" w:rsidRPr="000750AC" w:rsidRDefault="00BD6673" w:rsidP="007574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673" w:rsidRPr="000750AC" w:rsidRDefault="00BD6673" w:rsidP="007574B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</w:t>
            </w:r>
            <w:r w:rsidRPr="000750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D6673" w:rsidRPr="005E6C58" w:rsidRDefault="00BD6673" w:rsidP="00A4205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>пункт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E6C58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приложения 7 к Программе</w:t>
            </w:r>
          </w:p>
        </w:tc>
      </w:tr>
    </w:tbl>
    <w:p w:rsidR="00452410" w:rsidRPr="000750AC" w:rsidRDefault="001B488D">
      <w:r>
        <w:t xml:space="preserve">   </w:t>
      </w:r>
    </w:p>
    <w:sectPr w:rsidR="00452410" w:rsidRPr="000750AC" w:rsidSect="00B513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6B"/>
    <w:rsid w:val="00032A8D"/>
    <w:rsid w:val="000331F8"/>
    <w:rsid w:val="000332AC"/>
    <w:rsid w:val="0004003E"/>
    <w:rsid w:val="000503B5"/>
    <w:rsid w:val="000639EB"/>
    <w:rsid w:val="000744DE"/>
    <w:rsid w:val="000750AC"/>
    <w:rsid w:val="000761DE"/>
    <w:rsid w:val="00094B64"/>
    <w:rsid w:val="0009731F"/>
    <w:rsid w:val="000977DB"/>
    <w:rsid w:val="000A7334"/>
    <w:rsid w:val="000A790E"/>
    <w:rsid w:val="000C2001"/>
    <w:rsid w:val="000E2E57"/>
    <w:rsid w:val="00102FED"/>
    <w:rsid w:val="00107EF3"/>
    <w:rsid w:val="0011526F"/>
    <w:rsid w:val="001341D8"/>
    <w:rsid w:val="00135BB0"/>
    <w:rsid w:val="00136C5C"/>
    <w:rsid w:val="00143F58"/>
    <w:rsid w:val="001638B8"/>
    <w:rsid w:val="00197418"/>
    <w:rsid w:val="001B4618"/>
    <w:rsid w:val="001B488D"/>
    <w:rsid w:val="001D0CF1"/>
    <w:rsid w:val="001E050B"/>
    <w:rsid w:val="001E30B9"/>
    <w:rsid w:val="001E3390"/>
    <w:rsid w:val="001E6C81"/>
    <w:rsid w:val="00200712"/>
    <w:rsid w:val="00261A15"/>
    <w:rsid w:val="0026643D"/>
    <w:rsid w:val="00266829"/>
    <w:rsid w:val="0027149C"/>
    <w:rsid w:val="00273D9E"/>
    <w:rsid w:val="00286368"/>
    <w:rsid w:val="002A2C0E"/>
    <w:rsid w:val="002C28D3"/>
    <w:rsid w:val="002C41BF"/>
    <w:rsid w:val="002D2AC4"/>
    <w:rsid w:val="002F10C1"/>
    <w:rsid w:val="0033298A"/>
    <w:rsid w:val="00350C74"/>
    <w:rsid w:val="003C106B"/>
    <w:rsid w:val="003D35B6"/>
    <w:rsid w:val="003D496F"/>
    <w:rsid w:val="003E0861"/>
    <w:rsid w:val="003E6B7F"/>
    <w:rsid w:val="003E6C3B"/>
    <w:rsid w:val="003F7314"/>
    <w:rsid w:val="004257E1"/>
    <w:rsid w:val="0043399B"/>
    <w:rsid w:val="00452410"/>
    <w:rsid w:val="00482FD6"/>
    <w:rsid w:val="00483294"/>
    <w:rsid w:val="00492F16"/>
    <w:rsid w:val="004A7FB7"/>
    <w:rsid w:val="004B3C41"/>
    <w:rsid w:val="004E21DC"/>
    <w:rsid w:val="004F1731"/>
    <w:rsid w:val="00507F9F"/>
    <w:rsid w:val="0052185F"/>
    <w:rsid w:val="00522592"/>
    <w:rsid w:val="00525ED0"/>
    <w:rsid w:val="00545E29"/>
    <w:rsid w:val="005541F3"/>
    <w:rsid w:val="005740A5"/>
    <w:rsid w:val="0057721C"/>
    <w:rsid w:val="005804C6"/>
    <w:rsid w:val="00590A99"/>
    <w:rsid w:val="00595B02"/>
    <w:rsid w:val="005A33D0"/>
    <w:rsid w:val="005C1820"/>
    <w:rsid w:val="005E6C58"/>
    <w:rsid w:val="006031FA"/>
    <w:rsid w:val="006036ED"/>
    <w:rsid w:val="0061528C"/>
    <w:rsid w:val="006239F5"/>
    <w:rsid w:val="006247F1"/>
    <w:rsid w:val="00646120"/>
    <w:rsid w:val="00650CAB"/>
    <w:rsid w:val="00653E45"/>
    <w:rsid w:val="00664EBC"/>
    <w:rsid w:val="006679F4"/>
    <w:rsid w:val="00680F89"/>
    <w:rsid w:val="00696C56"/>
    <w:rsid w:val="006C54DF"/>
    <w:rsid w:val="006C5FA0"/>
    <w:rsid w:val="00707658"/>
    <w:rsid w:val="00725BE3"/>
    <w:rsid w:val="007327C4"/>
    <w:rsid w:val="0073715B"/>
    <w:rsid w:val="007574B1"/>
    <w:rsid w:val="00762343"/>
    <w:rsid w:val="007703E8"/>
    <w:rsid w:val="007934C7"/>
    <w:rsid w:val="007952BA"/>
    <w:rsid w:val="007B1153"/>
    <w:rsid w:val="007C70F2"/>
    <w:rsid w:val="007D1C08"/>
    <w:rsid w:val="007F796E"/>
    <w:rsid w:val="008700A8"/>
    <w:rsid w:val="008B297D"/>
    <w:rsid w:val="008C0CC6"/>
    <w:rsid w:val="008F0A80"/>
    <w:rsid w:val="009076B7"/>
    <w:rsid w:val="00950B7E"/>
    <w:rsid w:val="00991214"/>
    <w:rsid w:val="009B3C43"/>
    <w:rsid w:val="009B6B52"/>
    <w:rsid w:val="009D53C7"/>
    <w:rsid w:val="009E44BB"/>
    <w:rsid w:val="009E59A9"/>
    <w:rsid w:val="009F21EB"/>
    <w:rsid w:val="00A263C1"/>
    <w:rsid w:val="00A31878"/>
    <w:rsid w:val="00A404D5"/>
    <w:rsid w:val="00A42052"/>
    <w:rsid w:val="00A77A52"/>
    <w:rsid w:val="00A80F5C"/>
    <w:rsid w:val="00AB799C"/>
    <w:rsid w:val="00AC342B"/>
    <w:rsid w:val="00B03541"/>
    <w:rsid w:val="00B1482F"/>
    <w:rsid w:val="00B23905"/>
    <w:rsid w:val="00B33C40"/>
    <w:rsid w:val="00B36BC6"/>
    <w:rsid w:val="00B510D2"/>
    <w:rsid w:val="00B51381"/>
    <w:rsid w:val="00B578FC"/>
    <w:rsid w:val="00B86AD5"/>
    <w:rsid w:val="00BA459A"/>
    <w:rsid w:val="00BA5235"/>
    <w:rsid w:val="00BB5329"/>
    <w:rsid w:val="00BC0695"/>
    <w:rsid w:val="00BD35AA"/>
    <w:rsid w:val="00BD6673"/>
    <w:rsid w:val="00BE7952"/>
    <w:rsid w:val="00BF4624"/>
    <w:rsid w:val="00C2077F"/>
    <w:rsid w:val="00C30431"/>
    <w:rsid w:val="00C53575"/>
    <w:rsid w:val="00C95EA4"/>
    <w:rsid w:val="00CA4C7F"/>
    <w:rsid w:val="00CC219E"/>
    <w:rsid w:val="00CC2562"/>
    <w:rsid w:val="00CE68BF"/>
    <w:rsid w:val="00CF43B0"/>
    <w:rsid w:val="00D43CFF"/>
    <w:rsid w:val="00D71A2E"/>
    <w:rsid w:val="00D75250"/>
    <w:rsid w:val="00D75728"/>
    <w:rsid w:val="00D843F7"/>
    <w:rsid w:val="00DA2A04"/>
    <w:rsid w:val="00DB483D"/>
    <w:rsid w:val="00DC1B41"/>
    <w:rsid w:val="00DD6648"/>
    <w:rsid w:val="00DF5FCD"/>
    <w:rsid w:val="00E1713C"/>
    <w:rsid w:val="00E54F5B"/>
    <w:rsid w:val="00E6746D"/>
    <w:rsid w:val="00E676D5"/>
    <w:rsid w:val="00E91BFD"/>
    <w:rsid w:val="00EA65FB"/>
    <w:rsid w:val="00EB2E04"/>
    <w:rsid w:val="00F00B73"/>
    <w:rsid w:val="00F20F1B"/>
    <w:rsid w:val="00F2154C"/>
    <w:rsid w:val="00F237C5"/>
    <w:rsid w:val="00F2616B"/>
    <w:rsid w:val="00F2747D"/>
    <w:rsid w:val="00F34656"/>
    <w:rsid w:val="00F356A7"/>
    <w:rsid w:val="00F41363"/>
    <w:rsid w:val="00F552D0"/>
    <w:rsid w:val="00F6042F"/>
    <w:rsid w:val="00F824BB"/>
    <w:rsid w:val="00F841E2"/>
    <w:rsid w:val="00FC1BB1"/>
    <w:rsid w:val="00FC4C2D"/>
    <w:rsid w:val="00FD08CB"/>
    <w:rsid w:val="00FD2682"/>
    <w:rsid w:val="00FD3E52"/>
    <w:rsid w:val="00FD648E"/>
    <w:rsid w:val="00FE5A3A"/>
    <w:rsid w:val="00FF6226"/>
    <w:rsid w:val="00FF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8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32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51">
    <w:name w:val="Таблица простая 51"/>
    <w:basedOn w:val="a1"/>
    <w:uiPriority w:val="45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41">
    <w:name w:val="Таблица простая 41"/>
    <w:basedOn w:val="a1"/>
    <w:uiPriority w:val="44"/>
    <w:rsid w:val="00B5138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3">
    <w:name w:val="Table Grid"/>
    <w:basedOn w:val="a1"/>
    <w:uiPriority w:val="39"/>
    <w:rsid w:val="00B5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5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552D0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824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329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3CB33D5-20E0-42C1-9EB8-7CE0A7DBB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2020-12-30T11:18:00Z</cp:lastPrinted>
  <dcterms:created xsi:type="dcterms:W3CDTF">2021-01-22T11:57:00Z</dcterms:created>
  <dcterms:modified xsi:type="dcterms:W3CDTF">2021-01-22T11:57:00Z</dcterms:modified>
</cp:coreProperties>
</file>